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3A5F70" w14:textId="77777777" w:rsidR="003053DD" w:rsidRPr="003872BA" w:rsidRDefault="003053DD" w:rsidP="003053DD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Заказчика</w:t>
      </w:r>
      <w:r w:rsidRPr="003872BA">
        <w:rPr>
          <w:rFonts w:ascii="Times New Roman" w:eastAsia="Times New Roman" w:hAnsi="Times New Roman" w:cs="Times New Roman"/>
        </w:rPr>
        <w:t>: _________________________</w:t>
      </w:r>
      <w:r>
        <w:rPr>
          <w:rFonts w:ascii="Times New Roman" w:eastAsia="Times New Roman" w:hAnsi="Times New Roman" w:cs="Times New Roman"/>
        </w:rPr>
        <w:t>_________</w:t>
      </w:r>
      <w:r w:rsidRPr="003872BA">
        <w:rPr>
          <w:rFonts w:ascii="Times New Roman" w:eastAsia="Times New Roman" w:hAnsi="Times New Roman" w:cs="Times New Roman"/>
        </w:rPr>
        <w:t>__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627C6E08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>, 4». Наружные сети водоснабжения и канализации</w:t>
      </w:r>
      <w:r w:rsidR="002D26C0">
        <w:rPr>
          <w:rFonts w:ascii="Times New Roman" w:hAnsi="Times New Roman" w:cs="Times New Roman"/>
          <w:b/>
          <w:iCs/>
          <w:szCs w:val="18"/>
        </w:rPr>
        <w:t xml:space="preserve"> (НВК4)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jc w:val="center"/>
        <w:tblLook w:val="04A0" w:firstRow="1" w:lastRow="0" w:firstColumn="1" w:lastColumn="0" w:noHBand="0" w:noVBand="1"/>
      </w:tblPr>
      <w:tblGrid>
        <w:gridCol w:w="566"/>
        <w:gridCol w:w="705"/>
        <w:gridCol w:w="5053"/>
        <w:gridCol w:w="950"/>
        <w:gridCol w:w="822"/>
        <w:gridCol w:w="1842"/>
        <w:gridCol w:w="5650"/>
      </w:tblGrid>
      <w:tr w:rsidR="003872BA" w14:paraId="3AC5C217" w14:textId="77777777" w:rsidTr="004124BA">
        <w:trPr>
          <w:jc w:val="center"/>
        </w:trPr>
        <w:tc>
          <w:tcPr>
            <w:tcW w:w="5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5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3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2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0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4124BA">
        <w:trPr>
          <w:jc w:val="center"/>
        </w:trPr>
        <w:tc>
          <w:tcPr>
            <w:tcW w:w="5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3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0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4124BA">
        <w:trPr>
          <w:jc w:val="center"/>
        </w:trPr>
        <w:tc>
          <w:tcPr>
            <w:tcW w:w="566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7" w:type="dxa"/>
            <w:gridSpan w:val="4"/>
          </w:tcPr>
          <w:p w14:paraId="7EDA319D" w14:textId="3E464AC4" w:rsidR="003872BA" w:rsidRPr="003872BA" w:rsidRDefault="002B1B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Переустройство канализации </w:t>
            </w:r>
          </w:p>
        </w:tc>
        <w:tc>
          <w:tcPr>
            <w:tcW w:w="5650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443769" w14:paraId="5A97CACC" w14:textId="77777777" w:rsidTr="003219C1">
        <w:trPr>
          <w:trHeight w:val="434"/>
          <w:jc w:val="center"/>
        </w:trPr>
        <w:tc>
          <w:tcPr>
            <w:tcW w:w="566" w:type="dxa"/>
            <w:shd w:val="clear" w:color="auto" w:fill="DBDBDB" w:themeFill="accent3" w:themeFillTint="66"/>
          </w:tcPr>
          <w:p w14:paraId="001C47CE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shd w:val="clear" w:color="auto" w:fill="DBDBDB" w:themeFill="accent3" w:themeFillTint="66"/>
          </w:tcPr>
          <w:p w14:paraId="57FB6C4C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  <w:shd w:val="clear" w:color="auto" w:fill="DBDBDB" w:themeFill="accent3" w:themeFillTint="66"/>
            <w:vAlign w:val="center"/>
          </w:tcPr>
          <w:p w14:paraId="63767DDE" w14:textId="23692008" w:rsidR="00443769" w:rsidRPr="003872BA" w:rsidRDefault="004437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  <w:r w:rsidR="00182D6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950" w:type="dxa"/>
            <w:shd w:val="clear" w:color="auto" w:fill="DBDBDB" w:themeFill="accent3" w:themeFillTint="66"/>
          </w:tcPr>
          <w:p w14:paraId="53C7A934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shd w:val="clear" w:color="auto" w:fill="DBDBDB" w:themeFill="accent3" w:themeFillTint="66"/>
          </w:tcPr>
          <w:p w14:paraId="2DB31DE3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DBDBDB" w:themeFill="accent3" w:themeFillTint="66"/>
          </w:tcPr>
          <w:p w14:paraId="4B8E59D1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0" w:type="dxa"/>
            <w:shd w:val="clear" w:color="auto" w:fill="DBDBDB" w:themeFill="accent3" w:themeFillTint="66"/>
          </w:tcPr>
          <w:p w14:paraId="2F18844A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</w:tr>
      <w:tr w:rsidR="00BC02A2" w14:paraId="6552A20D" w14:textId="77777777" w:rsidTr="00291FF1">
        <w:trPr>
          <w:trHeight w:val="310"/>
          <w:jc w:val="center"/>
        </w:trPr>
        <w:tc>
          <w:tcPr>
            <w:tcW w:w="566" w:type="dxa"/>
            <w:vAlign w:val="center"/>
          </w:tcPr>
          <w:p w14:paraId="10CCBAB0" w14:textId="0970DA08" w:rsidR="00BC02A2" w:rsidRPr="0016444C" w:rsidRDefault="00BC02A2" w:rsidP="0016444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5" w:type="dxa"/>
            <w:vAlign w:val="center"/>
          </w:tcPr>
          <w:p w14:paraId="1922AE55" w14:textId="77777777" w:rsidR="00BC02A2" w:rsidRPr="00BC02A2" w:rsidRDefault="00BC02A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53" w:type="dxa"/>
            <w:vAlign w:val="center"/>
          </w:tcPr>
          <w:p w14:paraId="6286B5CA" w14:textId="175985C4" w:rsidR="00BC02A2" w:rsidRPr="00BC02A2" w:rsidRDefault="00BC02A2">
            <w:pPr>
              <w:rPr>
                <w:rFonts w:ascii="Times New Roman" w:hAnsi="Times New Roman" w:cs="Times New Roman"/>
                <w:b/>
                <w:bCs/>
                <w:sz w:val="20"/>
                <w:u w:val="single"/>
              </w:rPr>
            </w:pPr>
            <w:r w:rsidRPr="00035300">
              <w:rPr>
                <w:rFonts w:ascii="Times New Roman" w:hAnsi="Times New Roman" w:cs="Times New Roman"/>
                <w:bCs/>
                <w:sz w:val="20"/>
                <w:szCs w:val="20"/>
              </w:rPr>
              <w:t>Резка асфальтового покрытия фрезой</w:t>
            </w:r>
          </w:p>
        </w:tc>
        <w:tc>
          <w:tcPr>
            <w:tcW w:w="950" w:type="dxa"/>
            <w:vAlign w:val="center"/>
          </w:tcPr>
          <w:p w14:paraId="64F8E816" w14:textId="2B1D4225" w:rsidR="00BC02A2" w:rsidRPr="00BC02A2" w:rsidRDefault="00BC02A2" w:rsidP="00BC02A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C02A2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3BEC8ECD" w14:textId="70530366" w:rsidR="00BC02A2" w:rsidRPr="00FA125F" w:rsidRDefault="00B50E18" w:rsidP="00BC02A2">
            <w:pPr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FA125F">
              <w:rPr>
                <w:rFonts w:ascii="Times New Roman" w:hAnsi="Times New Roman" w:cs="Times New Roman"/>
                <w:sz w:val="20"/>
              </w:rPr>
              <w:t>131,2</w:t>
            </w:r>
          </w:p>
        </w:tc>
        <w:tc>
          <w:tcPr>
            <w:tcW w:w="1842" w:type="dxa"/>
          </w:tcPr>
          <w:p w14:paraId="32BC5C91" w14:textId="1F14C308" w:rsidR="00BC02A2" w:rsidRPr="004D4B83" w:rsidRDefault="00BC02A2" w:rsidP="00BC0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8F1B15" w:rsidRPr="004D4B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06</w:t>
            </w:r>
          </w:p>
          <w:p w14:paraId="2042531B" w14:textId="77777777" w:rsidR="00291FF1" w:rsidRPr="004D4B83" w:rsidRDefault="00291FF1" w:rsidP="00BC02A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7D2F1D25" w14:textId="326F0D63" w:rsidR="00291FF1" w:rsidRPr="004D4B83" w:rsidRDefault="00291FF1" w:rsidP="00BC02A2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131-23-НВК4-1</w:t>
            </w:r>
            <w:r w:rsidR="004D4B83" w:rsidRPr="004D4B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5650" w:type="dxa"/>
          </w:tcPr>
          <w:p w14:paraId="1D03309F" w14:textId="229446B9" w:rsidR="00B47371" w:rsidRPr="0016444C" w:rsidRDefault="00B473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4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Уч. </w:t>
            </w:r>
            <w:r w:rsidR="001C0624" w:rsidRPr="0016444C">
              <w:rPr>
                <w:rFonts w:ascii="Times New Roman" w:hAnsi="Times New Roman" w:cs="Times New Roman"/>
                <w:b/>
                <w:sz w:val="20"/>
                <w:szCs w:val="20"/>
              </w:rPr>
              <w:t>К11А- К11Б</w:t>
            </w:r>
            <w:r w:rsidR="00291FF1" w:rsidRPr="001644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="001C0624" w:rsidRPr="0016444C">
              <w:rPr>
                <w:rFonts w:ascii="Times New Roman" w:hAnsi="Times New Roman" w:cs="Times New Roman"/>
                <w:b/>
                <w:sz w:val="20"/>
                <w:szCs w:val="20"/>
              </w:rPr>
              <w:t>94,7</w:t>
            </w:r>
            <w:r w:rsidR="00291FF1" w:rsidRPr="0016444C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  <w:p w14:paraId="09CAD19A" w14:textId="24687FBA" w:rsidR="00BC02A2" w:rsidRPr="0016444C" w:rsidRDefault="001C0624">
            <w:pPr>
              <w:rPr>
                <w:rFonts w:ascii="Times New Roman" w:hAnsi="Times New Roman" w:cs="Times New Roman"/>
                <w:sz w:val="20"/>
              </w:rPr>
            </w:pPr>
            <w:r w:rsidRPr="0016444C">
              <w:rPr>
                <w:rFonts w:ascii="Times New Roman" w:hAnsi="Times New Roman" w:cs="Times New Roman"/>
                <w:i/>
                <w:sz w:val="20"/>
                <w:szCs w:val="20"/>
              </w:rPr>
              <w:t>Уч. К11А- К11Б:</w:t>
            </w:r>
            <w:r w:rsidR="00612B85" w:rsidRPr="0016444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>12,39</w:t>
            </w:r>
            <w:r w:rsidR="00BC02A2" w:rsidRPr="0016444C">
              <w:rPr>
                <w:rFonts w:ascii="Times New Roman" w:hAnsi="Times New Roman" w:cs="Times New Roman"/>
                <w:sz w:val="20"/>
              </w:rPr>
              <w:t>м</w:t>
            </w:r>
            <w:r w:rsidR="00612B85" w:rsidRPr="0016444C">
              <w:rPr>
                <w:rFonts w:ascii="Times New Roman" w:hAnsi="Times New Roman" w:cs="Times New Roman"/>
                <w:sz w:val="20"/>
              </w:rPr>
              <w:t xml:space="preserve"> +</w:t>
            </w:r>
            <w:r w:rsidRPr="0016444C">
              <w:rPr>
                <w:rFonts w:ascii="Times New Roman" w:hAnsi="Times New Roman" w:cs="Times New Roman"/>
                <w:sz w:val="20"/>
              </w:rPr>
              <w:t>70,22</w:t>
            </w:r>
            <w:r w:rsidR="00612B85" w:rsidRPr="0016444C">
              <w:rPr>
                <w:rFonts w:ascii="Times New Roman" w:hAnsi="Times New Roman" w:cs="Times New Roman"/>
                <w:sz w:val="20"/>
              </w:rPr>
              <w:t>м</w:t>
            </w:r>
            <w:r w:rsidRPr="0016444C">
              <w:rPr>
                <w:rFonts w:ascii="Times New Roman" w:hAnsi="Times New Roman" w:cs="Times New Roman"/>
                <w:sz w:val="20"/>
              </w:rPr>
              <w:t>+12,09м</w:t>
            </w:r>
            <w:r w:rsidR="00612B85" w:rsidRPr="0016444C">
              <w:rPr>
                <w:rFonts w:ascii="Times New Roman" w:hAnsi="Times New Roman" w:cs="Times New Roman"/>
                <w:sz w:val="20"/>
              </w:rPr>
              <w:t>)</w:t>
            </w:r>
            <w:r w:rsidRPr="0016444C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612B85" w:rsidRPr="0016444C">
              <w:rPr>
                <w:rFonts w:ascii="Times New Roman" w:hAnsi="Times New Roman" w:cs="Times New Roman"/>
                <w:sz w:val="20"/>
              </w:rPr>
              <w:t>=</w:t>
            </w:r>
            <w:r w:rsidRPr="0016444C">
              <w:rPr>
                <w:rFonts w:ascii="Times New Roman" w:hAnsi="Times New Roman" w:cs="Times New Roman"/>
                <w:sz w:val="20"/>
              </w:rPr>
              <w:t>94,7</w:t>
            </w:r>
            <w:r w:rsidR="00612B85" w:rsidRPr="0016444C">
              <w:rPr>
                <w:rFonts w:ascii="Times New Roman" w:hAnsi="Times New Roman" w:cs="Times New Roman"/>
                <w:sz w:val="20"/>
              </w:rPr>
              <w:t>м</w:t>
            </w:r>
          </w:p>
          <w:p w14:paraId="44D7B6BE" w14:textId="1D065699" w:rsidR="00291FF1" w:rsidRPr="0016444C" w:rsidRDefault="00291FF1" w:rsidP="00291F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44C">
              <w:rPr>
                <w:rFonts w:ascii="Times New Roman" w:hAnsi="Times New Roman" w:cs="Times New Roman"/>
                <w:b/>
                <w:sz w:val="20"/>
                <w:szCs w:val="20"/>
              </w:rPr>
              <w:t>Уч. Ксущ.-К11А: 3</w:t>
            </w:r>
            <w:r w:rsidR="009E23AE" w:rsidRPr="0016444C">
              <w:rPr>
                <w:rFonts w:ascii="Times New Roman" w:hAnsi="Times New Roman" w:cs="Times New Roman"/>
                <w:b/>
                <w:sz w:val="20"/>
                <w:szCs w:val="20"/>
              </w:rPr>
              <w:t>6,5</w:t>
            </w:r>
            <w:r w:rsidRPr="0016444C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  <w:p w14:paraId="137E0A02" w14:textId="31F465E9" w:rsidR="00291FF1" w:rsidRPr="0016444C" w:rsidRDefault="00291FF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16444C">
              <w:rPr>
                <w:rFonts w:ascii="Times New Roman" w:hAnsi="Times New Roman" w:cs="Times New Roman"/>
                <w:i/>
                <w:sz w:val="20"/>
                <w:szCs w:val="20"/>
              </w:rPr>
              <w:t>Ксущ</w:t>
            </w:r>
            <w:proofErr w:type="spellEnd"/>
            <w:r w:rsidRPr="0016444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-К11А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>: 16,61</w:t>
            </w:r>
            <w:r w:rsidRPr="0016444C">
              <w:rPr>
                <w:rFonts w:ascii="Times New Roman" w:hAnsi="Times New Roman" w:cs="Times New Roman"/>
                <w:sz w:val="20"/>
              </w:rPr>
              <w:t>м +1</w:t>
            </w:r>
            <w:r w:rsidR="009E23AE" w:rsidRPr="0016444C">
              <w:rPr>
                <w:rFonts w:ascii="Times New Roman" w:hAnsi="Times New Roman" w:cs="Times New Roman"/>
                <w:sz w:val="20"/>
              </w:rPr>
              <w:t>6,61</w:t>
            </w:r>
            <w:r w:rsidRPr="0016444C">
              <w:rPr>
                <w:rFonts w:ascii="Times New Roman" w:hAnsi="Times New Roman" w:cs="Times New Roman"/>
                <w:sz w:val="20"/>
              </w:rPr>
              <w:t>м +</w:t>
            </w:r>
            <w:r w:rsidR="009E23AE" w:rsidRPr="0016444C">
              <w:rPr>
                <w:rFonts w:ascii="Times New Roman" w:hAnsi="Times New Roman" w:cs="Times New Roman"/>
                <w:sz w:val="20"/>
              </w:rPr>
              <w:t>3,28</w:t>
            </w:r>
            <w:r w:rsidRPr="0016444C">
              <w:rPr>
                <w:rFonts w:ascii="Times New Roman" w:hAnsi="Times New Roman" w:cs="Times New Roman"/>
                <w:sz w:val="20"/>
              </w:rPr>
              <w:t>м =3</w:t>
            </w:r>
            <w:r w:rsidR="009E23AE" w:rsidRPr="0016444C">
              <w:rPr>
                <w:rFonts w:ascii="Times New Roman" w:hAnsi="Times New Roman" w:cs="Times New Roman"/>
                <w:sz w:val="20"/>
              </w:rPr>
              <w:t>6,5</w:t>
            </w:r>
            <w:r w:rsidRPr="0016444C">
              <w:rPr>
                <w:rFonts w:ascii="Times New Roman" w:hAnsi="Times New Roman" w:cs="Times New Roman"/>
                <w:sz w:val="20"/>
              </w:rPr>
              <w:t>м</w:t>
            </w:r>
          </w:p>
        </w:tc>
      </w:tr>
      <w:tr w:rsidR="00182D67" w14:paraId="33657A63" w14:textId="77777777" w:rsidTr="00291FF1">
        <w:trPr>
          <w:trHeight w:val="310"/>
          <w:jc w:val="center"/>
        </w:trPr>
        <w:tc>
          <w:tcPr>
            <w:tcW w:w="566" w:type="dxa"/>
            <w:vAlign w:val="center"/>
          </w:tcPr>
          <w:p w14:paraId="798D019B" w14:textId="496925F2" w:rsidR="00182D67" w:rsidRPr="0016444C" w:rsidRDefault="00182D67" w:rsidP="0016444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31839ABC" w14:textId="77777777" w:rsidR="00182D67" w:rsidRPr="00443769" w:rsidRDefault="00182D67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0D3E8DA" w14:textId="53C4410D" w:rsidR="00182D67" w:rsidRPr="00570DBF" w:rsidRDefault="00182D67" w:rsidP="00182D6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BC02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мех. способом </w:t>
            </w:r>
          </w:p>
        </w:tc>
        <w:tc>
          <w:tcPr>
            <w:tcW w:w="950" w:type="dxa"/>
            <w:vAlign w:val="center"/>
          </w:tcPr>
          <w:p w14:paraId="7C98C2C4" w14:textId="02F1EA43" w:rsidR="00182D67" w:rsidRPr="00443769" w:rsidRDefault="00182D67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B74D5AA" w14:textId="5F1950C5" w:rsidR="00182D67" w:rsidRPr="00FA125F" w:rsidRDefault="00B50E18" w:rsidP="00182D6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46,43</w:t>
            </w:r>
          </w:p>
        </w:tc>
        <w:tc>
          <w:tcPr>
            <w:tcW w:w="1842" w:type="dxa"/>
          </w:tcPr>
          <w:p w14:paraId="0C4284AA" w14:textId="200EC83A" w:rsidR="00182D67" w:rsidRPr="004D4B83" w:rsidRDefault="00BC02A2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8F1B15" w:rsidRPr="004D4B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06</w:t>
            </w:r>
          </w:p>
          <w:p w14:paraId="5CF34E13" w14:textId="77777777" w:rsidR="00291FF1" w:rsidRPr="004D4B83" w:rsidRDefault="00291FF1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3582FF" w14:textId="69615C83" w:rsidR="00291FF1" w:rsidRPr="004D4B83" w:rsidRDefault="00291FF1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131-23-НВК4-1</w:t>
            </w:r>
            <w:r w:rsidR="004D4B83" w:rsidRPr="004D4B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5650" w:type="dxa"/>
          </w:tcPr>
          <w:p w14:paraId="54B9074C" w14:textId="12262F4D" w:rsidR="00B47371" w:rsidRPr="0016444C" w:rsidRDefault="001C0624" w:rsidP="00B473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44C">
              <w:rPr>
                <w:rFonts w:ascii="Times New Roman" w:hAnsi="Times New Roman" w:cs="Times New Roman"/>
                <w:b/>
                <w:sz w:val="20"/>
                <w:szCs w:val="20"/>
              </w:rPr>
              <w:t>Уч. К11А- К11Б</w:t>
            </w:r>
            <w:r w:rsidR="00291FF1" w:rsidRPr="001644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="00B50E18" w:rsidRPr="0016444C">
              <w:rPr>
                <w:rFonts w:ascii="Times New Roman" w:hAnsi="Times New Roman" w:cs="Times New Roman"/>
                <w:b/>
                <w:sz w:val="20"/>
                <w:szCs w:val="20"/>
              </w:rPr>
              <w:t>35,76</w:t>
            </w:r>
            <w:r w:rsidR="00291FF1" w:rsidRPr="0016444C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FAA59CA" w14:textId="18799EC4" w:rsidR="00D90797" w:rsidRPr="0016444C" w:rsidRDefault="00B50E18" w:rsidP="00182D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44C">
              <w:rPr>
                <w:rFonts w:ascii="Times New Roman" w:hAnsi="Times New Roman" w:cs="Times New Roman"/>
                <w:i/>
                <w:sz w:val="20"/>
                <w:szCs w:val="20"/>
              </w:rPr>
              <w:t>Уч. К11А- К11Б:</w:t>
            </w:r>
            <w:r w:rsidR="002B1B8B" w:rsidRPr="001644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 xml:space="preserve">5,39м3 +25,18м3+5,19м3 </w:t>
            </w:r>
            <w:r w:rsidR="00393173" w:rsidRPr="0016444C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>35,76</w:t>
            </w:r>
            <w:r w:rsidR="00393173" w:rsidRPr="0016444C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  <w:p w14:paraId="45439BDC" w14:textId="68ACC71C" w:rsidR="00291FF1" w:rsidRPr="0016444C" w:rsidRDefault="00291FF1" w:rsidP="00291F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44C">
              <w:rPr>
                <w:rFonts w:ascii="Times New Roman" w:hAnsi="Times New Roman" w:cs="Times New Roman"/>
                <w:b/>
                <w:sz w:val="20"/>
                <w:szCs w:val="20"/>
              </w:rPr>
              <w:t>Уч. Ксущ.-К11А: 1</w:t>
            </w:r>
            <w:r w:rsidR="009E23AE" w:rsidRPr="0016444C">
              <w:rPr>
                <w:rFonts w:ascii="Times New Roman" w:hAnsi="Times New Roman" w:cs="Times New Roman"/>
                <w:b/>
                <w:sz w:val="20"/>
                <w:szCs w:val="20"/>
              </w:rPr>
              <w:t>0,67</w:t>
            </w:r>
            <w:r w:rsidRPr="0016444C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BEF38DE" w14:textId="31EF1E7A" w:rsidR="00291FF1" w:rsidRPr="0016444C" w:rsidRDefault="00291FF1" w:rsidP="00291F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6444C">
              <w:rPr>
                <w:rFonts w:ascii="Times New Roman" w:hAnsi="Times New Roman" w:cs="Times New Roman"/>
                <w:i/>
                <w:sz w:val="20"/>
                <w:szCs w:val="20"/>
              </w:rPr>
              <w:t>Ксущ</w:t>
            </w:r>
            <w:proofErr w:type="spellEnd"/>
            <w:r w:rsidRPr="0016444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-К11А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1644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>) 16,61м х 3,3</w:t>
            </w:r>
            <w:r w:rsidR="009E23AE" w:rsidRPr="0016444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>м х (h) 0,19м =1</w:t>
            </w:r>
            <w:r w:rsidR="009E23AE" w:rsidRPr="0016444C">
              <w:rPr>
                <w:rFonts w:ascii="Times New Roman" w:hAnsi="Times New Roman" w:cs="Times New Roman"/>
                <w:sz w:val="20"/>
                <w:szCs w:val="20"/>
              </w:rPr>
              <w:t>0,67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</w:tr>
      <w:tr w:rsidR="00D90797" w14:paraId="2AA9F7CB" w14:textId="77777777" w:rsidTr="00291FF1">
        <w:trPr>
          <w:trHeight w:val="310"/>
          <w:jc w:val="center"/>
        </w:trPr>
        <w:tc>
          <w:tcPr>
            <w:tcW w:w="566" w:type="dxa"/>
            <w:vAlign w:val="center"/>
          </w:tcPr>
          <w:p w14:paraId="242A4E66" w14:textId="61E181DD" w:rsidR="00D90797" w:rsidRPr="0016444C" w:rsidRDefault="00D90797" w:rsidP="0016444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060E5A54" w14:textId="77777777" w:rsidR="00D90797" w:rsidRPr="00443769" w:rsidRDefault="00D90797" w:rsidP="00D90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FABEFA0" w14:textId="24D06A2C" w:rsidR="00D90797" w:rsidRPr="00570DBF" w:rsidRDefault="00D90797" w:rsidP="00D9079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щебеночного основания</w:t>
            </w:r>
            <w:r w:rsidR="00F609F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мех. способом </w:t>
            </w:r>
          </w:p>
        </w:tc>
        <w:tc>
          <w:tcPr>
            <w:tcW w:w="950" w:type="dxa"/>
            <w:vAlign w:val="center"/>
          </w:tcPr>
          <w:p w14:paraId="3214C649" w14:textId="544BEE49" w:rsidR="00D90797" w:rsidRPr="00443769" w:rsidRDefault="00D90797" w:rsidP="00D90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207AD6B" w14:textId="51C7BD05" w:rsidR="00D90797" w:rsidRPr="007D017E" w:rsidRDefault="00B50E18" w:rsidP="00D9079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017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986722" w:rsidRPr="007D017E">
              <w:rPr>
                <w:rFonts w:ascii="Times New Roman" w:hAnsi="Times New Roman" w:cs="Times New Roman"/>
                <w:sz w:val="20"/>
                <w:szCs w:val="20"/>
              </w:rPr>
              <w:t>9,79</w:t>
            </w:r>
          </w:p>
        </w:tc>
        <w:tc>
          <w:tcPr>
            <w:tcW w:w="1842" w:type="dxa"/>
          </w:tcPr>
          <w:p w14:paraId="7AA2B249" w14:textId="48E3956D" w:rsidR="00D90797" w:rsidRPr="004D4B83" w:rsidRDefault="00F609F0" w:rsidP="00D907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8F1B15" w:rsidRPr="004D4B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06</w:t>
            </w:r>
          </w:p>
          <w:p w14:paraId="325842EC" w14:textId="77777777" w:rsidR="00291FF1" w:rsidRPr="004D4B83" w:rsidRDefault="00291FF1" w:rsidP="00D90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9B5BEC" w14:textId="57270DB7" w:rsidR="00291FF1" w:rsidRPr="004D4B83" w:rsidRDefault="00291FF1" w:rsidP="00D907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131-23-НВК4-1</w:t>
            </w:r>
            <w:r w:rsidR="004D4B83" w:rsidRPr="004D4B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  <w:p w14:paraId="0633C47E" w14:textId="77777777" w:rsidR="00986722" w:rsidRPr="004D4B83" w:rsidRDefault="00986722" w:rsidP="00D90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94C5F9" w14:textId="7DD31E7B" w:rsidR="00986722" w:rsidRPr="004D4B83" w:rsidRDefault="00986722" w:rsidP="00D90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4D4B83" w:rsidRPr="004D4B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50" w:type="dxa"/>
          </w:tcPr>
          <w:p w14:paraId="5959D0FD" w14:textId="7A4685C3" w:rsidR="00B47371" w:rsidRPr="0016444C" w:rsidRDefault="00B50E18" w:rsidP="00B473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44C">
              <w:rPr>
                <w:rFonts w:ascii="Times New Roman" w:hAnsi="Times New Roman" w:cs="Times New Roman"/>
                <w:b/>
                <w:sz w:val="20"/>
                <w:szCs w:val="20"/>
              </w:rPr>
              <w:t>Уч. К11А- К11Б</w:t>
            </w:r>
            <w:r w:rsidR="00291FF1" w:rsidRPr="001644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16444C">
              <w:rPr>
                <w:rFonts w:ascii="Times New Roman" w:hAnsi="Times New Roman" w:cs="Times New Roman"/>
                <w:b/>
                <w:sz w:val="20"/>
                <w:szCs w:val="20"/>
              </w:rPr>
              <w:t>52,38</w:t>
            </w:r>
            <w:r w:rsidR="00291FF1" w:rsidRPr="0016444C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A4BFE30" w14:textId="0D5828FA" w:rsidR="00D90797" w:rsidRPr="0016444C" w:rsidRDefault="00B50E18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44C">
              <w:rPr>
                <w:rFonts w:ascii="Times New Roman" w:hAnsi="Times New Roman" w:cs="Times New Roman"/>
                <w:i/>
                <w:sz w:val="20"/>
                <w:szCs w:val="20"/>
              </w:rPr>
              <w:t>Уч. К11А- К11Б: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>7,74м3 +37,18м3+7,46м3</w:t>
            </w:r>
            <w:r w:rsidRPr="0016444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F609F0" w:rsidRPr="0016444C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>52,38</w:t>
            </w:r>
            <w:r w:rsidR="00F609F0" w:rsidRPr="0016444C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  <w:p w14:paraId="10635C72" w14:textId="057D5F03" w:rsidR="00291FF1" w:rsidRPr="0016444C" w:rsidRDefault="00291FF1" w:rsidP="00291F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44C">
              <w:rPr>
                <w:rFonts w:ascii="Times New Roman" w:hAnsi="Times New Roman" w:cs="Times New Roman"/>
                <w:b/>
                <w:sz w:val="20"/>
                <w:szCs w:val="20"/>
              </w:rPr>
              <w:t>Уч. Ксущ.-К11А: 15,</w:t>
            </w:r>
            <w:r w:rsidR="009E23AE" w:rsidRPr="0016444C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16444C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083A596C" w14:textId="77777777" w:rsidR="00291FF1" w:rsidRPr="0016444C" w:rsidRDefault="00291FF1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444C">
              <w:rPr>
                <w:rFonts w:ascii="Times New Roman" w:hAnsi="Times New Roman" w:cs="Times New Roman"/>
                <w:i/>
                <w:sz w:val="20"/>
                <w:szCs w:val="20"/>
              </w:rPr>
              <w:t>Ксущ</w:t>
            </w:r>
            <w:proofErr w:type="spellEnd"/>
            <w:r w:rsidRPr="0016444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-К11А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1644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>) 16,61 х 3,1</w:t>
            </w:r>
            <w:r w:rsidR="009E23AE" w:rsidRPr="0016444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>м х (h) 0,3м =15,</w:t>
            </w:r>
            <w:r w:rsidR="009E23AE" w:rsidRPr="0016444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  <w:p w14:paraId="0A793412" w14:textId="77777777" w:rsidR="00986722" w:rsidRPr="0016444C" w:rsidRDefault="00986722" w:rsidP="00F609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44C">
              <w:rPr>
                <w:rFonts w:ascii="Times New Roman" w:hAnsi="Times New Roman" w:cs="Times New Roman"/>
                <w:b/>
                <w:sz w:val="20"/>
                <w:szCs w:val="20"/>
              </w:rPr>
              <w:t>Уч. цех №121 - К11Б: 1,81м3</w:t>
            </w:r>
          </w:p>
          <w:p w14:paraId="757BD512" w14:textId="66CF58A0" w:rsidR="00986722" w:rsidRPr="0016444C" w:rsidRDefault="00986722" w:rsidP="00F609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44C">
              <w:rPr>
                <w:rFonts w:ascii="Times New Roman" w:hAnsi="Times New Roman" w:cs="Times New Roman"/>
                <w:i/>
                <w:sz w:val="20"/>
                <w:szCs w:val="20"/>
              </w:rPr>
              <w:t>К11Б-цех121: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644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>) 10,68м х 1,13м х (h) 0,15м =1,81м3</w:t>
            </w:r>
          </w:p>
        </w:tc>
      </w:tr>
      <w:tr w:rsidR="00F609F0" w14:paraId="26A7B0C7" w14:textId="77777777" w:rsidTr="004124BA">
        <w:trPr>
          <w:trHeight w:val="310"/>
          <w:jc w:val="center"/>
        </w:trPr>
        <w:tc>
          <w:tcPr>
            <w:tcW w:w="566" w:type="dxa"/>
            <w:vAlign w:val="center"/>
          </w:tcPr>
          <w:p w14:paraId="607141D5" w14:textId="77777777" w:rsidR="00F609F0" w:rsidRPr="0016444C" w:rsidRDefault="00F609F0" w:rsidP="0016444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73F78548" w14:textId="77777777" w:rsidR="00F609F0" w:rsidRPr="00443769" w:rsidRDefault="00F609F0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9C1137D" w14:textId="720AC223" w:rsidR="00F609F0" w:rsidRPr="000410E1" w:rsidRDefault="00F609F0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7F1597D2" w14:textId="77777777" w:rsidR="00F609F0" w:rsidRPr="00955835" w:rsidRDefault="00F609F0" w:rsidP="00F609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</w:tcPr>
          <w:p w14:paraId="7A6E4567" w14:textId="77777777" w:rsidR="00F609F0" w:rsidRPr="007D017E" w:rsidRDefault="00F609F0" w:rsidP="00F609F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36972D5" w14:textId="77777777" w:rsidR="00F609F0" w:rsidRPr="00FA125F" w:rsidRDefault="00F609F0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2F673D4E" w14:textId="77777777" w:rsidR="00F609F0" w:rsidRPr="00FA125F" w:rsidRDefault="00F609F0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09F0" w14:paraId="7F83DC05" w14:textId="77777777" w:rsidTr="00B47371">
        <w:trPr>
          <w:trHeight w:val="419"/>
          <w:jc w:val="center"/>
        </w:trPr>
        <w:tc>
          <w:tcPr>
            <w:tcW w:w="566" w:type="dxa"/>
            <w:vAlign w:val="center"/>
          </w:tcPr>
          <w:p w14:paraId="2CCE1A78" w14:textId="233FEA08" w:rsidR="00F609F0" w:rsidRPr="0016444C" w:rsidRDefault="00F609F0" w:rsidP="0016444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79DA39F1" w14:textId="77777777" w:rsidR="00F609F0" w:rsidRPr="00443769" w:rsidRDefault="00F609F0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3EDD646" w14:textId="10E5A2FF" w:rsidR="00F609F0" w:rsidRPr="00570DBF" w:rsidRDefault="00F609F0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автосамосвалы </w:t>
            </w:r>
          </w:p>
        </w:tc>
        <w:tc>
          <w:tcPr>
            <w:tcW w:w="950" w:type="dxa"/>
            <w:vMerge w:val="restart"/>
            <w:vAlign w:val="center"/>
          </w:tcPr>
          <w:p w14:paraId="164221DC" w14:textId="1B04B7AB" w:rsidR="00F609F0" w:rsidRPr="00443769" w:rsidRDefault="00F609F0" w:rsidP="00F609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22" w:type="dxa"/>
            <w:vMerge w:val="restart"/>
            <w:vAlign w:val="center"/>
          </w:tcPr>
          <w:p w14:paraId="0219B404" w14:textId="28716E4E" w:rsidR="00F609F0" w:rsidRPr="007D017E" w:rsidRDefault="00B50E18" w:rsidP="00F609F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017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986722" w:rsidRPr="007D017E">
              <w:rPr>
                <w:rFonts w:ascii="Times New Roman" w:hAnsi="Times New Roman" w:cs="Times New Roman"/>
                <w:sz w:val="20"/>
                <w:szCs w:val="20"/>
              </w:rPr>
              <w:t>6,22</w:t>
            </w:r>
            <w:r w:rsidR="00404068" w:rsidRPr="007D017E">
              <w:rPr>
                <w:rFonts w:ascii="Times New Roman" w:hAnsi="Times New Roman" w:cs="Times New Roman"/>
                <w:sz w:val="20"/>
                <w:szCs w:val="20"/>
              </w:rPr>
              <w:t>/ 1</w:t>
            </w:r>
            <w:r w:rsidR="00BE311F">
              <w:rPr>
                <w:rFonts w:ascii="Times New Roman" w:hAnsi="Times New Roman" w:cs="Times New Roman"/>
                <w:sz w:val="20"/>
                <w:szCs w:val="20"/>
              </w:rPr>
              <w:t>81,28</w:t>
            </w:r>
          </w:p>
        </w:tc>
        <w:tc>
          <w:tcPr>
            <w:tcW w:w="1842" w:type="dxa"/>
          </w:tcPr>
          <w:p w14:paraId="2F1BAEAF" w14:textId="77777777" w:rsidR="00F609F0" w:rsidRPr="00FA125F" w:rsidRDefault="00F609F0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 w:val="restart"/>
            <w:vAlign w:val="center"/>
          </w:tcPr>
          <w:p w14:paraId="12A8941C" w14:textId="18D455F8" w:rsidR="00F609F0" w:rsidRPr="00FA125F" w:rsidRDefault="00F609F0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125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</w:t>
            </w:r>
            <w:r w:rsidR="00BE311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FA125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proofErr w:type="gramStart"/>
            <w:r w:rsidRPr="00FA125F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FA125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 </w:t>
            </w:r>
            <w:r w:rsidRPr="00FA125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  <w:r w:rsidR="0016444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6846A839" w14:textId="14801CA4" w:rsidR="00F609F0" w:rsidRPr="00FA125F" w:rsidRDefault="00B50E18" w:rsidP="00F609F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125F">
              <w:rPr>
                <w:rFonts w:ascii="Times New Roman" w:hAnsi="Times New Roman" w:cs="Times New Roman"/>
                <w:bCs/>
                <w:sz w:val="20"/>
                <w:szCs w:val="20"/>
              </w:rPr>
              <w:t>46,43</w:t>
            </w:r>
            <w:r w:rsidR="00F609F0" w:rsidRPr="00FA125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* </w:t>
            </w:r>
            <w:r w:rsidR="00BE311F"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="00F609F0" w:rsidRPr="00FA125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="00F609F0" w:rsidRPr="00FA12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BE31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83,57</w:t>
            </w:r>
            <w:r w:rsidR="00F609F0" w:rsidRPr="00FA12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79B0796E" w14:textId="77777777" w:rsidR="00F609F0" w:rsidRPr="00FA125F" w:rsidRDefault="00F609F0" w:rsidP="00F609F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A125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proofErr w:type="gramStart"/>
            <w:r w:rsidRPr="00FA125F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3 </w:t>
            </w:r>
            <w:r w:rsidRPr="00FA125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  <w:proofErr w:type="gramEnd"/>
          </w:p>
          <w:p w14:paraId="54093004" w14:textId="5F1CCDD1" w:rsidR="00F609F0" w:rsidRPr="00FA125F" w:rsidRDefault="00B50E18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25F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="00986722">
              <w:rPr>
                <w:rFonts w:ascii="Times New Roman" w:hAnsi="Times New Roman" w:cs="Times New Roman"/>
                <w:bCs/>
                <w:sz w:val="20"/>
                <w:szCs w:val="20"/>
              </w:rPr>
              <w:t>9,79</w:t>
            </w:r>
            <w:r w:rsidR="00F609F0" w:rsidRPr="00FA125F">
              <w:rPr>
                <w:rFonts w:ascii="Times New Roman" w:hAnsi="Times New Roman" w:cs="Times New Roman"/>
                <w:bCs/>
                <w:sz w:val="20"/>
                <w:szCs w:val="20"/>
              </w:rPr>
              <w:t>м3 * 1,4 =</w:t>
            </w:r>
            <w:r w:rsidR="00F609F0" w:rsidRPr="00FA12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A12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  <w:r w:rsidR="009867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7,71</w:t>
            </w:r>
            <w:r w:rsidR="00F609F0" w:rsidRPr="00FA12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F609F0" w14:paraId="579122C4" w14:textId="77777777" w:rsidTr="004124BA">
        <w:trPr>
          <w:jc w:val="center"/>
        </w:trPr>
        <w:tc>
          <w:tcPr>
            <w:tcW w:w="566" w:type="dxa"/>
            <w:vAlign w:val="center"/>
          </w:tcPr>
          <w:p w14:paraId="4BEDA214" w14:textId="6601FA37" w:rsidR="00F609F0" w:rsidRPr="0016444C" w:rsidRDefault="00F609F0" w:rsidP="0016444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766FB234" w14:textId="77777777" w:rsidR="00F609F0" w:rsidRPr="00443769" w:rsidRDefault="00F609F0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5A8646A" w14:textId="77777777" w:rsidR="00F609F0" w:rsidRPr="00D252B7" w:rsidRDefault="00F609F0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36146609" w14:textId="71FDB872" w:rsidR="00F609F0" w:rsidRPr="00570DBF" w:rsidRDefault="00F609F0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479B2589" w14:textId="1285318F" w:rsidR="00F609F0" w:rsidRPr="00443769" w:rsidRDefault="00F609F0" w:rsidP="00F609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14:paraId="25FBD070" w14:textId="77432C98" w:rsidR="00F609F0" w:rsidRPr="007D017E" w:rsidRDefault="00F609F0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8782018" w14:textId="77777777" w:rsidR="00F609F0" w:rsidRPr="00FA125F" w:rsidRDefault="00F609F0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43741687" w14:textId="77777777" w:rsidR="00F609F0" w:rsidRPr="00FA125F" w:rsidRDefault="00F609F0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09F0" w14:paraId="40884851" w14:textId="77777777" w:rsidTr="001C662C">
        <w:trPr>
          <w:trHeight w:val="364"/>
          <w:jc w:val="center"/>
        </w:trPr>
        <w:tc>
          <w:tcPr>
            <w:tcW w:w="566" w:type="dxa"/>
            <w:vAlign w:val="center"/>
          </w:tcPr>
          <w:p w14:paraId="0711B076" w14:textId="74E8EA7E" w:rsidR="00F609F0" w:rsidRPr="0016444C" w:rsidRDefault="00F609F0" w:rsidP="0016444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4CAB57F6" w14:textId="77777777" w:rsidR="00F609F0" w:rsidRPr="00443769" w:rsidRDefault="00F609F0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45A61F0" w14:textId="4851AE6F" w:rsidR="00F609F0" w:rsidRPr="00570DBF" w:rsidRDefault="00F609F0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7A6C31C4" w14:textId="01E5B2FE" w:rsidR="00F609F0" w:rsidRDefault="0016444C" w:rsidP="00F609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4FBD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3BE1687" w14:textId="3398AAA1" w:rsidR="00F609F0" w:rsidRPr="007D017E" w:rsidRDefault="0016444C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116,22</w:t>
            </w:r>
          </w:p>
        </w:tc>
        <w:tc>
          <w:tcPr>
            <w:tcW w:w="1842" w:type="dxa"/>
          </w:tcPr>
          <w:p w14:paraId="4E73094A" w14:textId="77777777" w:rsidR="00F609F0" w:rsidRPr="00FA125F" w:rsidRDefault="00F609F0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E384A54" w14:textId="77777777" w:rsidR="00F609F0" w:rsidRPr="00FA125F" w:rsidRDefault="00F609F0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09F0" w14:paraId="4D8766E5" w14:textId="77777777" w:rsidTr="004070EB">
        <w:trPr>
          <w:trHeight w:val="430"/>
          <w:jc w:val="center"/>
        </w:trPr>
        <w:tc>
          <w:tcPr>
            <w:tcW w:w="566" w:type="dxa"/>
            <w:shd w:val="clear" w:color="auto" w:fill="DBDBDB" w:themeFill="accent3" w:themeFillTint="66"/>
          </w:tcPr>
          <w:p w14:paraId="66FB8EB8" w14:textId="77777777" w:rsidR="00F609F0" w:rsidRPr="0016444C" w:rsidRDefault="00F609F0" w:rsidP="0016444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DBDBDB" w:themeFill="accent3" w:themeFillTint="66"/>
          </w:tcPr>
          <w:p w14:paraId="5B9F1351" w14:textId="77777777" w:rsidR="00F609F0" w:rsidRPr="00443769" w:rsidRDefault="00F609F0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shd w:val="clear" w:color="auto" w:fill="DBDBDB" w:themeFill="accent3" w:themeFillTint="66"/>
            <w:vAlign w:val="center"/>
          </w:tcPr>
          <w:p w14:paraId="00B4E88A" w14:textId="44FEFDC1" w:rsidR="00F609F0" w:rsidRPr="00443769" w:rsidRDefault="00F609F0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76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для устройства котлована </w:t>
            </w:r>
          </w:p>
        </w:tc>
        <w:tc>
          <w:tcPr>
            <w:tcW w:w="950" w:type="dxa"/>
            <w:shd w:val="clear" w:color="auto" w:fill="DBDBDB" w:themeFill="accent3" w:themeFillTint="66"/>
          </w:tcPr>
          <w:p w14:paraId="3749AF01" w14:textId="77777777" w:rsidR="00F609F0" w:rsidRPr="00443769" w:rsidRDefault="00F609F0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DBDBDB" w:themeFill="accent3" w:themeFillTint="66"/>
          </w:tcPr>
          <w:p w14:paraId="20CB8E09" w14:textId="77777777" w:rsidR="00F609F0" w:rsidRPr="003E3B6B" w:rsidRDefault="00F609F0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BDBDB" w:themeFill="accent3" w:themeFillTint="66"/>
          </w:tcPr>
          <w:p w14:paraId="3C14B7F3" w14:textId="77777777" w:rsidR="00F609F0" w:rsidRPr="00AF47ED" w:rsidRDefault="00F609F0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shd w:val="clear" w:color="auto" w:fill="DBDBDB" w:themeFill="accent3" w:themeFillTint="66"/>
          </w:tcPr>
          <w:p w14:paraId="01E1C677" w14:textId="77777777" w:rsidR="00F609F0" w:rsidRPr="00443769" w:rsidRDefault="00F609F0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0E18" w14:paraId="0F5D2B82" w14:textId="77777777" w:rsidTr="00986722">
        <w:trPr>
          <w:trHeight w:val="423"/>
          <w:jc w:val="center"/>
        </w:trPr>
        <w:tc>
          <w:tcPr>
            <w:tcW w:w="566" w:type="dxa"/>
            <w:vAlign w:val="center"/>
          </w:tcPr>
          <w:p w14:paraId="31A32C56" w14:textId="2678CDCD" w:rsidR="00B50E18" w:rsidRPr="0016444C" w:rsidRDefault="00B50E18" w:rsidP="0016444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BE89A22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56E01B7" w14:textId="7B84B9E5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котловане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</w:t>
            </w:r>
            <w:r w:rsidR="00BE311F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(97%)</w:t>
            </w:r>
          </w:p>
        </w:tc>
        <w:tc>
          <w:tcPr>
            <w:tcW w:w="950" w:type="dxa"/>
            <w:vAlign w:val="center"/>
          </w:tcPr>
          <w:p w14:paraId="68448A84" w14:textId="73E35772" w:rsidR="00B50E18" w:rsidRPr="00955835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4FBD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882DD45" w14:textId="739EB6FC" w:rsidR="00B50E18" w:rsidRPr="003E3B6B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3">
              <w:rPr>
                <w:rFonts w:ascii="Times New Roman" w:hAnsi="Times New Roman" w:cs="Times New Roman"/>
                <w:sz w:val="20"/>
                <w:szCs w:val="20"/>
              </w:rPr>
              <w:t>62,03</w:t>
            </w:r>
          </w:p>
        </w:tc>
        <w:tc>
          <w:tcPr>
            <w:tcW w:w="1842" w:type="dxa"/>
            <w:vAlign w:val="center"/>
          </w:tcPr>
          <w:p w14:paraId="3F6F6873" w14:textId="188931CB" w:rsidR="00B50E18" w:rsidRPr="004D4B83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8F1B15" w:rsidRPr="004D4B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06</w:t>
            </w:r>
          </w:p>
        </w:tc>
        <w:tc>
          <w:tcPr>
            <w:tcW w:w="5650" w:type="dxa"/>
            <w:vAlign w:val="center"/>
          </w:tcPr>
          <w:p w14:paraId="69BCBD42" w14:textId="77777777" w:rsidR="00B50E18" w:rsidRPr="0016444C" w:rsidRDefault="00B50E18" w:rsidP="00B50E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44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К11А (1-1): 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644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 xml:space="preserve">) 3,905м х 3,905м х (h) 2,14м -0,23м3 </w:t>
            </w:r>
            <w:r w:rsidRPr="001644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16444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 xml:space="preserve"> * 0,97 =</w:t>
            </w:r>
            <w:r w:rsidRPr="0016444C">
              <w:rPr>
                <w:rFonts w:ascii="Times New Roman" w:hAnsi="Times New Roman" w:cs="Times New Roman"/>
                <w:b/>
                <w:sz w:val="20"/>
                <w:szCs w:val="20"/>
              </w:rPr>
              <w:t>31,43м3</w:t>
            </w:r>
          </w:p>
          <w:p w14:paraId="3006C916" w14:textId="507E85B0" w:rsidR="00986722" w:rsidRPr="0016444C" w:rsidRDefault="00B50E18" w:rsidP="00B50E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44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К11Б (3-3): 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644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 xml:space="preserve">) 3,6м х 3,6м х (h) 2,45м -0,2м3 </w:t>
            </w:r>
            <w:r w:rsidRPr="001644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16444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 xml:space="preserve"> *0,97 =</w:t>
            </w:r>
            <w:r w:rsidRPr="0016444C">
              <w:rPr>
                <w:rFonts w:ascii="Times New Roman" w:hAnsi="Times New Roman" w:cs="Times New Roman"/>
                <w:b/>
                <w:sz w:val="20"/>
                <w:szCs w:val="20"/>
              </w:rPr>
              <w:t>30,6м</w:t>
            </w:r>
            <w:r w:rsidR="00986722" w:rsidRPr="0016444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B50E18" w14:paraId="2CC58119" w14:textId="77777777" w:rsidTr="004124BA">
        <w:trPr>
          <w:trHeight w:val="619"/>
          <w:jc w:val="center"/>
        </w:trPr>
        <w:tc>
          <w:tcPr>
            <w:tcW w:w="566" w:type="dxa"/>
            <w:vAlign w:val="center"/>
          </w:tcPr>
          <w:p w14:paraId="51CB1FB4" w14:textId="037BE5DA" w:rsidR="00B50E18" w:rsidRPr="0016444C" w:rsidRDefault="00B50E18" w:rsidP="0016444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88C14E1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109E96F" w14:textId="2ADEC414" w:rsidR="00B50E18" w:rsidRPr="00955835" w:rsidRDefault="00B50E18" w:rsidP="00B50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котловане</w:t>
            </w: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 (3%)</w:t>
            </w:r>
          </w:p>
        </w:tc>
        <w:tc>
          <w:tcPr>
            <w:tcW w:w="950" w:type="dxa"/>
            <w:vAlign w:val="center"/>
          </w:tcPr>
          <w:p w14:paraId="644D1E2A" w14:textId="3F1507B6" w:rsidR="00B50E18" w:rsidRPr="00955835" w:rsidRDefault="00B50E18" w:rsidP="00B50E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4FBD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D8B1F19" w14:textId="24D59FCB" w:rsidR="00B50E18" w:rsidRPr="003E3B6B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3">
              <w:rPr>
                <w:rFonts w:ascii="Times New Roman" w:hAnsi="Times New Roman" w:cs="Times New Roman"/>
                <w:sz w:val="20"/>
                <w:szCs w:val="20"/>
              </w:rPr>
              <w:t>1,92</w:t>
            </w:r>
          </w:p>
        </w:tc>
        <w:tc>
          <w:tcPr>
            <w:tcW w:w="1842" w:type="dxa"/>
            <w:vAlign w:val="center"/>
          </w:tcPr>
          <w:p w14:paraId="5D350D39" w14:textId="186F0CA3" w:rsidR="00B50E18" w:rsidRPr="004D4B83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8F1B15" w:rsidRPr="004D4B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06</w:t>
            </w:r>
          </w:p>
        </w:tc>
        <w:tc>
          <w:tcPr>
            <w:tcW w:w="5650" w:type="dxa"/>
            <w:vAlign w:val="center"/>
          </w:tcPr>
          <w:p w14:paraId="3674C0B7" w14:textId="77777777" w:rsidR="00B50E18" w:rsidRPr="0016444C" w:rsidRDefault="00B50E18" w:rsidP="00B50E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44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К11А (1-1): 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644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 xml:space="preserve">) 3,905м х 3,905м х (h) 2,14м -0,23м3 </w:t>
            </w:r>
            <w:r w:rsidRPr="001644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16444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 xml:space="preserve"> *0,03 =</w:t>
            </w:r>
            <w:r w:rsidRPr="0016444C">
              <w:rPr>
                <w:rFonts w:ascii="Times New Roman" w:hAnsi="Times New Roman" w:cs="Times New Roman"/>
                <w:b/>
                <w:sz w:val="20"/>
                <w:szCs w:val="20"/>
              </w:rPr>
              <w:t>0,97м3</w:t>
            </w:r>
          </w:p>
          <w:p w14:paraId="57492962" w14:textId="3811EEA5" w:rsidR="00B50E18" w:rsidRPr="0016444C" w:rsidRDefault="00B50E18" w:rsidP="00B50E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44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К11Б (3-3): 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644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 xml:space="preserve">) 3,6м х 3,6м х (h) 2,45м -0,2м3 </w:t>
            </w:r>
            <w:r w:rsidRPr="001644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16444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 xml:space="preserve"> *0,03 =</w:t>
            </w:r>
            <w:r w:rsidRPr="0016444C">
              <w:rPr>
                <w:rFonts w:ascii="Times New Roman" w:hAnsi="Times New Roman" w:cs="Times New Roman"/>
                <w:b/>
                <w:sz w:val="20"/>
                <w:szCs w:val="20"/>
              </w:rPr>
              <w:t>0,95м3</w:t>
            </w:r>
          </w:p>
        </w:tc>
      </w:tr>
      <w:tr w:rsidR="00B50E18" w14:paraId="329AE030" w14:textId="77777777" w:rsidTr="004124BA">
        <w:trPr>
          <w:jc w:val="center"/>
        </w:trPr>
        <w:tc>
          <w:tcPr>
            <w:tcW w:w="566" w:type="dxa"/>
            <w:vAlign w:val="center"/>
          </w:tcPr>
          <w:p w14:paraId="2E9D74A4" w14:textId="432D8E66" w:rsidR="00B50E18" w:rsidRPr="0016444C" w:rsidRDefault="00B50E18" w:rsidP="0016444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9908BCC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94FF13D" w14:textId="325FFDF2" w:rsidR="00B50E18" w:rsidRPr="00955835" w:rsidRDefault="00B50E18" w:rsidP="00B50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3173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щебеночного основания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под </w:t>
            </w:r>
            <w:r w:rsidRPr="00393173">
              <w:rPr>
                <w:rFonts w:ascii="Times New Roman" w:hAnsi="Times New Roman" w:cs="Times New Roman"/>
                <w:bCs/>
                <w:sz w:val="20"/>
                <w:szCs w:val="20"/>
              </w:rPr>
              <w:t>колод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393173">
              <w:rPr>
                <w:rFonts w:ascii="Times New Roman" w:hAnsi="Times New Roman" w:cs="Times New Roman"/>
                <w:bCs/>
                <w:sz w:val="20"/>
                <w:szCs w:val="20"/>
              </w:rPr>
              <w:t>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3AE6B316" w14:textId="279E0688" w:rsidR="00B50E18" w:rsidRPr="00955835" w:rsidRDefault="00B50E18" w:rsidP="00B50E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F712B7C" w14:textId="746D4C2C" w:rsidR="00B50E18" w:rsidRPr="003E3B6B" w:rsidRDefault="00B50E18" w:rsidP="00B50E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5BD3">
              <w:rPr>
                <w:rFonts w:ascii="Times New Roman" w:hAnsi="Times New Roman" w:cs="Times New Roman"/>
                <w:sz w:val="20"/>
                <w:szCs w:val="20"/>
              </w:rPr>
              <w:t>1,44</w:t>
            </w:r>
          </w:p>
        </w:tc>
        <w:tc>
          <w:tcPr>
            <w:tcW w:w="1842" w:type="dxa"/>
            <w:vAlign w:val="center"/>
          </w:tcPr>
          <w:p w14:paraId="739DFB60" w14:textId="54915FB0" w:rsidR="00B50E18" w:rsidRPr="004D4B83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8F1B15" w:rsidRPr="004D4B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07</w:t>
            </w:r>
          </w:p>
        </w:tc>
        <w:tc>
          <w:tcPr>
            <w:tcW w:w="5650" w:type="dxa"/>
            <w:vAlign w:val="center"/>
          </w:tcPr>
          <w:p w14:paraId="22FCF254" w14:textId="77777777" w:rsidR="00B50E18" w:rsidRPr="0016444C" w:rsidRDefault="00B50E18" w:rsidP="00B50E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44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К11А (1-1): 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644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>) 2,93м х 2,93м х (h) 0,1м =</w:t>
            </w:r>
            <w:r w:rsidRPr="0016444C">
              <w:rPr>
                <w:rFonts w:ascii="Times New Roman" w:hAnsi="Times New Roman" w:cs="Times New Roman"/>
                <w:b/>
                <w:sz w:val="20"/>
                <w:szCs w:val="20"/>
              </w:rPr>
              <w:t>0,86м3</w:t>
            </w:r>
          </w:p>
          <w:p w14:paraId="0EC18F15" w14:textId="5CE957CE" w:rsidR="00B50E18" w:rsidRPr="0016444C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44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К11Б (3-3): 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644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>) 2,41м х 2,41м х (h) 0,1м =</w:t>
            </w:r>
            <w:r w:rsidRPr="0016444C">
              <w:rPr>
                <w:rFonts w:ascii="Times New Roman" w:hAnsi="Times New Roman" w:cs="Times New Roman"/>
                <w:b/>
                <w:sz w:val="20"/>
                <w:szCs w:val="20"/>
              </w:rPr>
              <w:t>0,58м3</w:t>
            </w:r>
          </w:p>
        </w:tc>
      </w:tr>
      <w:tr w:rsidR="00B50E18" w14:paraId="33B272AC" w14:textId="77777777" w:rsidTr="004124BA">
        <w:trPr>
          <w:jc w:val="center"/>
        </w:trPr>
        <w:tc>
          <w:tcPr>
            <w:tcW w:w="566" w:type="dxa"/>
            <w:vAlign w:val="center"/>
          </w:tcPr>
          <w:p w14:paraId="3C939809" w14:textId="45BCAD5B" w:rsidR="00B50E18" w:rsidRPr="0016444C" w:rsidRDefault="00B50E18" w:rsidP="0016444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53C7514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B6431A4" w14:textId="201019BD" w:rsidR="00B50E18" w:rsidRPr="00393173" w:rsidRDefault="00B50E18" w:rsidP="00B50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сыпки из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колодцев с последующим уплотнением</w:t>
            </w:r>
          </w:p>
        </w:tc>
        <w:tc>
          <w:tcPr>
            <w:tcW w:w="950" w:type="dxa"/>
            <w:vAlign w:val="center"/>
          </w:tcPr>
          <w:p w14:paraId="4DD15551" w14:textId="24B834EA" w:rsidR="00B50E18" w:rsidRPr="00955835" w:rsidRDefault="00B50E18" w:rsidP="00B50E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2C2DE43" w14:textId="49D2B2E6" w:rsidR="00B50E18" w:rsidRPr="003E3B6B" w:rsidRDefault="00B50E18" w:rsidP="00B50E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5BD3">
              <w:rPr>
                <w:rFonts w:ascii="Times New Roman" w:hAnsi="Times New Roman" w:cs="Times New Roman"/>
                <w:sz w:val="20"/>
                <w:szCs w:val="20"/>
              </w:rPr>
              <w:t>15,64</w:t>
            </w:r>
          </w:p>
        </w:tc>
        <w:tc>
          <w:tcPr>
            <w:tcW w:w="1842" w:type="dxa"/>
            <w:vAlign w:val="center"/>
          </w:tcPr>
          <w:p w14:paraId="38D5A860" w14:textId="6A40954C" w:rsidR="00B50E18" w:rsidRPr="004D4B83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8F1B15" w:rsidRPr="004D4B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5650" w:type="dxa"/>
            <w:vAlign w:val="center"/>
          </w:tcPr>
          <w:p w14:paraId="7EDA6B20" w14:textId="77777777" w:rsidR="00B50E18" w:rsidRPr="0016444C" w:rsidRDefault="00B50E18" w:rsidP="00B50E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44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К11А (1-1): 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644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 xml:space="preserve">) 3,475м х 3,475м х (h) 1,04м -2,3м3 </w:t>
            </w:r>
            <w:r w:rsidRPr="001644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16444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колодца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 xml:space="preserve"> -0,14м3 </w:t>
            </w:r>
            <w:r w:rsidRPr="001644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16444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16444C">
              <w:rPr>
                <w:rFonts w:ascii="Times New Roman" w:hAnsi="Times New Roman" w:cs="Times New Roman"/>
                <w:b/>
                <w:sz w:val="20"/>
                <w:szCs w:val="20"/>
              </w:rPr>
              <w:t>10,09м3</w:t>
            </w:r>
          </w:p>
          <w:p w14:paraId="77A94469" w14:textId="1C4C9D0B" w:rsidR="00B50E18" w:rsidRPr="0016444C" w:rsidRDefault="00B50E18" w:rsidP="00B50E1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6444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К11Б (3-3): 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644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 xml:space="preserve">) 2,86м х 2,86м х (h) 0,8м -0,85м3 </w:t>
            </w:r>
            <w:r w:rsidRPr="001644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16444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колодца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 xml:space="preserve"> -0,14м3 </w:t>
            </w:r>
            <w:r w:rsidRPr="001644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16444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16444C">
              <w:rPr>
                <w:rFonts w:ascii="Times New Roman" w:hAnsi="Times New Roman" w:cs="Times New Roman"/>
                <w:b/>
                <w:sz w:val="20"/>
                <w:szCs w:val="20"/>
              </w:rPr>
              <w:t>5,55м3</w:t>
            </w:r>
          </w:p>
        </w:tc>
      </w:tr>
      <w:tr w:rsidR="00B50E18" w14:paraId="5B093599" w14:textId="77777777" w:rsidTr="004124BA">
        <w:trPr>
          <w:trHeight w:val="306"/>
          <w:jc w:val="center"/>
        </w:trPr>
        <w:tc>
          <w:tcPr>
            <w:tcW w:w="566" w:type="dxa"/>
            <w:vAlign w:val="center"/>
          </w:tcPr>
          <w:p w14:paraId="041BE608" w14:textId="72534EC7" w:rsidR="00B50E18" w:rsidRPr="0016444C" w:rsidRDefault="00B50E18" w:rsidP="0016444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D546C84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AD3D2DA" w14:textId="75F52711" w:rsidR="00B50E18" w:rsidRPr="00393173" w:rsidRDefault="00B50E18" w:rsidP="00B50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котлована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грунтом</w:t>
            </w:r>
            <w:r w:rsidR="00467D2A">
              <w:rPr>
                <w:rFonts w:ascii="Times New Roman" w:hAnsi="Times New Roman" w:cs="Times New Roman"/>
                <w:sz w:val="20"/>
                <w:szCs w:val="20"/>
              </w:rPr>
              <w:t xml:space="preserve"> механизированная</w:t>
            </w:r>
          </w:p>
        </w:tc>
        <w:tc>
          <w:tcPr>
            <w:tcW w:w="950" w:type="dxa"/>
            <w:vAlign w:val="center"/>
          </w:tcPr>
          <w:p w14:paraId="5B4CD94C" w14:textId="535DE109" w:rsidR="00B50E18" w:rsidRPr="00955835" w:rsidRDefault="00B50E18" w:rsidP="00B50E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E392C3A" w14:textId="538EF235" w:rsidR="00B50E18" w:rsidRPr="003E3B6B" w:rsidRDefault="00B50E18" w:rsidP="00B50E18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85BD3">
              <w:rPr>
                <w:rFonts w:ascii="Times New Roman" w:hAnsi="Times New Roman" w:cs="Times New Roman"/>
                <w:sz w:val="20"/>
                <w:szCs w:val="20"/>
              </w:rPr>
              <w:t>66,15</w:t>
            </w:r>
          </w:p>
        </w:tc>
        <w:tc>
          <w:tcPr>
            <w:tcW w:w="1842" w:type="dxa"/>
            <w:vAlign w:val="center"/>
          </w:tcPr>
          <w:p w14:paraId="62626AF6" w14:textId="086C3100" w:rsidR="00B50E18" w:rsidRPr="004D4B83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8F1B15" w:rsidRPr="004D4B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5650" w:type="dxa"/>
            <w:vAlign w:val="center"/>
          </w:tcPr>
          <w:p w14:paraId="4231708F" w14:textId="77777777" w:rsidR="00B50E18" w:rsidRPr="0016444C" w:rsidRDefault="00B50E18" w:rsidP="00B50E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44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К11А (1-1): 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644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 xml:space="preserve">) 4,695м х 4,695м х (h) 1,49м -2,47м3 </w:t>
            </w:r>
            <w:r w:rsidRPr="001644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16444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колодца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16444C">
              <w:rPr>
                <w:rFonts w:ascii="Times New Roman" w:hAnsi="Times New Roman" w:cs="Times New Roman"/>
                <w:b/>
                <w:sz w:val="20"/>
                <w:szCs w:val="20"/>
              </w:rPr>
              <w:t>30,37м3</w:t>
            </w:r>
          </w:p>
          <w:p w14:paraId="74AE3A8D" w14:textId="7DB7F550" w:rsidR="00B50E18" w:rsidRPr="0016444C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44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К11Б (3-3): 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644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 xml:space="preserve">) 4,29м х 4,29м х (h) 2,04м -1,76м3 </w:t>
            </w:r>
            <w:r w:rsidRPr="001644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16444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колодца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16444C">
              <w:rPr>
                <w:rFonts w:ascii="Times New Roman" w:hAnsi="Times New Roman" w:cs="Times New Roman"/>
                <w:b/>
                <w:sz w:val="20"/>
                <w:szCs w:val="20"/>
              </w:rPr>
              <w:t>35,78м3</w:t>
            </w:r>
          </w:p>
        </w:tc>
      </w:tr>
      <w:tr w:rsidR="00B50E18" w14:paraId="3FAF2787" w14:textId="77777777" w:rsidTr="003219C1">
        <w:trPr>
          <w:trHeight w:val="442"/>
          <w:jc w:val="center"/>
        </w:trPr>
        <w:tc>
          <w:tcPr>
            <w:tcW w:w="566" w:type="dxa"/>
            <w:vAlign w:val="center"/>
          </w:tcPr>
          <w:p w14:paraId="48A31C1D" w14:textId="01021684" w:rsidR="00B50E18" w:rsidRPr="0016444C" w:rsidRDefault="00B50E18" w:rsidP="0016444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47A52B0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3C2EEB9" w14:textId="2DEEB039" w:rsidR="00B50E18" w:rsidRPr="00393173" w:rsidRDefault="00B50E18" w:rsidP="00B50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784CFF4D" w14:textId="38EB53CC" w:rsidR="00B50E18" w:rsidRPr="00955835" w:rsidRDefault="00B50E18" w:rsidP="00B50E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CEB33D8" w14:textId="36FA91D3" w:rsidR="00B50E18" w:rsidRPr="003E3B6B" w:rsidRDefault="00B50E18" w:rsidP="00B50E18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85BD3">
              <w:rPr>
                <w:rFonts w:ascii="Times New Roman" w:hAnsi="Times New Roman" w:cs="Times New Roman"/>
                <w:sz w:val="20"/>
                <w:szCs w:val="20"/>
              </w:rPr>
              <w:t>66,15</w:t>
            </w:r>
          </w:p>
        </w:tc>
        <w:tc>
          <w:tcPr>
            <w:tcW w:w="1842" w:type="dxa"/>
            <w:vAlign w:val="center"/>
          </w:tcPr>
          <w:p w14:paraId="2630BD83" w14:textId="546829AF" w:rsidR="00B50E18" w:rsidRPr="004D4B83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8F1B15" w:rsidRPr="004D4B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5650" w:type="dxa"/>
            <w:vAlign w:val="center"/>
          </w:tcPr>
          <w:p w14:paraId="36E30E7A" w14:textId="77777777" w:rsidR="00B50E18" w:rsidRPr="0016444C" w:rsidRDefault="00B50E18" w:rsidP="00B50E18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B50E18" w14:paraId="4EF2FA45" w14:textId="77777777" w:rsidTr="004070EB">
        <w:trPr>
          <w:trHeight w:val="400"/>
          <w:jc w:val="center"/>
        </w:trPr>
        <w:tc>
          <w:tcPr>
            <w:tcW w:w="566" w:type="dxa"/>
            <w:shd w:val="clear" w:color="auto" w:fill="DBDBDB" w:themeFill="accent3" w:themeFillTint="66"/>
            <w:vAlign w:val="center"/>
          </w:tcPr>
          <w:p w14:paraId="30EE321B" w14:textId="77777777" w:rsidR="00B50E18" w:rsidRPr="0016444C" w:rsidRDefault="00B50E18" w:rsidP="0016444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DBDBDB" w:themeFill="accent3" w:themeFillTint="66"/>
            <w:vAlign w:val="center"/>
          </w:tcPr>
          <w:p w14:paraId="3D0514E5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shd w:val="clear" w:color="auto" w:fill="DBDBDB" w:themeFill="accent3" w:themeFillTint="66"/>
            <w:vAlign w:val="center"/>
          </w:tcPr>
          <w:p w14:paraId="06FF5BED" w14:textId="53167F3F" w:rsidR="00B50E18" w:rsidRPr="00393173" w:rsidRDefault="00B50E18" w:rsidP="00B50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376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для устройства траншеи </w:t>
            </w:r>
          </w:p>
        </w:tc>
        <w:tc>
          <w:tcPr>
            <w:tcW w:w="950" w:type="dxa"/>
            <w:shd w:val="clear" w:color="auto" w:fill="DBDBDB" w:themeFill="accent3" w:themeFillTint="66"/>
            <w:vAlign w:val="center"/>
          </w:tcPr>
          <w:p w14:paraId="0D76588F" w14:textId="507DE206" w:rsidR="00B50E18" w:rsidRPr="00955835" w:rsidRDefault="00B50E18" w:rsidP="00B50E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DBDBDB" w:themeFill="accent3" w:themeFillTint="66"/>
            <w:vAlign w:val="center"/>
          </w:tcPr>
          <w:p w14:paraId="1030280A" w14:textId="7BFA683D" w:rsidR="00B50E18" w:rsidRPr="00DE0D81" w:rsidRDefault="00B50E18" w:rsidP="00B50E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BDBDB" w:themeFill="accent3" w:themeFillTint="66"/>
            <w:vAlign w:val="center"/>
          </w:tcPr>
          <w:p w14:paraId="227CC30E" w14:textId="690EE880" w:rsidR="00B50E18" w:rsidRPr="00AA7620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shd w:val="clear" w:color="auto" w:fill="DBDBDB" w:themeFill="accent3" w:themeFillTint="66"/>
            <w:vAlign w:val="center"/>
          </w:tcPr>
          <w:p w14:paraId="2753A523" w14:textId="6647BC47" w:rsidR="00B50E18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0E18" w14:paraId="70AC6453" w14:textId="77777777" w:rsidTr="004070EB">
        <w:trPr>
          <w:jc w:val="center"/>
        </w:trPr>
        <w:tc>
          <w:tcPr>
            <w:tcW w:w="566" w:type="dxa"/>
            <w:vAlign w:val="center"/>
          </w:tcPr>
          <w:p w14:paraId="0009C962" w14:textId="482680EC" w:rsidR="00B50E18" w:rsidRPr="0016444C" w:rsidRDefault="00B50E18" w:rsidP="0016444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27F61DD" w14:textId="77777777" w:rsidR="00B50E18" w:rsidRPr="00955835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DA03AC" w14:textId="3E926357" w:rsidR="00B50E18" w:rsidRPr="00955835" w:rsidRDefault="00B50E18" w:rsidP="00B50E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траншее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</w:t>
            </w:r>
            <w:r w:rsidR="00BE311F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 w:rsidR="0016444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35CBC14F" w14:textId="2D1DE9B4" w:rsidR="00B50E18" w:rsidRPr="00955835" w:rsidRDefault="00B50E18" w:rsidP="00B50E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4C3C392" w14:textId="023785D2" w:rsidR="00B50E18" w:rsidRPr="007D017E" w:rsidRDefault="00986722" w:rsidP="00B50E1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01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E31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D017E">
              <w:rPr>
                <w:rFonts w:ascii="Times New Roman" w:hAnsi="Times New Roman" w:cs="Times New Roman"/>
                <w:sz w:val="20"/>
                <w:szCs w:val="20"/>
              </w:rPr>
              <w:t>7,</w:t>
            </w:r>
            <w:r w:rsidR="00BE311F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842" w:type="dxa"/>
          </w:tcPr>
          <w:p w14:paraId="39BEB482" w14:textId="20F24C22" w:rsidR="00B50E18" w:rsidRPr="004D4B83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8F1B15" w:rsidRPr="004D4B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06</w:t>
            </w:r>
          </w:p>
          <w:p w14:paraId="2F22BD53" w14:textId="6BDBD65E" w:rsidR="00B50E18" w:rsidRPr="004D4B83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BBC85C" w14:textId="77777777" w:rsidR="004D4B83" w:rsidRPr="004D4B83" w:rsidRDefault="004D4B83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C89FDD" w14:textId="1046168D" w:rsidR="00B50E18" w:rsidRPr="004D4B83" w:rsidRDefault="00B50E18" w:rsidP="00B50E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131-23-НВК4-1</w:t>
            </w:r>
            <w:r w:rsidR="004D4B83" w:rsidRPr="004D4B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  <w:p w14:paraId="4532AA01" w14:textId="23EE4992" w:rsidR="00986722" w:rsidRPr="004D4B83" w:rsidRDefault="00986722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2494916D" w14:textId="4B9D4042" w:rsidR="00B50E18" w:rsidRPr="0016444C" w:rsidRDefault="00B50E18" w:rsidP="00B50E18">
            <w:pPr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</w:pPr>
            <w:r w:rsidRPr="0016444C">
              <w:rPr>
                <w:rFonts w:ascii="Times New Roman" w:hAnsi="Times New Roman" w:cs="Times New Roman"/>
                <w:b/>
                <w:sz w:val="20"/>
                <w:szCs w:val="20"/>
              </w:rPr>
              <w:t>Уч. К11А- К11Б: 162,01м3</w:t>
            </w:r>
            <w:r w:rsidR="0016444C" w:rsidRPr="001644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4972DFBB" w14:textId="65C07992" w:rsidR="00B50E18" w:rsidRPr="0016444C" w:rsidRDefault="00B50E18" w:rsidP="00B50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44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К11А-К11Б (2-2): 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 xml:space="preserve">(L) 35,11м х 2,355м х (h) 2,05м -2,48м3 </w:t>
            </w:r>
            <w:proofErr w:type="spellStart"/>
            <w:r w:rsidRPr="0016444C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16444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proofErr w:type="spellEnd"/>
            <w:r w:rsidRPr="0016444C">
              <w:rPr>
                <w:rFonts w:ascii="Times New Roman" w:hAnsi="Times New Roman" w:cs="Times New Roman"/>
                <w:sz w:val="20"/>
                <w:szCs w:val="20"/>
              </w:rPr>
              <w:t xml:space="preserve"> *0,97 =162,01м3</w:t>
            </w:r>
          </w:p>
          <w:p w14:paraId="56FDEA44" w14:textId="4F2E01FD" w:rsidR="00B50E18" w:rsidRPr="0016444C" w:rsidRDefault="00B50E18" w:rsidP="00B50E18">
            <w:pPr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</w:pPr>
            <w:r w:rsidRPr="0016444C">
              <w:rPr>
                <w:rFonts w:ascii="Times New Roman" w:hAnsi="Times New Roman" w:cs="Times New Roman"/>
                <w:b/>
                <w:sz w:val="20"/>
                <w:szCs w:val="20"/>
              </w:rPr>
              <w:t>Уч. Ксущ.-К11А: 55,8м3</w:t>
            </w:r>
            <w:r w:rsidR="0016444C" w:rsidRPr="001644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43B0CCC4" w14:textId="1EF12392" w:rsidR="00986722" w:rsidRPr="00BE311F" w:rsidRDefault="00B50E18" w:rsidP="00986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444C">
              <w:rPr>
                <w:rFonts w:ascii="Times New Roman" w:hAnsi="Times New Roman" w:cs="Times New Roman"/>
                <w:i/>
                <w:sz w:val="20"/>
                <w:szCs w:val="20"/>
              </w:rPr>
              <w:t>Ксущ</w:t>
            </w:r>
            <w:proofErr w:type="spellEnd"/>
            <w:r w:rsidRPr="0016444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-К11А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16444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644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>) 16,61м х 2,14м х (h) 1,59м *0,97 =54,82м3</w:t>
            </w:r>
          </w:p>
        </w:tc>
      </w:tr>
      <w:tr w:rsidR="00BE311F" w14:paraId="4C17B2AF" w14:textId="77777777" w:rsidTr="004070EB">
        <w:trPr>
          <w:jc w:val="center"/>
        </w:trPr>
        <w:tc>
          <w:tcPr>
            <w:tcW w:w="566" w:type="dxa"/>
            <w:vAlign w:val="center"/>
          </w:tcPr>
          <w:p w14:paraId="1A19B056" w14:textId="77777777" w:rsidR="00BE311F" w:rsidRPr="0016444C" w:rsidRDefault="00BE311F" w:rsidP="00BE311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68E87EA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5011073" w14:textId="43952A87" w:rsidR="00BE311F" w:rsidRPr="00955835" w:rsidRDefault="00BE311F" w:rsidP="00BE31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траншее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0,4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14E0C999" w14:textId="7DC67C17" w:rsidR="00BE311F" w:rsidRPr="00955835" w:rsidRDefault="00BE311F" w:rsidP="00BE311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EA2A071" w14:textId="3C6C31DF" w:rsidR="00BE311F" w:rsidRPr="007D017E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9,22</w:t>
            </w:r>
          </w:p>
        </w:tc>
        <w:tc>
          <w:tcPr>
            <w:tcW w:w="1842" w:type="dxa"/>
          </w:tcPr>
          <w:p w14:paraId="0FF1C8D3" w14:textId="3164EEF0" w:rsidR="00BE311F" w:rsidRPr="004D4B83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Pr="004D4B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50" w:type="dxa"/>
          </w:tcPr>
          <w:p w14:paraId="1E03F24E" w14:textId="1892AE3E" w:rsidR="00BE311F" w:rsidRPr="0016444C" w:rsidRDefault="00BE311F" w:rsidP="00BE311F">
            <w:pPr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</w:pPr>
            <w:r w:rsidRPr="001644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Уч. цех №121 - К11Б: 9,22м3 </w:t>
            </w:r>
          </w:p>
          <w:p w14:paraId="187352E9" w14:textId="77777777" w:rsidR="00BE311F" w:rsidRPr="0016444C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44C">
              <w:rPr>
                <w:rFonts w:ascii="Times New Roman" w:hAnsi="Times New Roman" w:cs="Times New Roman"/>
                <w:i/>
                <w:sz w:val="20"/>
                <w:szCs w:val="20"/>
              </w:rPr>
              <w:t>К11Б-цех121: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644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>) 10,68м х 1,085м х (h) 0,3м =3,48м3</w:t>
            </w:r>
          </w:p>
          <w:p w14:paraId="49B1FBDA" w14:textId="1B406D71" w:rsidR="00BE311F" w:rsidRPr="0016444C" w:rsidRDefault="00BE311F" w:rsidP="00BE31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44C">
              <w:rPr>
                <w:rFonts w:ascii="Times New Roman" w:hAnsi="Times New Roman" w:cs="Times New Roman"/>
                <w:i/>
                <w:sz w:val="20"/>
                <w:szCs w:val="20"/>
              </w:rPr>
              <w:t>К11Б-цех121: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644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>) 10,68м х 1,0075м х (h) 0,55м *0,97 =5,74м3</w:t>
            </w:r>
          </w:p>
        </w:tc>
      </w:tr>
      <w:tr w:rsidR="00BE311F" w14:paraId="798FC57E" w14:textId="77777777" w:rsidTr="004070EB">
        <w:trPr>
          <w:trHeight w:val="370"/>
          <w:jc w:val="center"/>
        </w:trPr>
        <w:tc>
          <w:tcPr>
            <w:tcW w:w="566" w:type="dxa"/>
            <w:vAlign w:val="center"/>
          </w:tcPr>
          <w:p w14:paraId="47A35F0A" w14:textId="082CB5B5" w:rsidR="00BE311F" w:rsidRPr="0016444C" w:rsidRDefault="00BE311F" w:rsidP="00BE311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181CF95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C0575DF" w14:textId="468902E1" w:rsidR="00BE311F" w:rsidRPr="00955835" w:rsidRDefault="00BE311F" w:rsidP="00BE31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траншее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0887D7B0" w14:textId="11403EEB" w:rsidR="00BE311F" w:rsidRPr="00955835" w:rsidRDefault="00BE311F" w:rsidP="00BE311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E6A2F16" w14:textId="4FBFCAC9" w:rsidR="00BE311F" w:rsidRPr="007D017E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7E">
              <w:rPr>
                <w:rFonts w:ascii="Times New Roman" w:hAnsi="Times New Roman" w:cs="Times New Roman"/>
                <w:sz w:val="20"/>
                <w:szCs w:val="20"/>
              </w:rPr>
              <w:t>6,89</w:t>
            </w:r>
          </w:p>
        </w:tc>
        <w:tc>
          <w:tcPr>
            <w:tcW w:w="1842" w:type="dxa"/>
          </w:tcPr>
          <w:p w14:paraId="7201C65E" w14:textId="12837B75" w:rsidR="00BE311F" w:rsidRPr="004D4B83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Pr="004D4B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06</w:t>
            </w:r>
          </w:p>
          <w:p w14:paraId="0620DE83" w14:textId="77777777" w:rsidR="00BE311F" w:rsidRPr="004D4B83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402B6C" w14:textId="77777777" w:rsidR="00BE311F" w:rsidRPr="004D4B83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6EC588" w14:textId="1E026723" w:rsidR="00BE311F" w:rsidRPr="004D4B83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131-23-НВК4-1</w:t>
            </w:r>
            <w:r w:rsidRPr="004D4B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  <w:p w14:paraId="63ED9141" w14:textId="77777777" w:rsidR="00BE311F" w:rsidRPr="004D4B83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9D4904" w14:textId="26DF7C5B" w:rsidR="00BE311F" w:rsidRPr="004D4B83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Pr="004D4B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50" w:type="dxa"/>
          </w:tcPr>
          <w:p w14:paraId="36A2C52A" w14:textId="06F25FA4" w:rsidR="00BE311F" w:rsidRPr="0016444C" w:rsidRDefault="00BE311F" w:rsidP="00BE31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44C">
              <w:rPr>
                <w:rFonts w:ascii="Times New Roman" w:hAnsi="Times New Roman" w:cs="Times New Roman"/>
                <w:b/>
                <w:sz w:val="20"/>
                <w:szCs w:val="20"/>
              </w:rPr>
              <w:t>Уч. К11А- К11Б: 5,01м3</w:t>
            </w:r>
          </w:p>
          <w:p w14:paraId="2705490C" w14:textId="10D027FB" w:rsidR="00BE311F" w:rsidRPr="0016444C" w:rsidRDefault="00BE311F" w:rsidP="00BE31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44C">
              <w:rPr>
                <w:rFonts w:ascii="Times New Roman" w:hAnsi="Times New Roman" w:cs="Times New Roman"/>
                <w:i/>
                <w:sz w:val="20"/>
                <w:szCs w:val="20"/>
              </w:rPr>
              <w:t>К11А-К11Б (2-2)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16444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644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 xml:space="preserve">) 35,11м х 2,355м х (h) 2,05м -2,48м3 </w:t>
            </w:r>
            <w:r w:rsidRPr="001644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16444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 xml:space="preserve"> *0,03 =5,01м3</w:t>
            </w:r>
          </w:p>
          <w:p w14:paraId="68BCB852" w14:textId="682A3792" w:rsidR="00BE311F" w:rsidRPr="0016444C" w:rsidRDefault="00BE311F" w:rsidP="00BE31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44C">
              <w:rPr>
                <w:rFonts w:ascii="Times New Roman" w:hAnsi="Times New Roman" w:cs="Times New Roman"/>
                <w:b/>
                <w:sz w:val="20"/>
                <w:szCs w:val="20"/>
              </w:rPr>
              <w:t>Уч. Ксущ.-К11А: 1,7м3</w:t>
            </w:r>
          </w:p>
          <w:p w14:paraId="4E471CF9" w14:textId="77777777" w:rsidR="00BE311F" w:rsidRPr="0016444C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444C">
              <w:rPr>
                <w:rFonts w:ascii="Times New Roman" w:hAnsi="Times New Roman" w:cs="Times New Roman"/>
                <w:i/>
                <w:sz w:val="20"/>
                <w:szCs w:val="20"/>
              </w:rPr>
              <w:t>Ксущ</w:t>
            </w:r>
            <w:proofErr w:type="spellEnd"/>
            <w:r w:rsidRPr="0016444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-К11А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16444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644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>) 16,61м х 2,14м х (h) 1,59м *0,03 =1,7м3</w:t>
            </w:r>
          </w:p>
          <w:p w14:paraId="192F619D" w14:textId="13DC5700" w:rsidR="00BE311F" w:rsidRPr="0016444C" w:rsidRDefault="00BE311F" w:rsidP="00BE31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44C">
              <w:rPr>
                <w:rFonts w:ascii="Times New Roman" w:hAnsi="Times New Roman" w:cs="Times New Roman"/>
                <w:b/>
                <w:sz w:val="20"/>
                <w:szCs w:val="20"/>
              </w:rPr>
              <w:t>Уч. цех №121 - К11Б: 0,18м3</w:t>
            </w:r>
          </w:p>
          <w:p w14:paraId="6F06F91D" w14:textId="480DF4F4" w:rsidR="00BE311F" w:rsidRPr="0016444C" w:rsidRDefault="00BE311F" w:rsidP="00BE31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44C">
              <w:rPr>
                <w:rFonts w:ascii="Times New Roman" w:hAnsi="Times New Roman" w:cs="Times New Roman"/>
                <w:i/>
                <w:sz w:val="20"/>
                <w:szCs w:val="20"/>
              </w:rPr>
              <w:t>К11Б-цех121: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644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>) 10,68м х 1,0075м х (h) 0,55м *0,3 = 0,18м3</w:t>
            </w:r>
          </w:p>
        </w:tc>
      </w:tr>
      <w:tr w:rsidR="00BE311F" w14:paraId="1048D210" w14:textId="77777777" w:rsidTr="00291FF1">
        <w:trPr>
          <w:trHeight w:val="408"/>
          <w:jc w:val="center"/>
        </w:trPr>
        <w:tc>
          <w:tcPr>
            <w:tcW w:w="566" w:type="dxa"/>
            <w:vAlign w:val="center"/>
          </w:tcPr>
          <w:p w14:paraId="6D70929E" w14:textId="364382C6" w:rsidR="00BE311F" w:rsidRPr="0016444C" w:rsidRDefault="00BE311F" w:rsidP="00BE311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2B5B2BC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F96892C" w14:textId="0D7C3A8E" w:rsidR="00BE311F" w:rsidRPr="00955835" w:rsidRDefault="00BE311F" w:rsidP="00BE31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Устройство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песчаного основания в траншее с последующим уплотнением</w:t>
            </w:r>
          </w:p>
        </w:tc>
        <w:tc>
          <w:tcPr>
            <w:tcW w:w="950" w:type="dxa"/>
            <w:vAlign w:val="center"/>
          </w:tcPr>
          <w:p w14:paraId="2D1943A3" w14:textId="382ED9F5" w:rsidR="00BE311F" w:rsidRPr="00955835" w:rsidRDefault="00BE311F" w:rsidP="00BE311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D449836" w14:textId="65EB0572" w:rsidR="00BE311F" w:rsidRPr="007D017E" w:rsidRDefault="00BE311F" w:rsidP="00BE311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017E">
              <w:rPr>
                <w:rFonts w:ascii="Times New Roman" w:hAnsi="Times New Roman" w:cs="Times New Roman"/>
                <w:sz w:val="20"/>
                <w:szCs w:val="20"/>
              </w:rPr>
              <w:t>5,79</w:t>
            </w:r>
          </w:p>
        </w:tc>
        <w:tc>
          <w:tcPr>
            <w:tcW w:w="1842" w:type="dxa"/>
          </w:tcPr>
          <w:p w14:paraId="1E31EAF3" w14:textId="58959773" w:rsidR="00BE311F" w:rsidRPr="004D4B83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Pr="004D4B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07</w:t>
            </w:r>
          </w:p>
          <w:p w14:paraId="6C479504" w14:textId="77777777" w:rsidR="00BE311F" w:rsidRPr="004D4B83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208AA9" w14:textId="77777777" w:rsidR="00BE311F" w:rsidRPr="004D4B83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746171" w14:textId="1C69013B" w:rsidR="00BE311F" w:rsidRPr="004D4B83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Pr="004D4B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  <w:p w14:paraId="4D4D0344" w14:textId="1E8325F7" w:rsidR="00BE311F" w:rsidRPr="004D4B83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543B8A" w14:textId="66B276D6" w:rsidR="00BE311F" w:rsidRPr="004D4B83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Pr="004D4B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0B901AD9" w14:textId="14BACB93" w:rsidR="00BE311F" w:rsidRPr="004D4B83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729BCC06" w14:textId="60990B1E" w:rsidR="00BE311F" w:rsidRPr="0016444C" w:rsidRDefault="00BE311F" w:rsidP="00BE31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44C">
              <w:rPr>
                <w:rFonts w:ascii="Times New Roman" w:hAnsi="Times New Roman" w:cs="Times New Roman"/>
                <w:b/>
                <w:sz w:val="20"/>
                <w:szCs w:val="20"/>
              </w:rPr>
              <w:t>Уч. К11А- К11Б: 2,46м3</w:t>
            </w:r>
          </w:p>
          <w:p w14:paraId="7EE9E1E3" w14:textId="77777777" w:rsidR="00BE311F" w:rsidRPr="0016444C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44C">
              <w:rPr>
                <w:rFonts w:ascii="Times New Roman" w:hAnsi="Times New Roman" w:cs="Times New Roman"/>
                <w:i/>
                <w:sz w:val="20"/>
                <w:szCs w:val="20"/>
              </w:rPr>
              <w:t>К11А-К11Б (4-4)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16444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644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>) 7,09м х 1,38м х (h) 0,1м =0,98м3</w:t>
            </w:r>
          </w:p>
          <w:p w14:paraId="4B8D8139" w14:textId="77777777" w:rsidR="00BE311F" w:rsidRPr="0016444C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44C">
              <w:rPr>
                <w:rFonts w:ascii="Times New Roman" w:hAnsi="Times New Roman" w:cs="Times New Roman"/>
                <w:i/>
                <w:sz w:val="20"/>
                <w:szCs w:val="20"/>
              </w:rPr>
              <w:t>К11А-К11Б (5-5)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16444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644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>) 10,73м х 1,38м х (h) 0,1м =1,48м3</w:t>
            </w:r>
          </w:p>
          <w:p w14:paraId="6C3F1B4F" w14:textId="375824EE" w:rsidR="00BE311F" w:rsidRPr="0016444C" w:rsidRDefault="00BE311F" w:rsidP="00BE31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44C">
              <w:rPr>
                <w:rFonts w:ascii="Times New Roman" w:hAnsi="Times New Roman" w:cs="Times New Roman"/>
                <w:b/>
                <w:sz w:val="20"/>
                <w:szCs w:val="20"/>
              </w:rPr>
              <w:t>Уч. Ксущ.-К11А: 2,29м3</w:t>
            </w:r>
          </w:p>
          <w:p w14:paraId="300AEDDA" w14:textId="77777777" w:rsidR="00BE311F" w:rsidRPr="0016444C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444C">
              <w:rPr>
                <w:rFonts w:ascii="Times New Roman" w:hAnsi="Times New Roman" w:cs="Times New Roman"/>
                <w:i/>
                <w:sz w:val="20"/>
                <w:szCs w:val="20"/>
              </w:rPr>
              <w:t>Ксущ</w:t>
            </w:r>
            <w:proofErr w:type="spellEnd"/>
            <w:r w:rsidRPr="0016444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-К11А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16444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644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>) 16,61м х 1,38м х (h) 0,1м =2,29м3</w:t>
            </w:r>
          </w:p>
          <w:p w14:paraId="2E5395B8" w14:textId="15D7DC45" w:rsidR="00BE311F" w:rsidRPr="0016444C" w:rsidRDefault="00BE311F" w:rsidP="00BE31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44C">
              <w:rPr>
                <w:rFonts w:ascii="Times New Roman" w:hAnsi="Times New Roman" w:cs="Times New Roman"/>
                <w:b/>
                <w:sz w:val="20"/>
                <w:szCs w:val="20"/>
              </w:rPr>
              <w:t>Уч. цех №121 - К11Б: 1,04м3</w:t>
            </w:r>
          </w:p>
          <w:p w14:paraId="3262B865" w14:textId="079EB041" w:rsidR="00BE311F" w:rsidRPr="0016444C" w:rsidRDefault="00BE311F" w:rsidP="00BE311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6444C">
              <w:rPr>
                <w:rFonts w:ascii="Times New Roman" w:hAnsi="Times New Roman" w:cs="Times New Roman"/>
                <w:i/>
                <w:sz w:val="20"/>
                <w:szCs w:val="20"/>
              </w:rPr>
              <w:t>К11Б-цех121: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644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>) 10,68м х 0,97м х (h) 0,1м =1,04м3</w:t>
            </w:r>
          </w:p>
        </w:tc>
      </w:tr>
      <w:tr w:rsidR="00BE311F" w14:paraId="5070BF1D" w14:textId="77777777" w:rsidTr="00291FF1">
        <w:trPr>
          <w:trHeight w:val="358"/>
          <w:jc w:val="center"/>
        </w:trPr>
        <w:tc>
          <w:tcPr>
            <w:tcW w:w="566" w:type="dxa"/>
            <w:vAlign w:val="center"/>
          </w:tcPr>
          <w:p w14:paraId="32D5465C" w14:textId="56FCAB3D" w:rsidR="00BE311F" w:rsidRPr="0016444C" w:rsidRDefault="00BE311F" w:rsidP="00BE311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AF91814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11D9D3F" w14:textId="48A35005" w:rsidR="00BE311F" w:rsidRPr="00955835" w:rsidRDefault="00BE311F" w:rsidP="00BE31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сыпки из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труб в траншее вручную с последующим уплотнением</w:t>
            </w:r>
          </w:p>
        </w:tc>
        <w:tc>
          <w:tcPr>
            <w:tcW w:w="950" w:type="dxa"/>
            <w:vAlign w:val="center"/>
          </w:tcPr>
          <w:p w14:paraId="68263587" w14:textId="01CDB329" w:rsidR="00BE311F" w:rsidRPr="00955835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CE06C5D" w14:textId="3E927C88" w:rsidR="00BE311F" w:rsidRPr="00FA125F" w:rsidRDefault="00BE311F" w:rsidP="00BE311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51,71</w:t>
            </w:r>
          </w:p>
        </w:tc>
        <w:tc>
          <w:tcPr>
            <w:tcW w:w="1842" w:type="dxa"/>
          </w:tcPr>
          <w:p w14:paraId="68AC8A40" w14:textId="428F3075" w:rsidR="00BE311F" w:rsidRPr="004D4B83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Pr="004D4B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  <w:p w14:paraId="54370764" w14:textId="77777777" w:rsidR="00BE311F" w:rsidRPr="004D4B83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36ED1A" w14:textId="77777777" w:rsidR="00BE311F" w:rsidRPr="004D4B83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B5B55E" w14:textId="77777777" w:rsidR="00BE311F" w:rsidRPr="004D4B83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1DF46B" w14:textId="77777777" w:rsidR="00BE311F" w:rsidRPr="004D4B83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E6B49C" w14:textId="77777777" w:rsidR="00BE311F" w:rsidRPr="004D4B83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E490AC" w14:textId="77777777" w:rsidR="00BE311F" w:rsidRPr="004D4B83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369D0B" w14:textId="178F4E28" w:rsidR="00BE311F" w:rsidRPr="004D4B83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Pr="004D4B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  <w:p w14:paraId="68A9F570" w14:textId="28123F95" w:rsidR="00BE311F" w:rsidRPr="004D4B83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5DEF02AE" w14:textId="0527F400" w:rsidR="00BE311F" w:rsidRPr="0016444C" w:rsidRDefault="00BE311F" w:rsidP="00BE31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44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Уч. К11А- К11Б: 38,24м3</w:t>
            </w:r>
          </w:p>
          <w:p w14:paraId="73407810" w14:textId="77777777" w:rsidR="00BE311F" w:rsidRPr="0016444C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44C">
              <w:rPr>
                <w:rFonts w:ascii="Times New Roman" w:hAnsi="Times New Roman" w:cs="Times New Roman"/>
                <w:i/>
                <w:sz w:val="20"/>
                <w:szCs w:val="20"/>
              </w:rPr>
              <w:t>сечение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 xml:space="preserve"> (2-2):</w:t>
            </w:r>
            <w:r w:rsidRPr="0016444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644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 xml:space="preserve">) 17,28м х 1,745м х (h) 0,83м -3,81м3 </w:t>
            </w:r>
            <w:r w:rsidRPr="001644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16444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труб 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>=21,22м3</w:t>
            </w:r>
          </w:p>
          <w:p w14:paraId="0B4AE9F0" w14:textId="77777777" w:rsidR="00BE311F" w:rsidRPr="0016444C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44C">
              <w:rPr>
                <w:rFonts w:ascii="Times New Roman" w:hAnsi="Times New Roman" w:cs="Times New Roman"/>
                <w:i/>
                <w:sz w:val="20"/>
                <w:szCs w:val="20"/>
              </w:rPr>
              <w:t>сечение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 xml:space="preserve"> (4-4):</w:t>
            </w:r>
            <w:r w:rsidRPr="0016444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644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 xml:space="preserve">) 7,09м х 1,735м х (h) 0,61м -0,55м3 </w:t>
            </w:r>
            <w:r w:rsidRPr="001644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16444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труб 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>=6,5м3</w:t>
            </w:r>
          </w:p>
          <w:p w14:paraId="476069FA" w14:textId="77777777" w:rsidR="00BE311F" w:rsidRPr="0016444C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44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сечение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 xml:space="preserve"> (5-5):</w:t>
            </w:r>
            <w:r w:rsidRPr="0016444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644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 xml:space="preserve">) 10,73м х 1,735м х (h) 0,61м -0,84м3 </w:t>
            </w:r>
            <w:r w:rsidRPr="001644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16444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труб 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>=10,52м3</w:t>
            </w:r>
          </w:p>
          <w:p w14:paraId="3F569159" w14:textId="36146481" w:rsidR="00BE311F" w:rsidRPr="0016444C" w:rsidRDefault="00BE311F" w:rsidP="00BE31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44C">
              <w:rPr>
                <w:rFonts w:ascii="Times New Roman" w:hAnsi="Times New Roman" w:cs="Times New Roman"/>
                <w:b/>
                <w:sz w:val="20"/>
                <w:szCs w:val="20"/>
              </w:rPr>
              <w:t>Уч. Ксущ.-К11А: 13,47м3</w:t>
            </w:r>
          </w:p>
          <w:p w14:paraId="5B39B8BB" w14:textId="2A6DEAA4" w:rsidR="00BE311F" w:rsidRPr="0016444C" w:rsidRDefault="00BE311F" w:rsidP="00BE31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6444C">
              <w:rPr>
                <w:rFonts w:ascii="Times New Roman" w:hAnsi="Times New Roman" w:cs="Times New Roman"/>
                <w:i/>
                <w:sz w:val="20"/>
                <w:szCs w:val="20"/>
              </w:rPr>
              <w:t>Ксущ</w:t>
            </w:r>
            <w:proofErr w:type="spellEnd"/>
            <w:r w:rsidRPr="0016444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-К11А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16444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644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 xml:space="preserve">) 16,61м х 1,685м х (h) 0,5м -0,52м3 </w:t>
            </w:r>
            <w:r w:rsidRPr="001644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>труб =13,47м3</w:t>
            </w:r>
          </w:p>
        </w:tc>
      </w:tr>
      <w:tr w:rsidR="00BE311F" w14:paraId="76685497" w14:textId="77777777" w:rsidTr="00B50E18">
        <w:trPr>
          <w:trHeight w:val="538"/>
          <w:jc w:val="center"/>
        </w:trPr>
        <w:tc>
          <w:tcPr>
            <w:tcW w:w="566" w:type="dxa"/>
            <w:vAlign w:val="center"/>
          </w:tcPr>
          <w:p w14:paraId="64D2D2A3" w14:textId="36421DAD" w:rsidR="00BE311F" w:rsidRPr="0016444C" w:rsidRDefault="00BE311F" w:rsidP="00BE311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6E79CAC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E7223B5" w14:textId="0F2ABE8D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механизированная</w:t>
            </w:r>
          </w:p>
        </w:tc>
        <w:tc>
          <w:tcPr>
            <w:tcW w:w="950" w:type="dxa"/>
            <w:vAlign w:val="center"/>
          </w:tcPr>
          <w:p w14:paraId="7BD0E3EA" w14:textId="4B5ED9AD" w:rsidR="00BE311F" w:rsidRPr="00955835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7C4904E" w14:textId="3A3AE531" w:rsidR="00BE311F" w:rsidRPr="00FA125F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252,96</w:t>
            </w:r>
          </w:p>
        </w:tc>
        <w:tc>
          <w:tcPr>
            <w:tcW w:w="1842" w:type="dxa"/>
            <w:vMerge w:val="restart"/>
          </w:tcPr>
          <w:p w14:paraId="0C366EC6" w14:textId="71115E03" w:rsidR="00BE311F" w:rsidRPr="004D4B83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Pr="004D4B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  <w:p w14:paraId="1A009A4D" w14:textId="77777777" w:rsidR="00BE311F" w:rsidRPr="004D4B83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D0EAA6" w14:textId="77777777" w:rsidR="00BE311F" w:rsidRPr="004D4B83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E75532" w14:textId="77777777" w:rsidR="00BE311F" w:rsidRPr="004D4B83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E0C365" w14:textId="7ECFE30A" w:rsidR="00BE311F" w:rsidRPr="004D4B83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Pr="004D4B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5650" w:type="dxa"/>
            <w:vMerge w:val="restart"/>
            <w:vAlign w:val="center"/>
          </w:tcPr>
          <w:p w14:paraId="3546BAD5" w14:textId="24739E64" w:rsidR="00BE311F" w:rsidRPr="0016444C" w:rsidRDefault="00BE311F" w:rsidP="00BE31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44C">
              <w:rPr>
                <w:rFonts w:ascii="Times New Roman" w:hAnsi="Times New Roman" w:cs="Times New Roman"/>
                <w:b/>
                <w:sz w:val="20"/>
                <w:szCs w:val="20"/>
              </w:rPr>
              <w:t>Уч. К11А- К11Б: 185,45м3</w:t>
            </w:r>
          </w:p>
          <w:p w14:paraId="6C148D73" w14:textId="77777777" w:rsidR="00BE311F" w:rsidRPr="0016444C" w:rsidRDefault="00BE311F" w:rsidP="00BE31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44C">
              <w:rPr>
                <w:rFonts w:ascii="Times New Roman" w:hAnsi="Times New Roman" w:cs="Times New Roman"/>
                <w:i/>
                <w:sz w:val="20"/>
                <w:szCs w:val="20"/>
              </w:rPr>
              <w:t>сечение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 xml:space="preserve"> (2-2):</w:t>
            </w:r>
            <w:r w:rsidRPr="0016444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644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>) 17,28м х 3,015м х (h) 1,71м =</w:t>
            </w:r>
            <w:r w:rsidRPr="0016444C">
              <w:rPr>
                <w:rFonts w:ascii="Times New Roman" w:hAnsi="Times New Roman" w:cs="Times New Roman"/>
                <w:b/>
                <w:sz w:val="20"/>
                <w:szCs w:val="20"/>
              </w:rPr>
              <w:t>89,09м3</w:t>
            </w:r>
          </w:p>
          <w:p w14:paraId="6B835D9A" w14:textId="77777777" w:rsidR="00BE311F" w:rsidRPr="0016444C" w:rsidRDefault="00BE311F" w:rsidP="00BE31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44C">
              <w:rPr>
                <w:rFonts w:ascii="Times New Roman" w:hAnsi="Times New Roman" w:cs="Times New Roman"/>
                <w:i/>
                <w:sz w:val="20"/>
                <w:szCs w:val="20"/>
              </w:rPr>
              <w:t>сечение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 xml:space="preserve"> (4-4):</w:t>
            </w:r>
            <w:r w:rsidRPr="0016444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644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>) 7,09м х 2,955м х (h) 1,83м =</w:t>
            </w:r>
            <w:r w:rsidRPr="0016444C">
              <w:rPr>
                <w:rFonts w:ascii="Times New Roman" w:hAnsi="Times New Roman" w:cs="Times New Roman"/>
                <w:b/>
                <w:sz w:val="20"/>
                <w:szCs w:val="20"/>
              </w:rPr>
              <w:t>38,34м3</w:t>
            </w:r>
          </w:p>
          <w:p w14:paraId="5E536994" w14:textId="29AABB48" w:rsidR="00BE311F" w:rsidRPr="0016444C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44C">
              <w:rPr>
                <w:rFonts w:ascii="Times New Roman" w:hAnsi="Times New Roman" w:cs="Times New Roman"/>
                <w:i/>
                <w:sz w:val="20"/>
                <w:szCs w:val="20"/>
              </w:rPr>
              <w:t>сечение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 xml:space="preserve"> (5-5):</w:t>
            </w:r>
            <w:r w:rsidRPr="0016444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644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>) 10,73м х 2,955м х (h) 1,83м</w:t>
            </w:r>
            <w:r w:rsidRPr="0016444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16444C">
              <w:rPr>
                <w:rFonts w:ascii="Times New Roman" w:hAnsi="Times New Roman" w:cs="Times New Roman"/>
                <w:b/>
                <w:sz w:val="20"/>
                <w:szCs w:val="20"/>
              </w:rPr>
              <w:t>58,02м3</w:t>
            </w:r>
          </w:p>
          <w:p w14:paraId="48688CCA" w14:textId="656DFDA5" w:rsidR="00BE311F" w:rsidRPr="0016444C" w:rsidRDefault="00BE311F" w:rsidP="00BE31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44C">
              <w:rPr>
                <w:rFonts w:ascii="Times New Roman" w:hAnsi="Times New Roman" w:cs="Times New Roman"/>
                <w:b/>
                <w:sz w:val="20"/>
                <w:szCs w:val="20"/>
              </w:rPr>
              <w:t>Уч. Ксущ.-К11А: 67,51м3</w:t>
            </w:r>
          </w:p>
          <w:p w14:paraId="4BB4E956" w14:textId="6DEDF0F4" w:rsidR="00BE311F" w:rsidRPr="0016444C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444C">
              <w:rPr>
                <w:rFonts w:ascii="Times New Roman" w:hAnsi="Times New Roman" w:cs="Times New Roman"/>
                <w:i/>
                <w:sz w:val="20"/>
                <w:szCs w:val="20"/>
              </w:rPr>
              <w:t>Ксущ</w:t>
            </w:r>
            <w:proofErr w:type="spellEnd"/>
            <w:r w:rsidRPr="0016444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-К11А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16444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644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>) 16,61м х 2,695м х (h) 1,48м =66,25м3</w:t>
            </w:r>
          </w:p>
        </w:tc>
      </w:tr>
      <w:tr w:rsidR="00BE311F" w14:paraId="763CBF14" w14:textId="77777777" w:rsidTr="004124BA">
        <w:trPr>
          <w:jc w:val="center"/>
        </w:trPr>
        <w:tc>
          <w:tcPr>
            <w:tcW w:w="566" w:type="dxa"/>
            <w:vAlign w:val="center"/>
          </w:tcPr>
          <w:p w14:paraId="1C498CE4" w14:textId="21793983" w:rsidR="00BE311F" w:rsidRPr="0016444C" w:rsidRDefault="00BE311F" w:rsidP="00BE311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CAECC49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8DFF4F8" w14:textId="563DEDB9" w:rsidR="00BE311F" w:rsidRPr="00955835" w:rsidRDefault="00BE311F" w:rsidP="00BE31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72C5AFDF" w14:textId="478879DB" w:rsidR="00BE311F" w:rsidRPr="00955835" w:rsidRDefault="00BE311F" w:rsidP="00BE311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4F8FFCA" w14:textId="5057CABF" w:rsidR="00BE311F" w:rsidRPr="00FA125F" w:rsidRDefault="00BE311F" w:rsidP="00BE311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FA125F">
              <w:rPr>
                <w:rFonts w:ascii="Times New Roman" w:hAnsi="Times New Roman" w:cs="Times New Roman"/>
                <w:sz w:val="20"/>
                <w:szCs w:val="20"/>
              </w:rPr>
              <w:t>252,96</w:t>
            </w:r>
          </w:p>
        </w:tc>
        <w:tc>
          <w:tcPr>
            <w:tcW w:w="1842" w:type="dxa"/>
            <w:vMerge/>
            <w:vAlign w:val="center"/>
          </w:tcPr>
          <w:p w14:paraId="7F79B2EF" w14:textId="77777777" w:rsidR="00BE311F" w:rsidRPr="00AF47ED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7AD270C2" w14:textId="77777777" w:rsidR="00BE311F" w:rsidRPr="0016444C" w:rsidRDefault="00BE311F" w:rsidP="00BE311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E311F" w14:paraId="5A883B14" w14:textId="77777777" w:rsidTr="004124BA">
        <w:trPr>
          <w:jc w:val="center"/>
        </w:trPr>
        <w:tc>
          <w:tcPr>
            <w:tcW w:w="566" w:type="dxa"/>
            <w:vAlign w:val="center"/>
          </w:tcPr>
          <w:p w14:paraId="67FD4665" w14:textId="42A00AE4" w:rsidR="00BE311F" w:rsidRPr="0016444C" w:rsidRDefault="00BE311F" w:rsidP="00BE311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A828FB1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DCF74EE" w14:textId="4D542E4C" w:rsidR="00BE311F" w:rsidRPr="004F2F3C" w:rsidRDefault="00BE311F" w:rsidP="00BE31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песком с последующим уплотнением</w:t>
            </w:r>
            <w:bookmarkStart w:id="0" w:name="_GoBack"/>
            <w:bookmarkEnd w:id="0"/>
          </w:p>
        </w:tc>
        <w:tc>
          <w:tcPr>
            <w:tcW w:w="950" w:type="dxa"/>
            <w:vAlign w:val="center"/>
          </w:tcPr>
          <w:p w14:paraId="1AC5C394" w14:textId="3180FA6B" w:rsidR="00BE311F" w:rsidRPr="00955835" w:rsidRDefault="00BE311F" w:rsidP="00BE311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FECB4A5" w14:textId="3C13A86C" w:rsidR="00BE311F" w:rsidRPr="007D017E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7E">
              <w:rPr>
                <w:rFonts w:ascii="Times New Roman" w:hAnsi="Times New Roman" w:cs="Times New Roman"/>
                <w:sz w:val="20"/>
                <w:szCs w:val="20"/>
              </w:rPr>
              <w:t>7,82</w:t>
            </w:r>
          </w:p>
        </w:tc>
        <w:tc>
          <w:tcPr>
            <w:tcW w:w="1842" w:type="dxa"/>
            <w:vAlign w:val="center"/>
          </w:tcPr>
          <w:p w14:paraId="26DAFA68" w14:textId="186427D0" w:rsidR="00BE311F" w:rsidRPr="004D4B83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Pr="004D4B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0" w:type="dxa"/>
            <w:vAlign w:val="center"/>
          </w:tcPr>
          <w:p w14:paraId="4A65F7B4" w14:textId="77777777" w:rsidR="00BE311F" w:rsidRPr="0016444C" w:rsidRDefault="00BE311F" w:rsidP="00BE31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44C">
              <w:rPr>
                <w:rFonts w:ascii="Times New Roman" w:hAnsi="Times New Roman" w:cs="Times New Roman"/>
                <w:b/>
                <w:sz w:val="20"/>
                <w:szCs w:val="20"/>
              </w:rPr>
              <w:t>Уч. цех №121 - К11Б: 7,82м3</w:t>
            </w:r>
          </w:p>
          <w:p w14:paraId="39C520CD" w14:textId="44DC91E7" w:rsidR="00BE311F" w:rsidRPr="0016444C" w:rsidRDefault="00BE311F" w:rsidP="00BE311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6444C">
              <w:rPr>
                <w:rFonts w:ascii="Times New Roman" w:hAnsi="Times New Roman" w:cs="Times New Roman"/>
                <w:i/>
                <w:sz w:val="20"/>
                <w:szCs w:val="20"/>
              </w:rPr>
              <w:t>К11Б-цех121: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644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 xml:space="preserve">) 10,68м х 1,0025м х (h) 0,75м – 0,21м3 </w:t>
            </w:r>
            <w:r w:rsidRPr="001644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16444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 xml:space="preserve"> =7,82м3</w:t>
            </w:r>
          </w:p>
        </w:tc>
      </w:tr>
      <w:tr w:rsidR="00BE311F" w14:paraId="4225B57E" w14:textId="77777777" w:rsidTr="00986722">
        <w:trPr>
          <w:trHeight w:val="390"/>
          <w:jc w:val="center"/>
        </w:trPr>
        <w:tc>
          <w:tcPr>
            <w:tcW w:w="566" w:type="dxa"/>
            <w:vAlign w:val="center"/>
          </w:tcPr>
          <w:p w14:paraId="1F0BC674" w14:textId="10CE9E6E" w:rsidR="00BE311F" w:rsidRPr="0016444C" w:rsidRDefault="00BE311F" w:rsidP="00BE311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1C91C45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4E4B86" w14:textId="3D4596A1" w:rsidR="00BE311F" w:rsidRPr="004F2F3C" w:rsidRDefault="00BE311F" w:rsidP="00BE31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щебнем</w:t>
            </w:r>
          </w:p>
        </w:tc>
        <w:tc>
          <w:tcPr>
            <w:tcW w:w="950" w:type="dxa"/>
            <w:vAlign w:val="center"/>
          </w:tcPr>
          <w:p w14:paraId="45B41FF5" w14:textId="31B063A6" w:rsidR="00BE311F" w:rsidRPr="00955835" w:rsidRDefault="00BE311F" w:rsidP="00BE311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A3AD066" w14:textId="56EBA3E1" w:rsidR="00BE311F" w:rsidRPr="007D017E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7E">
              <w:rPr>
                <w:rFonts w:ascii="Times New Roman" w:hAnsi="Times New Roman" w:cs="Times New Roman"/>
                <w:sz w:val="20"/>
                <w:szCs w:val="20"/>
              </w:rPr>
              <w:t>1,81</w:t>
            </w:r>
          </w:p>
        </w:tc>
        <w:tc>
          <w:tcPr>
            <w:tcW w:w="1842" w:type="dxa"/>
            <w:vAlign w:val="center"/>
          </w:tcPr>
          <w:p w14:paraId="2D599D17" w14:textId="2F7FDC8B" w:rsidR="00BE311F" w:rsidRPr="004D4B83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Pr="004D4B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0" w:type="dxa"/>
            <w:vAlign w:val="center"/>
          </w:tcPr>
          <w:p w14:paraId="7AC06B97" w14:textId="0B7CF812" w:rsidR="00BE311F" w:rsidRPr="0016444C" w:rsidRDefault="00BE311F" w:rsidP="00BE31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44C">
              <w:rPr>
                <w:rFonts w:ascii="Times New Roman" w:hAnsi="Times New Roman" w:cs="Times New Roman"/>
                <w:b/>
                <w:sz w:val="20"/>
                <w:szCs w:val="20"/>
              </w:rPr>
              <w:t>Уч. цех №121 - К11Б: 1,81м3</w:t>
            </w:r>
          </w:p>
          <w:p w14:paraId="61EC527F" w14:textId="2E5E827B" w:rsidR="00BE311F" w:rsidRPr="0016444C" w:rsidRDefault="00BE311F" w:rsidP="00BE311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6444C">
              <w:rPr>
                <w:rFonts w:ascii="Times New Roman" w:hAnsi="Times New Roman" w:cs="Times New Roman"/>
                <w:i/>
                <w:sz w:val="20"/>
                <w:szCs w:val="20"/>
              </w:rPr>
              <w:t>К11Б-цех121: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644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6444C">
              <w:rPr>
                <w:rFonts w:ascii="Times New Roman" w:hAnsi="Times New Roman" w:cs="Times New Roman"/>
                <w:sz w:val="20"/>
                <w:szCs w:val="20"/>
              </w:rPr>
              <w:t>) 10,68м х 1,13м х (h) 0,15м =1,81м3</w:t>
            </w:r>
          </w:p>
        </w:tc>
      </w:tr>
      <w:tr w:rsidR="00BE311F" w14:paraId="36DA5AA5" w14:textId="77777777" w:rsidTr="00986722">
        <w:trPr>
          <w:trHeight w:val="390"/>
          <w:jc w:val="center"/>
        </w:trPr>
        <w:tc>
          <w:tcPr>
            <w:tcW w:w="566" w:type="dxa"/>
            <w:vAlign w:val="center"/>
          </w:tcPr>
          <w:p w14:paraId="1C22826A" w14:textId="77777777" w:rsidR="00BE311F" w:rsidRPr="0016444C" w:rsidRDefault="00BE311F" w:rsidP="00BE311F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2F1D753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2DE7B8C" w14:textId="23946290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BB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6C366F04" w14:textId="77777777" w:rsidR="00BE311F" w:rsidRPr="00955835" w:rsidRDefault="00BE311F" w:rsidP="00BE311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F4DDF64" w14:textId="77777777" w:rsidR="00BE311F" w:rsidRPr="007D017E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97FF1BE" w14:textId="77777777" w:rsidR="00BE311F" w:rsidRPr="004D4B83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C69EDF2" w14:textId="77777777" w:rsidR="00BE311F" w:rsidRPr="00FA125F" w:rsidRDefault="00BE311F" w:rsidP="00BE31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E311F" w14:paraId="5A66F735" w14:textId="77777777" w:rsidTr="00986722">
        <w:trPr>
          <w:trHeight w:val="390"/>
          <w:jc w:val="center"/>
        </w:trPr>
        <w:tc>
          <w:tcPr>
            <w:tcW w:w="566" w:type="dxa"/>
            <w:vAlign w:val="center"/>
          </w:tcPr>
          <w:p w14:paraId="13816FA5" w14:textId="61A08E04" w:rsidR="00BE311F" w:rsidRPr="0016444C" w:rsidRDefault="00BE311F" w:rsidP="00BE311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7A4D9E4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A47EE93" w14:textId="7ED311B3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376">
              <w:rPr>
                <w:rFonts w:ascii="Times New Roman" w:hAnsi="Times New Roman" w:cs="Times New Roman"/>
                <w:bCs/>
                <w:sz w:val="20"/>
                <w:szCs w:val="20"/>
              </w:rPr>
              <w:t>Перемещение недостающего грунта для обратной засыпки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расстояние до 1км</w:t>
            </w:r>
            <w:r w:rsidRPr="003013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(местный грунт)</w:t>
            </w:r>
          </w:p>
        </w:tc>
        <w:tc>
          <w:tcPr>
            <w:tcW w:w="950" w:type="dxa"/>
            <w:vAlign w:val="center"/>
          </w:tcPr>
          <w:p w14:paraId="749842B5" w14:textId="32BB2DD1" w:rsidR="00BE311F" w:rsidRPr="001C23F2" w:rsidRDefault="00BE311F" w:rsidP="00BE311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C23F2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Align w:val="center"/>
          </w:tcPr>
          <w:p w14:paraId="10441AA2" w14:textId="4EAB4D72" w:rsidR="00BE311F" w:rsidRPr="001C23F2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23F2">
              <w:rPr>
                <w:rFonts w:ascii="Times New Roman" w:hAnsi="Times New Roman" w:cs="Times New Roman"/>
                <w:sz w:val="20"/>
                <w:szCs w:val="20"/>
              </w:rPr>
              <w:t>21,24/ 40,36</w:t>
            </w:r>
          </w:p>
        </w:tc>
        <w:tc>
          <w:tcPr>
            <w:tcW w:w="1842" w:type="dxa"/>
            <w:vAlign w:val="center"/>
          </w:tcPr>
          <w:p w14:paraId="1FBE7C84" w14:textId="77777777" w:rsidR="00BE311F" w:rsidRPr="001C23F2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3B47488" w14:textId="77777777" w:rsidR="00BE311F" w:rsidRPr="001C23F2" w:rsidRDefault="00BE311F" w:rsidP="00BE31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C23F2">
              <w:rPr>
                <w:rFonts w:ascii="Times New Roman" w:hAnsi="Times New Roman" w:cs="Times New Roman"/>
                <w:bCs/>
                <w:sz w:val="20"/>
                <w:szCs w:val="20"/>
              </w:rPr>
              <w:t>Недостающий грунт (γ=1,9 т/м</w:t>
            </w:r>
            <w:r w:rsidRPr="001C23F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1C23F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324ADB40" w14:textId="4497D98E" w:rsidR="00BE311F" w:rsidRPr="001C23F2" w:rsidRDefault="00BE311F" w:rsidP="00BE311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C23F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Котлован (66,15м3 – 62,03м3-1,92м3) *1,9 = </w:t>
            </w:r>
            <w:r w:rsidRPr="001C23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2,2м3/ 4,18т</w:t>
            </w:r>
          </w:p>
          <w:p w14:paraId="69BB8840" w14:textId="3402E402" w:rsidR="00BE311F" w:rsidRPr="001C23F2" w:rsidRDefault="00BE311F" w:rsidP="00BE31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23F2">
              <w:rPr>
                <w:rFonts w:ascii="Times New Roman" w:hAnsi="Times New Roman" w:cs="Times New Roman"/>
                <w:bCs/>
                <w:sz w:val="20"/>
                <w:szCs w:val="20"/>
              </w:rPr>
              <w:t>Траншея (252,96м3 – 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1C23F2">
              <w:rPr>
                <w:rFonts w:ascii="Times New Roman" w:hAnsi="Times New Roman" w:cs="Times New Roman"/>
                <w:bCs/>
                <w:sz w:val="20"/>
                <w:szCs w:val="20"/>
              </w:rPr>
              <w:t>7,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81</w:t>
            </w:r>
            <w:r w:rsidRPr="001C23F2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-9,22м3</w:t>
            </w:r>
            <w:r w:rsidRPr="001C23F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-6,89м3) *1,9 = </w:t>
            </w:r>
            <w:r w:rsidRPr="001C23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19,04м3/ 36,18т</w:t>
            </w:r>
          </w:p>
        </w:tc>
      </w:tr>
      <w:tr w:rsidR="00BE311F" w14:paraId="47A993C2" w14:textId="77777777" w:rsidTr="005D2366">
        <w:trPr>
          <w:trHeight w:val="348"/>
          <w:jc w:val="center"/>
        </w:trPr>
        <w:tc>
          <w:tcPr>
            <w:tcW w:w="566" w:type="dxa"/>
            <w:shd w:val="clear" w:color="auto" w:fill="DBDBDB" w:themeFill="accent3" w:themeFillTint="66"/>
            <w:vAlign w:val="center"/>
          </w:tcPr>
          <w:p w14:paraId="69EA1DCB" w14:textId="77777777" w:rsidR="00BE311F" w:rsidRPr="0016444C" w:rsidRDefault="00BE311F" w:rsidP="00BE311F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DBDBDB" w:themeFill="accent3" w:themeFillTint="66"/>
            <w:vAlign w:val="center"/>
          </w:tcPr>
          <w:p w14:paraId="5585ED14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7" w:type="dxa"/>
            <w:gridSpan w:val="4"/>
            <w:shd w:val="clear" w:color="auto" w:fill="DBDBDB" w:themeFill="accent3" w:themeFillTint="66"/>
            <w:vAlign w:val="center"/>
          </w:tcPr>
          <w:p w14:paraId="0026B858" w14:textId="4460CAEC" w:rsidR="00BE311F" w:rsidRPr="00AF47ED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Переустройство канализации </w:t>
            </w:r>
            <w:r w:rsidRPr="001C0624">
              <w:rPr>
                <w:rFonts w:ascii="Times New Roman" w:hAnsi="Times New Roman" w:cs="Times New Roman"/>
                <w:b/>
                <w:iCs/>
                <w:szCs w:val="18"/>
              </w:rPr>
              <w:t>К11А-К11Б</w:t>
            </w:r>
          </w:p>
        </w:tc>
        <w:tc>
          <w:tcPr>
            <w:tcW w:w="5650" w:type="dxa"/>
            <w:shd w:val="clear" w:color="auto" w:fill="DBDBDB" w:themeFill="accent3" w:themeFillTint="66"/>
            <w:vAlign w:val="center"/>
          </w:tcPr>
          <w:p w14:paraId="687ABCCB" w14:textId="77777777" w:rsidR="00BE311F" w:rsidRDefault="00BE311F" w:rsidP="00BE31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E311F" w14:paraId="0DB0E635" w14:textId="77777777" w:rsidTr="001C0624">
        <w:trPr>
          <w:trHeight w:val="348"/>
          <w:jc w:val="center"/>
        </w:trPr>
        <w:tc>
          <w:tcPr>
            <w:tcW w:w="566" w:type="dxa"/>
            <w:vAlign w:val="center"/>
          </w:tcPr>
          <w:p w14:paraId="1C12460D" w14:textId="77777777" w:rsidR="00BE311F" w:rsidRPr="0016444C" w:rsidRDefault="00BE311F" w:rsidP="00BE311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4162DE7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1EBADD7" w14:textId="33D470A5" w:rsidR="00BE311F" w:rsidRPr="00955835" w:rsidRDefault="00BE311F" w:rsidP="00BE311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44698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Демонтажные работы</w:t>
            </w:r>
          </w:p>
        </w:tc>
        <w:tc>
          <w:tcPr>
            <w:tcW w:w="950" w:type="dxa"/>
            <w:vAlign w:val="center"/>
          </w:tcPr>
          <w:p w14:paraId="2978F06A" w14:textId="77777777" w:rsidR="00BE311F" w:rsidRPr="00955835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FABEE26" w14:textId="77777777" w:rsidR="00BE311F" w:rsidRPr="003E3B6B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1DBE0E7" w14:textId="77777777" w:rsidR="00BE311F" w:rsidRPr="00AF47ED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B4FC122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11F" w14:paraId="5608F0FB" w14:textId="77777777" w:rsidTr="001C0624">
        <w:trPr>
          <w:trHeight w:val="348"/>
          <w:jc w:val="center"/>
        </w:trPr>
        <w:tc>
          <w:tcPr>
            <w:tcW w:w="566" w:type="dxa"/>
            <w:vAlign w:val="center"/>
          </w:tcPr>
          <w:p w14:paraId="4EBD85F0" w14:textId="67752829" w:rsidR="00BE311F" w:rsidRPr="0016444C" w:rsidRDefault="00BE311F" w:rsidP="00BE311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7C81570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1EB4DF1" w14:textId="4869906E" w:rsidR="00BE311F" w:rsidRPr="00955835" w:rsidRDefault="00BE311F" w:rsidP="00BE311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трубы чугунной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300мм</w:t>
            </w:r>
          </w:p>
        </w:tc>
        <w:tc>
          <w:tcPr>
            <w:tcW w:w="950" w:type="dxa"/>
            <w:vAlign w:val="center"/>
          </w:tcPr>
          <w:p w14:paraId="14D6BA7C" w14:textId="77777777" w:rsidR="00BE311F" w:rsidRDefault="00BE311F" w:rsidP="00BE311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2B19F1BD" w14:textId="0CBCD774" w:rsidR="00BE311F" w:rsidRPr="00955835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43A23DA7" w14:textId="77777777" w:rsidR="00BE311F" w:rsidRPr="00785BD3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3">
              <w:rPr>
                <w:rFonts w:ascii="Times New Roman" w:hAnsi="Times New Roman" w:cs="Times New Roman"/>
                <w:sz w:val="20"/>
                <w:szCs w:val="20"/>
              </w:rPr>
              <w:t>41,13</w:t>
            </w:r>
          </w:p>
          <w:p w14:paraId="1D5BBBAD" w14:textId="42241891" w:rsidR="00BE311F" w:rsidRPr="003E3B6B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3">
              <w:rPr>
                <w:rFonts w:ascii="Times New Roman" w:hAnsi="Times New Roman" w:cs="Times New Roman"/>
                <w:sz w:val="20"/>
                <w:szCs w:val="20"/>
              </w:rPr>
              <w:t>2,91</w:t>
            </w:r>
          </w:p>
        </w:tc>
        <w:tc>
          <w:tcPr>
            <w:tcW w:w="1842" w:type="dxa"/>
            <w:vAlign w:val="center"/>
          </w:tcPr>
          <w:p w14:paraId="633B916B" w14:textId="02F0B63A" w:rsidR="00BE311F" w:rsidRPr="004D4B83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Pr="004D4B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06</w:t>
            </w:r>
          </w:p>
        </w:tc>
        <w:tc>
          <w:tcPr>
            <w:tcW w:w="5650" w:type="dxa"/>
            <w:vAlign w:val="center"/>
          </w:tcPr>
          <w:p w14:paraId="166C21F8" w14:textId="77777777" w:rsidR="00BE311F" w:rsidRDefault="00BE311F" w:rsidP="00BE31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11А (1-1)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446983">
              <w:rPr>
                <w:rFonts w:ascii="Times New Roman" w:hAnsi="Times New Roman" w:cs="Times New Roman"/>
                <w:b/>
                <w:sz w:val="20"/>
                <w:szCs w:val="20"/>
              </w:rPr>
              <w:t>3,19м /0,23м3</w:t>
            </w:r>
          </w:p>
          <w:p w14:paraId="4D5FF40B" w14:textId="77777777" w:rsidR="00BE311F" w:rsidRPr="00446983" w:rsidRDefault="00BE311F" w:rsidP="00BE31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11А-К11Б (2-2)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446983">
              <w:rPr>
                <w:rFonts w:ascii="Times New Roman" w:hAnsi="Times New Roman" w:cs="Times New Roman"/>
                <w:b/>
                <w:sz w:val="20"/>
                <w:szCs w:val="20"/>
              </w:rPr>
              <w:t>35,11м /2,48м3</w:t>
            </w:r>
          </w:p>
          <w:p w14:paraId="7F46B133" w14:textId="752238BD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11Б (3-3)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446983">
              <w:rPr>
                <w:rFonts w:ascii="Times New Roman" w:hAnsi="Times New Roman" w:cs="Times New Roman"/>
                <w:b/>
                <w:sz w:val="20"/>
                <w:szCs w:val="20"/>
              </w:rPr>
              <w:t>2,83м/ 0,2м3</w:t>
            </w:r>
          </w:p>
        </w:tc>
      </w:tr>
      <w:tr w:rsidR="00BE311F" w14:paraId="6A7EF594" w14:textId="77777777" w:rsidTr="001C0624">
        <w:trPr>
          <w:trHeight w:val="348"/>
          <w:jc w:val="center"/>
        </w:trPr>
        <w:tc>
          <w:tcPr>
            <w:tcW w:w="566" w:type="dxa"/>
            <w:vAlign w:val="center"/>
          </w:tcPr>
          <w:p w14:paraId="2AD95FA0" w14:textId="77777777" w:rsidR="00BE311F" w:rsidRPr="0016444C" w:rsidRDefault="00BE311F" w:rsidP="00BE311F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0364EB8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E76E1A0" w14:textId="5258652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Устройство колодц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а 11А</w:t>
            </w:r>
          </w:p>
        </w:tc>
        <w:tc>
          <w:tcPr>
            <w:tcW w:w="950" w:type="dxa"/>
            <w:vAlign w:val="center"/>
          </w:tcPr>
          <w:p w14:paraId="61BAAFD5" w14:textId="77777777" w:rsidR="00BE311F" w:rsidRPr="00955835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1F87032" w14:textId="77777777" w:rsidR="00BE311F" w:rsidRPr="003E3B6B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2F504A2" w14:textId="77777777" w:rsidR="00BE311F" w:rsidRPr="004D4B83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CBF85DB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11F" w14:paraId="5A363AA4" w14:textId="77777777" w:rsidTr="00612B85">
        <w:trPr>
          <w:trHeight w:val="282"/>
          <w:jc w:val="center"/>
        </w:trPr>
        <w:tc>
          <w:tcPr>
            <w:tcW w:w="566" w:type="dxa"/>
            <w:vAlign w:val="center"/>
          </w:tcPr>
          <w:p w14:paraId="18CD80D8" w14:textId="14929EA3" w:rsidR="00BE311F" w:rsidRPr="0016444C" w:rsidRDefault="00BE311F" w:rsidP="00BE311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ED49A90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D3A53B6" w14:textId="242D7092" w:rsidR="00BE311F" w:rsidRPr="00955835" w:rsidRDefault="00BE311F" w:rsidP="00BE311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плиты днища ПН15-1</w:t>
            </w:r>
          </w:p>
        </w:tc>
        <w:tc>
          <w:tcPr>
            <w:tcW w:w="950" w:type="dxa"/>
            <w:vAlign w:val="center"/>
          </w:tcPr>
          <w:p w14:paraId="21AA5F4F" w14:textId="7E445DFD" w:rsidR="00BE311F" w:rsidRPr="00955835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20172CA6" w14:textId="1FD6A1A8" w:rsidR="00BE311F" w:rsidRPr="003E3B6B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41892B4" w14:textId="3244EAB0" w:rsidR="00BE311F" w:rsidRPr="004D4B83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Pr="004D4B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08</w:t>
            </w:r>
          </w:p>
        </w:tc>
        <w:tc>
          <w:tcPr>
            <w:tcW w:w="5650" w:type="dxa"/>
            <w:vAlign w:val="center"/>
          </w:tcPr>
          <w:p w14:paraId="2DC0D849" w14:textId="2D35F6DD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0,27м3/шт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E311F" w14:paraId="621A7637" w14:textId="77777777" w:rsidTr="003219C1">
        <w:trPr>
          <w:trHeight w:val="358"/>
          <w:jc w:val="center"/>
        </w:trPr>
        <w:tc>
          <w:tcPr>
            <w:tcW w:w="566" w:type="dxa"/>
            <w:vAlign w:val="center"/>
          </w:tcPr>
          <w:p w14:paraId="6B9030EB" w14:textId="57DCA2B6" w:rsidR="00BE311F" w:rsidRPr="0016444C" w:rsidRDefault="00BE311F" w:rsidP="00BE311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5B196F1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8F860DC" w14:textId="0A4C37B5" w:rsidR="00BE311F" w:rsidRPr="00955835" w:rsidRDefault="00BE311F" w:rsidP="00BE311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стенового КС15-9</w:t>
            </w:r>
          </w:p>
        </w:tc>
        <w:tc>
          <w:tcPr>
            <w:tcW w:w="950" w:type="dxa"/>
            <w:vAlign w:val="center"/>
          </w:tcPr>
          <w:p w14:paraId="4BA8B26F" w14:textId="2901CFCE" w:rsidR="00BE311F" w:rsidRPr="00955835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21D2365A" w14:textId="458DDC64" w:rsidR="00BE311F" w:rsidRPr="003E3B6B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187BCEFF" w14:textId="22A3719B" w:rsidR="00BE311F" w:rsidRPr="004D4B83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Pr="004D4B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08</w:t>
            </w:r>
          </w:p>
        </w:tc>
        <w:tc>
          <w:tcPr>
            <w:tcW w:w="5650" w:type="dxa"/>
            <w:vAlign w:val="center"/>
          </w:tcPr>
          <w:p w14:paraId="60C0DE3B" w14:textId="1037EF04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м3/шт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E311F" w14:paraId="26E47E38" w14:textId="77777777" w:rsidTr="001C0624">
        <w:trPr>
          <w:trHeight w:val="329"/>
          <w:jc w:val="center"/>
        </w:trPr>
        <w:tc>
          <w:tcPr>
            <w:tcW w:w="566" w:type="dxa"/>
            <w:vAlign w:val="center"/>
          </w:tcPr>
          <w:p w14:paraId="0C05D2AF" w14:textId="465B159B" w:rsidR="00BE311F" w:rsidRPr="0016444C" w:rsidRDefault="00BE311F" w:rsidP="00BE311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670352D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9B4EE21" w14:textId="4CD914B0" w:rsidR="00BE311F" w:rsidRDefault="00BE311F" w:rsidP="00BE31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плиты перекрытия колодца ПП15-2 </w:t>
            </w:r>
          </w:p>
        </w:tc>
        <w:tc>
          <w:tcPr>
            <w:tcW w:w="950" w:type="dxa"/>
            <w:vAlign w:val="center"/>
          </w:tcPr>
          <w:p w14:paraId="1D204401" w14:textId="3EFB9288" w:rsidR="00BE311F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79DD8FEF" w14:textId="54314924" w:rsidR="00BE311F" w:rsidRPr="003E3B6B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3E7BF28" w14:textId="7BD6B938" w:rsidR="00BE311F" w:rsidRPr="004D4B83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Pr="004D4B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08</w:t>
            </w:r>
          </w:p>
        </w:tc>
        <w:tc>
          <w:tcPr>
            <w:tcW w:w="5650" w:type="dxa"/>
            <w:vAlign w:val="center"/>
          </w:tcPr>
          <w:p w14:paraId="2C9D3AC6" w14:textId="1BF1F0A8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0,27м3/шт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E311F" w14:paraId="2D890087" w14:textId="77777777" w:rsidTr="001C0624">
        <w:trPr>
          <w:trHeight w:val="418"/>
          <w:jc w:val="center"/>
        </w:trPr>
        <w:tc>
          <w:tcPr>
            <w:tcW w:w="566" w:type="dxa"/>
            <w:vAlign w:val="center"/>
          </w:tcPr>
          <w:p w14:paraId="0717DDB6" w14:textId="2F58ADF5" w:rsidR="00BE311F" w:rsidRPr="0016444C" w:rsidRDefault="00BE311F" w:rsidP="00BE311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9A155A0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D5EB20A" w14:textId="2BAA1861" w:rsidR="00BE311F" w:rsidRDefault="00BE311F" w:rsidP="00BE31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доборного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КС7-3</w:t>
            </w:r>
          </w:p>
        </w:tc>
        <w:tc>
          <w:tcPr>
            <w:tcW w:w="950" w:type="dxa"/>
            <w:vAlign w:val="center"/>
          </w:tcPr>
          <w:p w14:paraId="34E11E72" w14:textId="37760653" w:rsidR="00BE311F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3B59DC26" w14:textId="45DD63C3" w:rsidR="00BE311F" w:rsidRPr="003E3B6B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B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15F6464" w14:textId="5C3C611B" w:rsidR="00BE311F" w:rsidRPr="004D4B83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Pr="004D4B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08</w:t>
            </w:r>
          </w:p>
        </w:tc>
        <w:tc>
          <w:tcPr>
            <w:tcW w:w="5650" w:type="dxa"/>
            <w:vAlign w:val="center"/>
          </w:tcPr>
          <w:p w14:paraId="439B07DA" w14:textId="608C9AD3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E0A">
              <w:rPr>
                <w:rFonts w:ascii="Times New Roman" w:hAnsi="Times New Roman" w:cs="Times New Roman"/>
                <w:sz w:val="20"/>
                <w:szCs w:val="20"/>
              </w:rPr>
              <w:t>0,049м3/шт.</w:t>
            </w:r>
          </w:p>
        </w:tc>
      </w:tr>
      <w:tr w:rsidR="00BE311F" w14:paraId="40D3A7F7" w14:textId="77777777" w:rsidTr="001C0624">
        <w:trPr>
          <w:trHeight w:val="410"/>
          <w:jc w:val="center"/>
        </w:trPr>
        <w:tc>
          <w:tcPr>
            <w:tcW w:w="566" w:type="dxa"/>
            <w:vAlign w:val="center"/>
          </w:tcPr>
          <w:p w14:paraId="7BE6012C" w14:textId="781650E4" w:rsidR="00BE311F" w:rsidRPr="0016444C" w:rsidRDefault="00BE311F" w:rsidP="00BE311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1C7F5C9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F2D0327" w14:textId="0D1C6CD1" w:rsidR="00BE311F" w:rsidRDefault="00BE311F" w:rsidP="00BE31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опорного кольца КО6</w:t>
            </w:r>
          </w:p>
        </w:tc>
        <w:tc>
          <w:tcPr>
            <w:tcW w:w="950" w:type="dxa"/>
            <w:vAlign w:val="center"/>
          </w:tcPr>
          <w:p w14:paraId="6CDEAE8E" w14:textId="16875170" w:rsidR="00BE311F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35DB710D" w14:textId="604C026A" w:rsidR="00BE311F" w:rsidRPr="003E3B6B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B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E8CD61E" w14:textId="21B170E5" w:rsidR="00BE311F" w:rsidRPr="004D4B83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Pr="004D4B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08</w:t>
            </w:r>
          </w:p>
        </w:tc>
        <w:tc>
          <w:tcPr>
            <w:tcW w:w="5650" w:type="dxa"/>
            <w:vAlign w:val="center"/>
          </w:tcPr>
          <w:p w14:paraId="3BFF00EF" w14:textId="6F9A0600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E0A">
              <w:rPr>
                <w:rFonts w:ascii="Times New Roman" w:hAnsi="Times New Roman" w:cs="Times New Roman"/>
                <w:sz w:val="20"/>
                <w:szCs w:val="20"/>
              </w:rPr>
              <w:t>0,02м3/шт.</w:t>
            </w:r>
          </w:p>
        </w:tc>
      </w:tr>
      <w:tr w:rsidR="00BE311F" w14:paraId="4932389E" w14:textId="77777777" w:rsidTr="001C0624">
        <w:trPr>
          <w:trHeight w:val="416"/>
          <w:jc w:val="center"/>
        </w:trPr>
        <w:tc>
          <w:tcPr>
            <w:tcW w:w="566" w:type="dxa"/>
            <w:vAlign w:val="center"/>
          </w:tcPr>
          <w:p w14:paraId="12DF9217" w14:textId="0B2A2036" w:rsidR="00BE311F" w:rsidRPr="0016444C" w:rsidRDefault="00BE311F" w:rsidP="00BE311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5F42A4A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307199F" w14:textId="02E52DC2" w:rsidR="00BE311F" w:rsidRDefault="00BE311F" w:rsidP="00BE31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стремянки металлической С1-07</w:t>
            </w:r>
          </w:p>
        </w:tc>
        <w:tc>
          <w:tcPr>
            <w:tcW w:w="950" w:type="dxa"/>
            <w:vAlign w:val="center"/>
          </w:tcPr>
          <w:p w14:paraId="626EC034" w14:textId="2D19136A" w:rsidR="00BE311F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4DD063C1" w14:textId="360A9C3B" w:rsidR="00BE311F" w:rsidRPr="003E3B6B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B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E8FCD49" w14:textId="46A5A174" w:rsidR="00BE311F" w:rsidRPr="004D4B83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Pr="004D4B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08</w:t>
            </w:r>
          </w:p>
        </w:tc>
        <w:tc>
          <w:tcPr>
            <w:tcW w:w="5650" w:type="dxa"/>
            <w:vAlign w:val="center"/>
          </w:tcPr>
          <w:p w14:paraId="7DC3521E" w14:textId="4C638DF4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29,2кг</w:t>
            </w:r>
          </w:p>
        </w:tc>
      </w:tr>
      <w:tr w:rsidR="00BE311F" w14:paraId="4F9CDF2D" w14:textId="77777777" w:rsidTr="001C0624">
        <w:trPr>
          <w:trHeight w:val="422"/>
          <w:jc w:val="center"/>
        </w:trPr>
        <w:tc>
          <w:tcPr>
            <w:tcW w:w="566" w:type="dxa"/>
            <w:vAlign w:val="center"/>
          </w:tcPr>
          <w:p w14:paraId="26B2D8A5" w14:textId="6A2261F3" w:rsidR="00BE311F" w:rsidRPr="0016444C" w:rsidRDefault="00BE311F" w:rsidP="00BE311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62E0437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E647664" w14:textId="527FAF70" w:rsidR="00BE311F" w:rsidRDefault="00BE311F" w:rsidP="00BE31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(К)</w:t>
            </w:r>
          </w:p>
        </w:tc>
        <w:tc>
          <w:tcPr>
            <w:tcW w:w="950" w:type="dxa"/>
            <w:vAlign w:val="center"/>
          </w:tcPr>
          <w:p w14:paraId="0F1EADF4" w14:textId="077A2D83" w:rsidR="00BE311F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27041207" w14:textId="7530BB8D" w:rsidR="00BE311F" w:rsidRPr="003E3B6B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B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2346CB5" w14:textId="087B865B" w:rsidR="00BE311F" w:rsidRPr="004D4B83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Pr="004D4B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08</w:t>
            </w:r>
          </w:p>
        </w:tc>
        <w:tc>
          <w:tcPr>
            <w:tcW w:w="5650" w:type="dxa"/>
            <w:vAlign w:val="center"/>
          </w:tcPr>
          <w:p w14:paraId="103B579D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11F" w14:paraId="322E5FBB" w14:textId="77777777" w:rsidTr="001C0624">
        <w:trPr>
          <w:trHeight w:val="523"/>
          <w:jc w:val="center"/>
        </w:trPr>
        <w:tc>
          <w:tcPr>
            <w:tcW w:w="566" w:type="dxa"/>
            <w:vAlign w:val="center"/>
          </w:tcPr>
          <w:p w14:paraId="502AA394" w14:textId="4414992B" w:rsidR="00BE311F" w:rsidRPr="0016444C" w:rsidRDefault="00BE311F" w:rsidP="00BE311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ED243A1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3792951" w14:textId="06C139B2" w:rsidR="00BE311F" w:rsidRDefault="00BE311F" w:rsidP="00BE31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деталей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950" w:type="dxa"/>
            <w:vAlign w:val="center"/>
          </w:tcPr>
          <w:p w14:paraId="4A32DA3F" w14:textId="3DCF0E2C" w:rsidR="00BE311F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1BEB8A37" w14:textId="4B5F83C7" w:rsidR="00BE311F" w:rsidRPr="003E3B6B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BD3">
              <w:rPr>
                <w:rFonts w:ascii="Times New Roman" w:hAnsi="Times New Roman" w:cs="Times New Roman"/>
                <w:bCs/>
                <w:sz w:val="20"/>
                <w:szCs w:val="20"/>
              </w:rPr>
              <w:t>15,76</w:t>
            </w:r>
          </w:p>
        </w:tc>
        <w:tc>
          <w:tcPr>
            <w:tcW w:w="1842" w:type="dxa"/>
            <w:vAlign w:val="center"/>
          </w:tcPr>
          <w:p w14:paraId="362225F7" w14:textId="48BC84CE" w:rsidR="00BE311F" w:rsidRPr="004D4B83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Pr="004D4B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5650" w:type="dxa"/>
            <w:vAlign w:val="center"/>
          </w:tcPr>
          <w:p w14:paraId="5717413B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11F" w14:paraId="6C183557" w14:textId="77777777" w:rsidTr="001C0624">
        <w:trPr>
          <w:trHeight w:val="523"/>
          <w:jc w:val="center"/>
        </w:trPr>
        <w:tc>
          <w:tcPr>
            <w:tcW w:w="566" w:type="dxa"/>
            <w:vAlign w:val="center"/>
          </w:tcPr>
          <w:p w14:paraId="381B66F8" w14:textId="6544E40E" w:rsidR="00BE311F" w:rsidRPr="0016444C" w:rsidRDefault="00BE311F" w:rsidP="00BE311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E4A105D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A627236" w14:textId="3DAFA272" w:rsidR="00BE311F" w:rsidRDefault="00BE311F" w:rsidP="00BE31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деталей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3DC464D3" w14:textId="15F7CFC6" w:rsidR="00BE311F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325CB903" w14:textId="5EEAA908" w:rsidR="00BE311F" w:rsidRPr="003E3B6B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BD3">
              <w:rPr>
                <w:rFonts w:ascii="Times New Roman" w:hAnsi="Times New Roman" w:cs="Times New Roman"/>
                <w:bCs/>
                <w:sz w:val="20"/>
                <w:szCs w:val="20"/>
              </w:rPr>
              <w:t>15,76</w:t>
            </w:r>
          </w:p>
        </w:tc>
        <w:tc>
          <w:tcPr>
            <w:tcW w:w="1842" w:type="dxa"/>
            <w:vAlign w:val="center"/>
          </w:tcPr>
          <w:p w14:paraId="2A327112" w14:textId="0D56EEA0" w:rsidR="00BE311F" w:rsidRPr="004D4B83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Pr="004D4B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5650" w:type="dxa"/>
            <w:vAlign w:val="center"/>
          </w:tcPr>
          <w:p w14:paraId="6C28963B" w14:textId="6325FE60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11F" w14:paraId="33594822" w14:textId="77777777" w:rsidTr="001C0624">
        <w:trPr>
          <w:trHeight w:val="344"/>
          <w:jc w:val="center"/>
        </w:trPr>
        <w:tc>
          <w:tcPr>
            <w:tcW w:w="566" w:type="dxa"/>
            <w:vAlign w:val="center"/>
          </w:tcPr>
          <w:p w14:paraId="77C337A0" w14:textId="77777777" w:rsidR="00BE311F" w:rsidRPr="0016444C" w:rsidRDefault="00BE311F" w:rsidP="00BE311F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739DA0E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16F1857" w14:textId="64C13382" w:rsidR="00BE311F" w:rsidRDefault="00BE311F" w:rsidP="00BE31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Устройство колодц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а 11Б</w:t>
            </w:r>
          </w:p>
        </w:tc>
        <w:tc>
          <w:tcPr>
            <w:tcW w:w="950" w:type="dxa"/>
            <w:vAlign w:val="center"/>
          </w:tcPr>
          <w:p w14:paraId="3E057F7F" w14:textId="77777777" w:rsidR="00BE311F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3F90652" w14:textId="77777777" w:rsidR="00BE311F" w:rsidRPr="003E3B6B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vAlign w:val="center"/>
          </w:tcPr>
          <w:p w14:paraId="33747A2A" w14:textId="77777777" w:rsidR="00BE311F" w:rsidRPr="00AF47ED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67F7933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11F" w14:paraId="39D1F77A" w14:textId="77777777" w:rsidTr="001C0624">
        <w:trPr>
          <w:trHeight w:val="374"/>
          <w:jc w:val="center"/>
        </w:trPr>
        <w:tc>
          <w:tcPr>
            <w:tcW w:w="566" w:type="dxa"/>
            <w:vAlign w:val="center"/>
          </w:tcPr>
          <w:p w14:paraId="03311972" w14:textId="1EEDDA55" w:rsidR="00BE311F" w:rsidRPr="0016444C" w:rsidRDefault="00BE311F" w:rsidP="00BE311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DA9DCC5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8872771" w14:textId="62E1F4F1" w:rsidR="00BE311F" w:rsidRDefault="00BE311F" w:rsidP="00BE31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плиты днища ПН10-1</w:t>
            </w:r>
          </w:p>
        </w:tc>
        <w:tc>
          <w:tcPr>
            <w:tcW w:w="950" w:type="dxa"/>
            <w:vAlign w:val="center"/>
          </w:tcPr>
          <w:p w14:paraId="0400FB89" w14:textId="117E9EEA" w:rsidR="00BE311F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34BE764F" w14:textId="41A336EC" w:rsidR="00BE311F" w:rsidRPr="003E3B6B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B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9CD8FBE" w14:textId="314386B7" w:rsidR="00BE311F" w:rsidRPr="004D4B83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Pr="004D4B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08</w:t>
            </w:r>
          </w:p>
        </w:tc>
        <w:tc>
          <w:tcPr>
            <w:tcW w:w="5650" w:type="dxa"/>
            <w:vAlign w:val="center"/>
          </w:tcPr>
          <w:p w14:paraId="2E1013BD" w14:textId="757B1E15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0,18м3/шт.</w:t>
            </w:r>
          </w:p>
        </w:tc>
      </w:tr>
      <w:tr w:rsidR="00BE311F" w14:paraId="3B654F89" w14:textId="77777777" w:rsidTr="001C0624">
        <w:trPr>
          <w:trHeight w:val="408"/>
          <w:jc w:val="center"/>
        </w:trPr>
        <w:tc>
          <w:tcPr>
            <w:tcW w:w="566" w:type="dxa"/>
            <w:vAlign w:val="center"/>
          </w:tcPr>
          <w:p w14:paraId="470FD78A" w14:textId="25DDC247" w:rsidR="00BE311F" w:rsidRPr="0016444C" w:rsidRDefault="00BE311F" w:rsidP="00BE311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5CCA944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7867144" w14:textId="0F3DF1AF" w:rsidR="00BE311F" w:rsidRDefault="00BE311F" w:rsidP="00BE31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стенового КС10-9</w:t>
            </w:r>
          </w:p>
        </w:tc>
        <w:tc>
          <w:tcPr>
            <w:tcW w:w="950" w:type="dxa"/>
            <w:vAlign w:val="center"/>
          </w:tcPr>
          <w:p w14:paraId="5BB41631" w14:textId="566D8956" w:rsidR="00BE311F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26C4437F" w14:textId="433A7C03" w:rsidR="00BE311F" w:rsidRPr="003E3B6B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B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525E35FA" w14:textId="7FC252E9" w:rsidR="00BE311F" w:rsidRPr="004D4B83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Pr="004D4B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08</w:t>
            </w:r>
          </w:p>
        </w:tc>
        <w:tc>
          <w:tcPr>
            <w:tcW w:w="5650" w:type="dxa"/>
            <w:vAlign w:val="center"/>
          </w:tcPr>
          <w:p w14:paraId="0349A5AB" w14:textId="6331AF3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0,24м3/шт.</w:t>
            </w:r>
          </w:p>
        </w:tc>
      </w:tr>
      <w:tr w:rsidR="00BE311F" w14:paraId="19B03E5E" w14:textId="77777777" w:rsidTr="001C0624">
        <w:trPr>
          <w:trHeight w:val="414"/>
          <w:jc w:val="center"/>
        </w:trPr>
        <w:tc>
          <w:tcPr>
            <w:tcW w:w="566" w:type="dxa"/>
            <w:vAlign w:val="center"/>
          </w:tcPr>
          <w:p w14:paraId="38A92060" w14:textId="4772D7A3" w:rsidR="00BE311F" w:rsidRPr="0016444C" w:rsidRDefault="00BE311F" w:rsidP="00BE311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B4BD90B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7D2507D" w14:textId="041BCD97" w:rsidR="00BE311F" w:rsidRDefault="00BE311F" w:rsidP="00BE31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плиты перекрытия колодца ПП10-2</w:t>
            </w:r>
          </w:p>
        </w:tc>
        <w:tc>
          <w:tcPr>
            <w:tcW w:w="950" w:type="dxa"/>
            <w:vAlign w:val="center"/>
          </w:tcPr>
          <w:p w14:paraId="1A66AEEB" w14:textId="39AACFF4" w:rsidR="00BE311F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7051293C" w14:textId="68F8A306" w:rsidR="00BE311F" w:rsidRPr="003E3B6B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B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4A7E804" w14:textId="3D4EA970" w:rsidR="00BE311F" w:rsidRPr="004D4B83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Pr="004D4B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08</w:t>
            </w:r>
          </w:p>
        </w:tc>
        <w:tc>
          <w:tcPr>
            <w:tcW w:w="5650" w:type="dxa"/>
            <w:vAlign w:val="center"/>
          </w:tcPr>
          <w:p w14:paraId="687CE028" w14:textId="136B9D5C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м3/шт.</w:t>
            </w:r>
          </w:p>
        </w:tc>
      </w:tr>
      <w:tr w:rsidR="00BE311F" w14:paraId="7FC98032" w14:textId="77777777" w:rsidTr="001C0624">
        <w:trPr>
          <w:trHeight w:val="420"/>
          <w:jc w:val="center"/>
        </w:trPr>
        <w:tc>
          <w:tcPr>
            <w:tcW w:w="566" w:type="dxa"/>
            <w:vAlign w:val="center"/>
          </w:tcPr>
          <w:p w14:paraId="19555BD7" w14:textId="1BC76AC0" w:rsidR="00BE311F" w:rsidRPr="0016444C" w:rsidRDefault="00BE311F" w:rsidP="00BE311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AB109B7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4CE9DAD" w14:textId="22809602" w:rsidR="00BE311F" w:rsidRDefault="00BE311F" w:rsidP="00BE31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доборного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КС7-6</w:t>
            </w:r>
          </w:p>
        </w:tc>
        <w:tc>
          <w:tcPr>
            <w:tcW w:w="950" w:type="dxa"/>
            <w:vAlign w:val="center"/>
          </w:tcPr>
          <w:p w14:paraId="3583DAC7" w14:textId="3A079E6C" w:rsidR="00BE311F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1E6CD18C" w14:textId="51556AF4" w:rsidR="00BE311F" w:rsidRPr="003E3B6B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B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FAFA5C0" w14:textId="0A1D7265" w:rsidR="00BE311F" w:rsidRPr="004D4B83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Pr="004D4B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08</w:t>
            </w:r>
          </w:p>
        </w:tc>
        <w:tc>
          <w:tcPr>
            <w:tcW w:w="5650" w:type="dxa"/>
            <w:vAlign w:val="center"/>
          </w:tcPr>
          <w:p w14:paraId="207691F1" w14:textId="51F609CE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75F5">
              <w:rPr>
                <w:rFonts w:ascii="Times New Roman" w:hAnsi="Times New Roman" w:cs="Times New Roman"/>
                <w:sz w:val="20"/>
                <w:szCs w:val="20"/>
              </w:rPr>
              <w:t>0,1м3/шт.</w:t>
            </w:r>
          </w:p>
        </w:tc>
      </w:tr>
      <w:tr w:rsidR="00BE311F" w14:paraId="7D88FA05" w14:textId="77777777" w:rsidTr="001C0624">
        <w:trPr>
          <w:trHeight w:val="412"/>
          <w:jc w:val="center"/>
        </w:trPr>
        <w:tc>
          <w:tcPr>
            <w:tcW w:w="566" w:type="dxa"/>
            <w:vAlign w:val="center"/>
          </w:tcPr>
          <w:p w14:paraId="70480076" w14:textId="4C56F5C1" w:rsidR="00BE311F" w:rsidRPr="0016444C" w:rsidRDefault="00BE311F" w:rsidP="00BE311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546AA47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2FF1F90" w14:textId="66E303D1" w:rsidR="00BE311F" w:rsidRDefault="00BE311F" w:rsidP="00BE31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опорного кольца КО7</w:t>
            </w:r>
          </w:p>
        </w:tc>
        <w:tc>
          <w:tcPr>
            <w:tcW w:w="950" w:type="dxa"/>
            <w:vAlign w:val="center"/>
          </w:tcPr>
          <w:p w14:paraId="206AB2E1" w14:textId="2E165CEB" w:rsidR="00BE311F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385D13DE" w14:textId="2AF75DBE" w:rsidR="00BE311F" w:rsidRPr="003E3B6B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B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5CFF2FA" w14:textId="510C803F" w:rsidR="00BE311F" w:rsidRPr="004D4B83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Pr="004D4B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08</w:t>
            </w:r>
          </w:p>
        </w:tc>
        <w:tc>
          <w:tcPr>
            <w:tcW w:w="5650" w:type="dxa"/>
            <w:vAlign w:val="center"/>
          </w:tcPr>
          <w:p w14:paraId="75A95E06" w14:textId="575B0031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E0A">
              <w:rPr>
                <w:rFonts w:ascii="Times New Roman" w:hAnsi="Times New Roman" w:cs="Times New Roman"/>
                <w:sz w:val="20"/>
                <w:szCs w:val="20"/>
              </w:rPr>
              <w:t>0,02м3/шт.</w:t>
            </w:r>
          </w:p>
        </w:tc>
      </w:tr>
      <w:tr w:rsidR="00BE311F" w14:paraId="700C6B96" w14:textId="77777777" w:rsidTr="001C0624">
        <w:trPr>
          <w:trHeight w:val="418"/>
          <w:jc w:val="center"/>
        </w:trPr>
        <w:tc>
          <w:tcPr>
            <w:tcW w:w="566" w:type="dxa"/>
            <w:vAlign w:val="center"/>
          </w:tcPr>
          <w:p w14:paraId="0AEC9D1D" w14:textId="3F1EDB2F" w:rsidR="00BE311F" w:rsidRPr="0016444C" w:rsidRDefault="00BE311F" w:rsidP="00BE311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254086D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CD3FB7D" w14:textId="59234891" w:rsidR="00BE311F" w:rsidRDefault="00BE311F" w:rsidP="00BE31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стремянки металлической С1-07</w:t>
            </w:r>
          </w:p>
        </w:tc>
        <w:tc>
          <w:tcPr>
            <w:tcW w:w="950" w:type="dxa"/>
            <w:vAlign w:val="center"/>
          </w:tcPr>
          <w:p w14:paraId="4B63C599" w14:textId="39A3CAAD" w:rsidR="00BE311F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4DA05A98" w14:textId="5BA32D2E" w:rsidR="00BE311F" w:rsidRPr="003E3B6B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B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BC05529" w14:textId="4B850AEA" w:rsidR="00BE311F" w:rsidRPr="004D4B83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Pr="004D4B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08</w:t>
            </w:r>
          </w:p>
        </w:tc>
        <w:tc>
          <w:tcPr>
            <w:tcW w:w="5650" w:type="dxa"/>
            <w:vAlign w:val="center"/>
          </w:tcPr>
          <w:p w14:paraId="3C8FB480" w14:textId="478C1AF0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29,2кг</w:t>
            </w:r>
          </w:p>
        </w:tc>
      </w:tr>
      <w:tr w:rsidR="00BE311F" w14:paraId="242EA55E" w14:textId="77777777" w:rsidTr="001C0624">
        <w:trPr>
          <w:trHeight w:val="424"/>
          <w:jc w:val="center"/>
        </w:trPr>
        <w:tc>
          <w:tcPr>
            <w:tcW w:w="566" w:type="dxa"/>
            <w:vAlign w:val="center"/>
          </w:tcPr>
          <w:p w14:paraId="27885893" w14:textId="1DCB6D66" w:rsidR="00BE311F" w:rsidRPr="0016444C" w:rsidRDefault="00BE311F" w:rsidP="00BE311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4BAB547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9C92F45" w14:textId="61CA4080" w:rsidR="00BE311F" w:rsidRDefault="00BE311F" w:rsidP="00BE31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(К)</w:t>
            </w:r>
          </w:p>
        </w:tc>
        <w:tc>
          <w:tcPr>
            <w:tcW w:w="950" w:type="dxa"/>
            <w:vAlign w:val="center"/>
          </w:tcPr>
          <w:p w14:paraId="36275909" w14:textId="27195335" w:rsidR="00BE311F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1E8F888F" w14:textId="1199D087" w:rsidR="00BE311F" w:rsidRPr="003E3B6B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B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376AB12" w14:textId="66843B33" w:rsidR="00BE311F" w:rsidRPr="004D4B83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Pr="004D4B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08</w:t>
            </w:r>
          </w:p>
        </w:tc>
        <w:tc>
          <w:tcPr>
            <w:tcW w:w="5650" w:type="dxa"/>
            <w:vAlign w:val="center"/>
          </w:tcPr>
          <w:p w14:paraId="7A8D9233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11F" w14:paraId="2C9C4F4B" w14:textId="77777777" w:rsidTr="001C0624">
        <w:trPr>
          <w:trHeight w:val="523"/>
          <w:jc w:val="center"/>
        </w:trPr>
        <w:tc>
          <w:tcPr>
            <w:tcW w:w="566" w:type="dxa"/>
            <w:vAlign w:val="center"/>
          </w:tcPr>
          <w:p w14:paraId="6E9B5642" w14:textId="203094EF" w:rsidR="00BE311F" w:rsidRPr="0016444C" w:rsidRDefault="00BE311F" w:rsidP="00BE311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84909C0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507FA9F" w14:textId="6C1E0AB3" w:rsidR="00BE311F" w:rsidRDefault="00BE311F" w:rsidP="00BE31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деталей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950" w:type="dxa"/>
            <w:vAlign w:val="center"/>
          </w:tcPr>
          <w:p w14:paraId="1E266082" w14:textId="578D5B3A" w:rsidR="00BE311F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41511E4A" w14:textId="64F1B6FB" w:rsidR="00BE311F" w:rsidRPr="003E3B6B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BD3">
              <w:rPr>
                <w:rFonts w:ascii="Times New Roman" w:hAnsi="Times New Roman" w:cs="Times New Roman"/>
                <w:bCs/>
                <w:sz w:val="20"/>
                <w:szCs w:val="20"/>
              </w:rPr>
              <w:t>10,86</w:t>
            </w:r>
          </w:p>
        </w:tc>
        <w:tc>
          <w:tcPr>
            <w:tcW w:w="1842" w:type="dxa"/>
            <w:vAlign w:val="center"/>
          </w:tcPr>
          <w:p w14:paraId="6003C629" w14:textId="77A20F6B" w:rsidR="00BE311F" w:rsidRPr="004D4B83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Pr="004D4B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5650" w:type="dxa"/>
            <w:vAlign w:val="center"/>
          </w:tcPr>
          <w:p w14:paraId="0BD60577" w14:textId="205A8A4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11F" w14:paraId="0791640A" w14:textId="77777777" w:rsidTr="003219C1">
        <w:trPr>
          <w:trHeight w:val="342"/>
          <w:jc w:val="center"/>
        </w:trPr>
        <w:tc>
          <w:tcPr>
            <w:tcW w:w="566" w:type="dxa"/>
            <w:vAlign w:val="center"/>
          </w:tcPr>
          <w:p w14:paraId="488C215C" w14:textId="02CE551E" w:rsidR="00BE311F" w:rsidRPr="0016444C" w:rsidRDefault="00BE311F" w:rsidP="00BE311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2E893F9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F819138" w14:textId="7AB6E764" w:rsidR="00BE311F" w:rsidRDefault="00BE311F" w:rsidP="00BE31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деталей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58AD0269" w14:textId="55D7D3D3" w:rsidR="00BE311F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004253BC" w14:textId="53E62017" w:rsidR="00BE311F" w:rsidRPr="003E3B6B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BD3">
              <w:rPr>
                <w:rFonts w:ascii="Times New Roman" w:hAnsi="Times New Roman" w:cs="Times New Roman"/>
                <w:bCs/>
                <w:sz w:val="20"/>
                <w:szCs w:val="20"/>
              </w:rPr>
              <w:t>10,86</w:t>
            </w:r>
          </w:p>
        </w:tc>
        <w:tc>
          <w:tcPr>
            <w:tcW w:w="1842" w:type="dxa"/>
            <w:vAlign w:val="center"/>
          </w:tcPr>
          <w:p w14:paraId="0B9301C2" w14:textId="10328F8A" w:rsidR="00BE311F" w:rsidRPr="004D4B83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Pr="004D4B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5650" w:type="dxa"/>
            <w:vAlign w:val="center"/>
          </w:tcPr>
          <w:p w14:paraId="21B71445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11F" w14:paraId="3905466E" w14:textId="77777777" w:rsidTr="001C0624">
        <w:trPr>
          <w:trHeight w:val="517"/>
          <w:jc w:val="center"/>
        </w:trPr>
        <w:tc>
          <w:tcPr>
            <w:tcW w:w="566" w:type="dxa"/>
            <w:vAlign w:val="center"/>
          </w:tcPr>
          <w:p w14:paraId="0C494701" w14:textId="5C0A9655" w:rsidR="00BE311F" w:rsidRPr="0016444C" w:rsidRDefault="00BE311F" w:rsidP="00BE311F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2359F97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E3866D5" w14:textId="076B45EB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24CDC057" w14:textId="44DBF7BE" w:rsidR="00BE311F" w:rsidRPr="00955835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04587D9C" w14:textId="3D822541" w:rsidR="00BE311F" w:rsidRPr="003E3B6B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1D77F65" w14:textId="4B6D5C7E" w:rsidR="00BE311F" w:rsidRPr="00AF47ED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533F2899" w14:textId="119134DD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11F" w14:paraId="6D410D80" w14:textId="77777777" w:rsidTr="001C0624">
        <w:trPr>
          <w:trHeight w:val="328"/>
          <w:jc w:val="center"/>
        </w:trPr>
        <w:tc>
          <w:tcPr>
            <w:tcW w:w="566" w:type="dxa"/>
            <w:vAlign w:val="center"/>
          </w:tcPr>
          <w:p w14:paraId="2FFE5692" w14:textId="40A40D88" w:rsidR="00BE311F" w:rsidRPr="0016444C" w:rsidRDefault="00BE311F" w:rsidP="00BE311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B4BFC79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D219B34" w14:textId="3965EA64" w:rsidR="00BE311F" w:rsidRDefault="00BE311F" w:rsidP="00BE31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Сварка труб ВУС Ф530х10 (изготовление футляра)</w:t>
            </w:r>
          </w:p>
        </w:tc>
        <w:tc>
          <w:tcPr>
            <w:tcW w:w="950" w:type="dxa"/>
            <w:vAlign w:val="center"/>
          </w:tcPr>
          <w:p w14:paraId="4D4BED49" w14:textId="15DDC3A4" w:rsidR="00BE311F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822" w:type="dxa"/>
            <w:vAlign w:val="center"/>
          </w:tcPr>
          <w:p w14:paraId="74DAE9B9" w14:textId="77A71EBA" w:rsidR="00BE311F" w:rsidRPr="003E3B6B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5B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D45671B" w14:textId="25233BC5" w:rsidR="00BE311F" w:rsidRPr="004D4B83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Pr="004D4B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09</w:t>
            </w:r>
          </w:p>
        </w:tc>
        <w:tc>
          <w:tcPr>
            <w:tcW w:w="5650" w:type="dxa"/>
            <w:vAlign w:val="center"/>
          </w:tcPr>
          <w:p w14:paraId="3A9124E4" w14:textId="3FF4B35E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11F" w14:paraId="5F6C282A" w14:textId="77777777" w:rsidTr="004124BA">
        <w:trPr>
          <w:trHeight w:val="359"/>
          <w:jc w:val="center"/>
        </w:trPr>
        <w:tc>
          <w:tcPr>
            <w:tcW w:w="566" w:type="dxa"/>
            <w:vAlign w:val="center"/>
          </w:tcPr>
          <w:p w14:paraId="57563719" w14:textId="70A7E5A2" w:rsidR="00BE311F" w:rsidRPr="0016444C" w:rsidRDefault="00BE311F" w:rsidP="00BE311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18CAA2D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C694FFF" w14:textId="3C2734F5" w:rsidR="00BE311F" w:rsidRPr="00955835" w:rsidRDefault="00BE311F" w:rsidP="00BE311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Изоляция сварного стыка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термоусаживающими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лентами</w:t>
            </w:r>
          </w:p>
        </w:tc>
        <w:tc>
          <w:tcPr>
            <w:tcW w:w="950" w:type="dxa"/>
            <w:vAlign w:val="center"/>
          </w:tcPr>
          <w:p w14:paraId="5F2EC6B2" w14:textId="47277392" w:rsidR="00BE311F" w:rsidRPr="00955835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822" w:type="dxa"/>
            <w:vAlign w:val="center"/>
          </w:tcPr>
          <w:p w14:paraId="20898B6F" w14:textId="4F897657" w:rsidR="00BE311F" w:rsidRPr="003E3B6B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7B6E2F6" w14:textId="59A2704A" w:rsidR="00BE311F" w:rsidRPr="004D4B83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Pr="004D4B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09</w:t>
            </w:r>
          </w:p>
        </w:tc>
        <w:tc>
          <w:tcPr>
            <w:tcW w:w="5650" w:type="dxa"/>
            <w:vAlign w:val="center"/>
          </w:tcPr>
          <w:p w14:paraId="1E2DD5B4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11F" w14:paraId="2E461102" w14:textId="77777777" w:rsidTr="004124BA">
        <w:trPr>
          <w:trHeight w:val="359"/>
          <w:jc w:val="center"/>
        </w:trPr>
        <w:tc>
          <w:tcPr>
            <w:tcW w:w="566" w:type="dxa"/>
            <w:vAlign w:val="center"/>
          </w:tcPr>
          <w:p w14:paraId="32D80A4E" w14:textId="742176C7" w:rsidR="00BE311F" w:rsidRPr="0016444C" w:rsidRDefault="00BE311F" w:rsidP="00BE311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51020B7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6C3BFCE" w14:textId="4331F05F" w:rsidR="00BE311F" w:rsidRPr="00C70EB7" w:rsidRDefault="00BE311F" w:rsidP="00BE311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 стальных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электросварных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прямошовных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защитным покрытием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ВУС 530х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мм (футляр)</w:t>
            </w:r>
          </w:p>
        </w:tc>
        <w:tc>
          <w:tcPr>
            <w:tcW w:w="950" w:type="dxa"/>
            <w:vAlign w:val="center"/>
          </w:tcPr>
          <w:p w14:paraId="4EA22BEF" w14:textId="6DDF4DC4" w:rsidR="00BE311F" w:rsidRPr="00C70EB7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3E7C5175" w14:textId="2AB74F91" w:rsidR="00BE311F" w:rsidRPr="003E3B6B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3">
              <w:rPr>
                <w:rFonts w:ascii="Times New Roman" w:hAnsi="Times New Roman" w:cs="Times New Roman"/>
                <w:sz w:val="20"/>
                <w:szCs w:val="20"/>
              </w:rPr>
              <w:t>17,28</w:t>
            </w:r>
          </w:p>
        </w:tc>
        <w:tc>
          <w:tcPr>
            <w:tcW w:w="1842" w:type="dxa"/>
            <w:vAlign w:val="center"/>
          </w:tcPr>
          <w:p w14:paraId="424DC2FB" w14:textId="7C448AE3" w:rsidR="00BE311F" w:rsidRPr="004D4B83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Pr="004D4B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09</w:t>
            </w:r>
          </w:p>
        </w:tc>
        <w:tc>
          <w:tcPr>
            <w:tcW w:w="5650" w:type="dxa"/>
            <w:vAlign w:val="center"/>
          </w:tcPr>
          <w:p w14:paraId="3C3DE9FB" w14:textId="3E18374D" w:rsidR="00BE311F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11F" w14:paraId="641BF2F8" w14:textId="77777777" w:rsidTr="00B50E18">
        <w:trPr>
          <w:trHeight w:val="359"/>
          <w:jc w:val="center"/>
        </w:trPr>
        <w:tc>
          <w:tcPr>
            <w:tcW w:w="566" w:type="dxa"/>
            <w:vAlign w:val="center"/>
          </w:tcPr>
          <w:p w14:paraId="2691A247" w14:textId="42D6A51B" w:rsidR="00BE311F" w:rsidRPr="0016444C" w:rsidRDefault="00BE311F" w:rsidP="00BE311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C0B559C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9E01705" w14:textId="6533CF4D" w:rsidR="00BE311F" w:rsidRPr="00CF743A" w:rsidRDefault="00BE311F" w:rsidP="00BE311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Протаскивание трубы двухслойной гофрированной полиэтиленовой «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Корсис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PRO</w:t>
            </w:r>
            <w:r w:rsidRPr="00D835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D83502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OD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</w:t>
            </w:r>
            <w:r w:rsidRPr="00D835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SN</w:t>
            </w:r>
            <w:r w:rsidRPr="00D83502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у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становк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ц опорно-направляющего ОНК-315/530</w:t>
            </w:r>
          </w:p>
        </w:tc>
        <w:tc>
          <w:tcPr>
            <w:tcW w:w="950" w:type="dxa"/>
            <w:vAlign w:val="center"/>
          </w:tcPr>
          <w:p w14:paraId="44DFCA05" w14:textId="0FA4A799" w:rsidR="00BE311F" w:rsidRPr="00C70EB7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22" w:type="dxa"/>
            <w:vAlign w:val="center"/>
          </w:tcPr>
          <w:p w14:paraId="58560C4A" w14:textId="3ABE5E44" w:rsidR="00BE311F" w:rsidRPr="003E3B6B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  <w:r w:rsidRPr="00785BD3">
              <w:rPr>
                <w:rFonts w:ascii="Times New Roman" w:hAnsi="Times New Roman" w:cs="Times New Roman"/>
                <w:sz w:val="20"/>
                <w:szCs w:val="20"/>
              </w:rPr>
              <w:t>,28</w:t>
            </w:r>
          </w:p>
        </w:tc>
        <w:tc>
          <w:tcPr>
            <w:tcW w:w="1842" w:type="dxa"/>
            <w:vAlign w:val="center"/>
          </w:tcPr>
          <w:p w14:paraId="782250FD" w14:textId="1CE8C9EC" w:rsidR="00BE311F" w:rsidRPr="004D4B83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Pr="004D4B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09</w:t>
            </w:r>
          </w:p>
        </w:tc>
        <w:tc>
          <w:tcPr>
            <w:tcW w:w="5650" w:type="dxa"/>
            <w:vAlign w:val="center"/>
          </w:tcPr>
          <w:p w14:paraId="5789FF82" w14:textId="2A6CDB15" w:rsidR="00BE311F" w:rsidRPr="001C0624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ие кольца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ОНК-315/530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7шт.</w:t>
            </w:r>
          </w:p>
        </w:tc>
      </w:tr>
      <w:tr w:rsidR="00BE311F" w14:paraId="4194B9FE" w14:textId="77777777" w:rsidTr="00B50E18">
        <w:trPr>
          <w:trHeight w:val="359"/>
          <w:jc w:val="center"/>
        </w:trPr>
        <w:tc>
          <w:tcPr>
            <w:tcW w:w="566" w:type="dxa"/>
            <w:vAlign w:val="center"/>
          </w:tcPr>
          <w:p w14:paraId="2C485344" w14:textId="3F88DD8B" w:rsidR="00BE311F" w:rsidRPr="0016444C" w:rsidRDefault="00BE311F" w:rsidP="00BE311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DAF27F3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39C83B8" w14:textId="2D1D912B" w:rsidR="00BE311F" w:rsidRPr="00955835" w:rsidRDefault="00BE311F" w:rsidP="00BE311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 защитной проходной Ду315/530 мм для заделки футляра</w:t>
            </w:r>
          </w:p>
        </w:tc>
        <w:tc>
          <w:tcPr>
            <w:tcW w:w="950" w:type="dxa"/>
            <w:vAlign w:val="center"/>
          </w:tcPr>
          <w:p w14:paraId="56762028" w14:textId="6256DE9C" w:rsidR="00BE311F" w:rsidRPr="00955835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CBC712E" w14:textId="39A6E528" w:rsidR="00BE311F" w:rsidRPr="003E3B6B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  <w:vAlign w:val="center"/>
          </w:tcPr>
          <w:p w14:paraId="344EB29A" w14:textId="522D9693" w:rsidR="00BE311F" w:rsidRPr="004D4B83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Pr="004D4B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09</w:t>
            </w:r>
          </w:p>
        </w:tc>
        <w:tc>
          <w:tcPr>
            <w:tcW w:w="5650" w:type="dxa"/>
            <w:vAlign w:val="center"/>
          </w:tcPr>
          <w:p w14:paraId="4A267CF6" w14:textId="12078D4C" w:rsidR="00BE311F" w:rsidRPr="00C70EB7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11F" w14:paraId="539D3DC9" w14:textId="77777777" w:rsidTr="00B50E18">
        <w:trPr>
          <w:trHeight w:val="359"/>
          <w:jc w:val="center"/>
        </w:trPr>
        <w:tc>
          <w:tcPr>
            <w:tcW w:w="566" w:type="dxa"/>
            <w:vAlign w:val="center"/>
          </w:tcPr>
          <w:p w14:paraId="5ECFF8D5" w14:textId="00A7E415" w:rsidR="00BE311F" w:rsidRPr="0016444C" w:rsidRDefault="00BE311F" w:rsidP="00BE311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B89DEF0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33A9C0B" w14:textId="13662FF4" w:rsidR="00BE311F" w:rsidRPr="00955835" w:rsidRDefault="00BE311F" w:rsidP="00BE311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двухслойной гофрированной полиэтиленовой «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Корсис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PRO</w:t>
            </w:r>
            <w:r w:rsidRPr="00D835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D83502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OD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</w:t>
            </w:r>
            <w:r w:rsidRPr="00D835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SN</w:t>
            </w:r>
            <w:r w:rsidRPr="00D83502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траншее</w:t>
            </w:r>
          </w:p>
        </w:tc>
        <w:tc>
          <w:tcPr>
            <w:tcW w:w="950" w:type="dxa"/>
            <w:vAlign w:val="center"/>
          </w:tcPr>
          <w:p w14:paraId="1A811968" w14:textId="524A62BB" w:rsidR="00BE311F" w:rsidRPr="00955835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65B8623A" w14:textId="0ABA7787" w:rsidR="00BE311F" w:rsidRPr="003E3B6B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3">
              <w:rPr>
                <w:rFonts w:ascii="Times New Roman" w:hAnsi="Times New Roman" w:cs="Times New Roman"/>
                <w:sz w:val="20"/>
                <w:szCs w:val="20"/>
              </w:rPr>
              <w:t>39,4</w:t>
            </w:r>
          </w:p>
        </w:tc>
        <w:tc>
          <w:tcPr>
            <w:tcW w:w="1842" w:type="dxa"/>
            <w:vAlign w:val="center"/>
          </w:tcPr>
          <w:p w14:paraId="6D9D34CB" w14:textId="7D8DDDFF" w:rsidR="00BE311F" w:rsidRPr="004D4B83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Pr="004D4B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09</w:t>
            </w:r>
          </w:p>
        </w:tc>
        <w:tc>
          <w:tcPr>
            <w:tcW w:w="5650" w:type="dxa"/>
            <w:vAlign w:val="center"/>
          </w:tcPr>
          <w:p w14:paraId="42FF34E6" w14:textId="7EE1B8B5" w:rsidR="00BE311F" w:rsidRPr="00C70EB7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11F" w14:paraId="2769AD72" w14:textId="77777777" w:rsidTr="00B50E18">
        <w:trPr>
          <w:trHeight w:val="359"/>
          <w:jc w:val="center"/>
        </w:trPr>
        <w:tc>
          <w:tcPr>
            <w:tcW w:w="566" w:type="dxa"/>
            <w:vAlign w:val="center"/>
          </w:tcPr>
          <w:p w14:paraId="3994B7C5" w14:textId="43E5B127" w:rsidR="00BE311F" w:rsidRPr="0016444C" w:rsidRDefault="00BE311F" w:rsidP="00BE311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95AD337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C65A5DE" w14:textId="3A9EEE9E" w:rsidR="00BE311F" w:rsidRDefault="00BE311F" w:rsidP="00BE311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2EA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Пробивка отверстий 320*320мм в стене колодца </w:t>
            </w:r>
          </w:p>
        </w:tc>
        <w:tc>
          <w:tcPr>
            <w:tcW w:w="950" w:type="dxa"/>
            <w:vAlign w:val="center"/>
          </w:tcPr>
          <w:p w14:paraId="72991B06" w14:textId="7E34E662" w:rsidR="00BE311F" w:rsidRPr="00955835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EAC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6AEAC2A" w14:textId="4E772647" w:rsidR="00BE311F" w:rsidRPr="003E3B6B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  <w:vAlign w:val="center"/>
          </w:tcPr>
          <w:p w14:paraId="260FB22F" w14:textId="19A0CBD1" w:rsidR="00BE311F" w:rsidRPr="004D4B83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Pr="004D4B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09</w:t>
            </w:r>
          </w:p>
        </w:tc>
        <w:tc>
          <w:tcPr>
            <w:tcW w:w="5650" w:type="dxa"/>
            <w:vAlign w:val="center"/>
          </w:tcPr>
          <w:p w14:paraId="5A6C27D1" w14:textId="77777777" w:rsidR="00BE311F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Колодец 11А -2шт.</w:t>
            </w:r>
          </w:p>
          <w:p w14:paraId="43337058" w14:textId="02406ADA" w:rsidR="00BE311F" w:rsidRPr="00C70EB7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Колодец 11Б -2шт.</w:t>
            </w:r>
          </w:p>
        </w:tc>
      </w:tr>
      <w:tr w:rsidR="00BE311F" w14:paraId="1B367B2C" w14:textId="77777777" w:rsidTr="004124BA">
        <w:trPr>
          <w:jc w:val="center"/>
        </w:trPr>
        <w:tc>
          <w:tcPr>
            <w:tcW w:w="566" w:type="dxa"/>
            <w:vAlign w:val="center"/>
          </w:tcPr>
          <w:p w14:paraId="5029EAB7" w14:textId="5DC9EF7F" w:rsidR="00BE311F" w:rsidRPr="0016444C" w:rsidRDefault="00BE311F" w:rsidP="00BE311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31E610B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F7DD8C8" w14:textId="7C4FCC36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цементно-песчаным раствором марки М100</w:t>
            </w:r>
          </w:p>
        </w:tc>
        <w:tc>
          <w:tcPr>
            <w:tcW w:w="950" w:type="dxa"/>
            <w:vAlign w:val="center"/>
          </w:tcPr>
          <w:p w14:paraId="49F25F2D" w14:textId="1C5A3B78" w:rsidR="00BE311F" w:rsidRPr="00955835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23A1830" w14:textId="4CA81AC6" w:rsidR="00BE311F" w:rsidRPr="003E3B6B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785BD3">
              <w:rPr>
                <w:rFonts w:ascii="Times New Roman" w:hAnsi="Times New Roman" w:cs="Times New Roman"/>
                <w:sz w:val="20"/>
                <w:szCs w:val="20"/>
              </w:rPr>
              <w:t>,18</w:t>
            </w:r>
          </w:p>
        </w:tc>
        <w:tc>
          <w:tcPr>
            <w:tcW w:w="1842" w:type="dxa"/>
            <w:vAlign w:val="center"/>
          </w:tcPr>
          <w:p w14:paraId="39BED748" w14:textId="451FBC69" w:rsidR="00BE311F" w:rsidRPr="004D4B83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Pr="004D4B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09</w:t>
            </w:r>
          </w:p>
        </w:tc>
        <w:tc>
          <w:tcPr>
            <w:tcW w:w="5650" w:type="dxa"/>
            <w:vAlign w:val="center"/>
          </w:tcPr>
          <w:p w14:paraId="6955CA15" w14:textId="2C266633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11F" w14:paraId="7CAB358B" w14:textId="77777777" w:rsidTr="004124BA">
        <w:trPr>
          <w:jc w:val="center"/>
        </w:trPr>
        <w:tc>
          <w:tcPr>
            <w:tcW w:w="566" w:type="dxa"/>
            <w:vAlign w:val="center"/>
          </w:tcPr>
          <w:p w14:paraId="141FFDE9" w14:textId="26F5C7A2" w:rsidR="00BE311F" w:rsidRPr="0016444C" w:rsidRDefault="00BE311F" w:rsidP="00BE311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A5C8C97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8A587E" w14:textId="795B3FD0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Заливка бетоном В15 участков в лотковой части в колодцах</w:t>
            </w:r>
          </w:p>
        </w:tc>
        <w:tc>
          <w:tcPr>
            <w:tcW w:w="950" w:type="dxa"/>
            <w:vAlign w:val="center"/>
          </w:tcPr>
          <w:p w14:paraId="4571B93B" w14:textId="3CAC1908" w:rsidR="00BE311F" w:rsidRPr="00955835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6DBF602" w14:textId="31491529" w:rsidR="00BE311F" w:rsidRPr="003E3B6B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BD3">
              <w:rPr>
                <w:rFonts w:ascii="Times New Roman" w:hAnsi="Times New Roman" w:cs="Times New Roman"/>
                <w:sz w:val="20"/>
                <w:szCs w:val="20"/>
              </w:rPr>
              <w:t>0,93</w:t>
            </w:r>
          </w:p>
        </w:tc>
        <w:tc>
          <w:tcPr>
            <w:tcW w:w="1842" w:type="dxa"/>
            <w:vAlign w:val="center"/>
          </w:tcPr>
          <w:p w14:paraId="2F7981F2" w14:textId="63070908" w:rsidR="00BE311F" w:rsidRPr="004D4B83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Pr="004D4B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09</w:t>
            </w:r>
          </w:p>
        </w:tc>
        <w:tc>
          <w:tcPr>
            <w:tcW w:w="5650" w:type="dxa"/>
            <w:vAlign w:val="center"/>
          </w:tcPr>
          <w:p w14:paraId="637AE4DF" w14:textId="582B713E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11F" w14:paraId="6959A1FB" w14:textId="77777777" w:rsidTr="005D2366">
        <w:trPr>
          <w:trHeight w:val="346"/>
          <w:jc w:val="center"/>
        </w:trPr>
        <w:tc>
          <w:tcPr>
            <w:tcW w:w="566" w:type="dxa"/>
            <w:shd w:val="clear" w:color="auto" w:fill="DBDBDB" w:themeFill="accent3" w:themeFillTint="66"/>
            <w:vAlign w:val="center"/>
          </w:tcPr>
          <w:p w14:paraId="0F51CCA2" w14:textId="77777777" w:rsidR="00BE311F" w:rsidRPr="0016444C" w:rsidRDefault="00BE311F" w:rsidP="00BE311F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DBDBDB" w:themeFill="accent3" w:themeFillTint="66"/>
            <w:vAlign w:val="center"/>
          </w:tcPr>
          <w:p w14:paraId="50240C5C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shd w:val="clear" w:color="auto" w:fill="DBDBDB" w:themeFill="accent3" w:themeFillTint="66"/>
            <w:vAlign w:val="center"/>
          </w:tcPr>
          <w:p w14:paraId="11FB1764" w14:textId="08C66BD3" w:rsidR="00BE311F" w:rsidRPr="00955835" w:rsidRDefault="00BE311F" w:rsidP="00BE31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62203">
              <w:rPr>
                <w:rFonts w:ascii="Times New Roman" w:hAnsi="Times New Roman" w:cs="Times New Roman"/>
                <w:b/>
                <w:bCs/>
                <w:szCs w:val="20"/>
              </w:rPr>
              <w:t>Хозбытовая</w:t>
            </w:r>
            <w:proofErr w:type="spellEnd"/>
            <w:r w:rsidRPr="00762203">
              <w:rPr>
                <w:rFonts w:ascii="Times New Roman" w:hAnsi="Times New Roman" w:cs="Times New Roman"/>
                <w:b/>
                <w:bCs/>
                <w:szCs w:val="20"/>
              </w:rPr>
              <w:t xml:space="preserve"> канализация (уч.10-10А)</w:t>
            </w:r>
          </w:p>
        </w:tc>
        <w:tc>
          <w:tcPr>
            <w:tcW w:w="950" w:type="dxa"/>
            <w:shd w:val="clear" w:color="auto" w:fill="DBDBDB" w:themeFill="accent3" w:themeFillTint="66"/>
            <w:vAlign w:val="center"/>
          </w:tcPr>
          <w:p w14:paraId="68BD155E" w14:textId="77777777" w:rsidR="00BE311F" w:rsidRPr="00955835" w:rsidRDefault="00BE311F" w:rsidP="00BE311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DBDBDB" w:themeFill="accent3" w:themeFillTint="66"/>
            <w:vAlign w:val="center"/>
          </w:tcPr>
          <w:p w14:paraId="38E9A046" w14:textId="77777777" w:rsidR="00BE311F" w:rsidRPr="003E3B6B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BDBDB" w:themeFill="accent3" w:themeFillTint="66"/>
            <w:vAlign w:val="center"/>
          </w:tcPr>
          <w:p w14:paraId="75B67132" w14:textId="77777777" w:rsidR="00BE311F" w:rsidRPr="00AF47ED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shd w:val="clear" w:color="auto" w:fill="DBDBDB" w:themeFill="accent3" w:themeFillTint="66"/>
            <w:vAlign w:val="center"/>
          </w:tcPr>
          <w:p w14:paraId="73218E36" w14:textId="77777777" w:rsidR="00BE311F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11F" w14:paraId="53E80E30" w14:textId="77777777" w:rsidTr="00B47371">
        <w:trPr>
          <w:trHeight w:val="346"/>
          <w:jc w:val="center"/>
        </w:trPr>
        <w:tc>
          <w:tcPr>
            <w:tcW w:w="566" w:type="dxa"/>
            <w:vAlign w:val="center"/>
          </w:tcPr>
          <w:p w14:paraId="1D1992A1" w14:textId="437FFE53" w:rsidR="00BE311F" w:rsidRPr="0016444C" w:rsidRDefault="00BE311F" w:rsidP="00BE311F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91AE66E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806EFCB" w14:textId="7F0BE109" w:rsidR="00BE311F" w:rsidRPr="00955835" w:rsidRDefault="00BE311F" w:rsidP="00BE31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204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Сопутствующие работы</w:t>
            </w:r>
          </w:p>
        </w:tc>
        <w:tc>
          <w:tcPr>
            <w:tcW w:w="950" w:type="dxa"/>
            <w:vAlign w:val="center"/>
          </w:tcPr>
          <w:p w14:paraId="5D29EC87" w14:textId="77777777" w:rsidR="00BE311F" w:rsidRPr="00955835" w:rsidRDefault="00BE311F" w:rsidP="00BE311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2C63D036" w14:textId="77777777" w:rsidR="00BE311F" w:rsidRPr="003E3B6B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C3760F1" w14:textId="77777777" w:rsidR="00BE311F" w:rsidRPr="00AF47ED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38EAF4E" w14:textId="77777777" w:rsidR="00BE311F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11F" w14:paraId="579F47C4" w14:textId="77777777" w:rsidTr="003219C1">
        <w:trPr>
          <w:trHeight w:val="573"/>
          <w:jc w:val="center"/>
        </w:trPr>
        <w:tc>
          <w:tcPr>
            <w:tcW w:w="566" w:type="dxa"/>
            <w:vAlign w:val="center"/>
          </w:tcPr>
          <w:p w14:paraId="333CC0A6" w14:textId="3DF86C4A" w:rsidR="00BE311F" w:rsidRPr="0016444C" w:rsidRDefault="00BE311F" w:rsidP="00BE311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CB75C06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152231A" w14:textId="66B63E28" w:rsidR="00BE311F" w:rsidRPr="00955835" w:rsidRDefault="00BE311F" w:rsidP="00BE31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2042A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люка чугунного тяжелого (с сохранением материала)</w:t>
            </w:r>
          </w:p>
        </w:tc>
        <w:tc>
          <w:tcPr>
            <w:tcW w:w="950" w:type="dxa"/>
            <w:vAlign w:val="center"/>
          </w:tcPr>
          <w:p w14:paraId="27197CE1" w14:textId="787B6E8D" w:rsidR="00BE311F" w:rsidRPr="00955835" w:rsidRDefault="00BE311F" w:rsidP="00BE311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7D894D0" w14:textId="324D1840" w:rsidR="00BE311F" w:rsidRPr="003E3B6B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6AD1B791" w14:textId="77777777" w:rsidR="00BE311F" w:rsidRPr="00AF47ED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A7C24DF" w14:textId="77777777" w:rsidR="00BE311F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11F" w14:paraId="1346EBA0" w14:textId="77777777" w:rsidTr="00B47371">
        <w:trPr>
          <w:trHeight w:val="346"/>
          <w:jc w:val="center"/>
        </w:trPr>
        <w:tc>
          <w:tcPr>
            <w:tcW w:w="566" w:type="dxa"/>
            <w:vAlign w:val="center"/>
          </w:tcPr>
          <w:p w14:paraId="1491125B" w14:textId="7E5F35EF" w:rsidR="00BE311F" w:rsidRPr="0016444C" w:rsidRDefault="00BE311F" w:rsidP="00BE311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C79F2F8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D6AD9A1" w14:textId="1706B6FF" w:rsidR="00BE311F" w:rsidRPr="00955835" w:rsidRDefault="00BE311F" w:rsidP="00BE31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2042A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кирпичной горловины колодца (h)30см -2шт</w:t>
            </w:r>
          </w:p>
        </w:tc>
        <w:tc>
          <w:tcPr>
            <w:tcW w:w="950" w:type="dxa"/>
            <w:vAlign w:val="center"/>
          </w:tcPr>
          <w:p w14:paraId="572BBE8B" w14:textId="77A71EBD" w:rsidR="00BE311F" w:rsidRPr="00955835" w:rsidRDefault="00BE311F" w:rsidP="00BE311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12042A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22" w:type="dxa"/>
            <w:vAlign w:val="center"/>
          </w:tcPr>
          <w:p w14:paraId="4439B828" w14:textId="61532B26" w:rsidR="00BE311F" w:rsidRPr="003E3B6B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0,21</w:t>
            </w:r>
          </w:p>
        </w:tc>
        <w:tc>
          <w:tcPr>
            <w:tcW w:w="1842" w:type="dxa"/>
          </w:tcPr>
          <w:p w14:paraId="755AB251" w14:textId="77777777" w:rsidR="00BE311F" w:rsidRPr="00AF47ED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3377BAD2" w14:textId="77777777" w:rsidR="00BE311F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11F" w14:paraId="4A849620" w14:textId="77777777" w:rsidTr="003219C1">
        <w:trPr>
          <w:trHeight w:val="625"/>
          <w:jc w:val="center"/>
        </w:trPr>
        <w:tc>
          <w:tcPr>
            <w:tcW w:w="566" w:type="dxa"/>
            <w:vAlign w:val="center"/>
          </w:tcPr>
          <w:p w14:paraId="68482EC7" w14:textId="25A516F9" w:rsidR="00BE311F" w:rsidRPr="0016444C" w:rsidRDefault="00BE311F" w:rsidP="00BE311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4376E0C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D858F76" w14:textId="663C24F6" w:rsidR="00BE311F" w:rsidRPr="00955835" w:rsidRDefault="00BE311F" w:rsidP="00BE31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2042A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горловины из ж/б конструкций на канализационный колодец</w:t>
            </w:r>
          </w:p>
        </w:tc>
        <w:tc>
          <w:tcPr>
            <w:tcW w:w="950" w:type="dxa"/>
            <w:vAlign w:val="center"/>
          </w:tcPr>
          <w:p w14:paraId="17DD7830" w14:textId="42C0116F" w:rsidR="00BE311F" w:rsidRPr="00955835" w:rsidRDefault="00BE311F" w:rsidP="00BE311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12042A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22" w:type="dxa"/>
            <w:vAlign w:val="center"/>
          </w:tcPr>
          <w:p w14:paraId="26588682" w14:textId="5D69B48D" w:rsidR="00BE311F" w:rsidRPr="003E3B6B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1842" w:type="dxa"/>
          </w:tcPr>
          <w:p w14:paraId="2D2CDE21" w14:textId="77777777" w:rsidR="00BE311F" w:rsidRPr="00AF47ED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D52549B" w14:textId="77777777" w:rsidR="00BE311F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11F" w14:paraId="193847C9" w14:textId="77777777" w:rsidTr="00B47371">
        <w:trPr>
          <w:trHeight w:val="346"/>
          <w:jc w:val="center"/>
        </w:trPr>
        <w:tc>
          <w:tcPr>
            <w:tcW w:w="566" w:type="dxa"/>
            <w:vAlign w:val="center"/>
          </w:tcPr>
          <w:p w14:paraId="5B801EF8" w14:textId="496F1FC1" w:rsidR="00BE311F" w:rsidRPr="0016444C" w:rsidRDefault="00BE311F" w:rsidP="00BE311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D30E5A9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7E76EDE" w14:textId="31D3403B" w:rsidR="00BE311F" w:rsidRPr="00955835" w:rsidRDefault="00BE311F" w:rsidP="00BE31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2042A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люка чугунного тяжелого (ранее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12042A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демонтированного)</w:t>
            </w:r>
          </w:p>
        </w:tc>
        <w:tc>
          <w:tcPr>
            <w:tcW w:w="950" w:type="dxa"/>
            <w:vAlign w:val="center"/>
          </w:tcPr>
          <w:p w14:paraId="449518C2" w14:textId="1053F83F" w:rsidR="00BE311F" w:rsidRPr="00955835" w:rsidRDefault="00BE311F" w:rsidP="00BE311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6E3A9B6" w14:textId="00673014" w:rsidR="00BE311F" w:rsidRPr="003E3B6B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06F27FCA" w14:textId="77777777" w:rsidR="00BE311F" w:rsidRPr="00AF47ED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01D259A" w14:textId="77777777" w:rsidR="00BE311F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11F" w14:paraId="6DF164E6" w14:textId="77777777" w:rsidTr="005D2366">
        <w:trPr>
          <w:trHeight w:val="346"/>
          <w:jc w:val="center"/>
        </w:trPr>
        <w:tc>
          <w:tcPr>
            <w:tcW w:w="566" w:type="dxa"/>
            <w:shd w:val="clear" w:color="auto" w:fill="DBDBDB" w:themeFill="accent3" w:themeFillTint="66"/>
            <w:vAlign w:val="center"/>
          </w:tcPr>
          <w:p w14:paraId="1F269E66" w14:textId="77777777" w:rsidR="00BE311F" w:rsidRPr="0016444C" w:rsidRDefault="00BE311F" w:rsidP="00BE311F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DBDBDB" w:themeFill="accent3" w:themeFillTint="66"/>
            <w:vAlign w:val="center"/>
          </w:tcPr>
          <w:p w14:paraId="27976142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7" w:type="dxa"/>
            <w:gridSpan w:val="4"/>
            <w:shd w:val="clear" w:color="auto" w:fill="DBDBDB" w:themeFill="accent3" w:themeFillTint="66"/>
          </w:tcPr>
          <w:p w14:paraId="3FE22A75" w14:textId="50BF6D47" w:rsidR="00BE311F" w:rsidRPr="00AF47ED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>Переустройство канализации на участке Ксущ.-К11А</w:t>
            </w:r>
          </w:p>
        </w:tc>
        <w:tc>
          <w:tcPr>
            <w:tcW w:w="5650" w:type="dxa"/>
            <w:shd w:val="clear" w:color="auto" w:fill="DBDBDB" w:themeFill="accent3" w:themeFillTint="66"/>
            <w:vAlign w:val="center"/>
          </w:tcPr>
          <w:p w14:paraId="62839B80" w14:textId="77777777" w:rsidR="00BE311F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11F" w14:paraId="00AB4D46" w14:textId="77777777" w:rsidTr="00B47371">
        <w:trPr>
          <w:trHeight w:val="346"/>
          <w:jc w:val="center"/>
        </w:trPr>
        <w:tc>
          <w:tcPr>
            <w:tcW w:w="566" w:type="dxa"/>
            <w:vAlign w:val="center"/>
          </w:tcPr>
          <w:p w14:paraId="52D2A3E7" w14:textId="41AFA306" w:rsidR="00BE311F" w:rsidRPr="0016444C" w:rsidRDefault="00BE311F" w:rsidP="00BE311F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5E6B87F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F40C956" w14:textId="5E216BFE" w:rsidR="00BE311F" w:rsidRPr="00955835" w:rsidRDefault="00BE311F" w:rsidP="00BE31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6378C2FA" w14:textId="77777777" w:rsidR="00BE311F" w:rsidRPr="00955835" w:rsidRDefault="00BE311F" w:rsidP="00BE311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2ADCEFC0" w14:textId="77777777" w:rsidR="00BE311F" w:rsidRPr="003E3B6B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8E6670C" w14:textId="77777777" w:rsidR="00BE311F" w:rsidRPr="00AF47ED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3A0C3072" w14:textId="77777777" w:rsidR="00BE311F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11F" w14:paraId="5CD01182" w14:textId="77777777" w:rsidTr="00B47371">
        <w:trPr>
          <w:trHeight w:val="346"/>
          <w:jc w:val="center"/>
        </w:trPr>
        <w:tc>
          <w:tcPr>
            <w:tcW w:w="566" w:type="dxa"/>
            <w:vAlign w:val="center"/>
          </w:tcPr>
          <w:p w14:paraId="46C03153" w14:textId="47220C06" w:rsidR="00BE311F" w:rsidRPr="0016444C" w:rsidRDefault="00BE311F" w:rsidP="00BE311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6310E26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2F8BAAC" w14:textId="4338D3E7" w:rsidR="00BE311F" w:rsidRPr="00955835" w:rsidRDefault="00BE311F" w:rsidP="00BE31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220*220мм в стенках колодца</w:t>
            </w:r>
          </w:p>
        </w:tc>
        <w:tc>
          <w:tcPr>
            <w:tcW w:w="950" w:type="dxa"/>
            <w:vAlign w:val="center"/>
          </w:tcPr>
          <w:p w14:paraId="0B1E1D6C" w14:textId="76261C95" w:rsidR="00BE311F" w:rsidRPr="00955835" w:rsidRDefault="00BE311F" w:rsidP="00BE311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D5B6FE9" w14:textId="2F236DE6" w:rsidR="00BE311F" w:rsidRPr="003E3B6B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57E0EF8C" w14:textId="361658AC" w:rsidR="00BE311F" w:rsidRPr="004D4B83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Pr="004D4B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5650" w:type="dxa"/>
            <w:vAlign w:val="center"/>
          </w:tcPr>
          <w:p w14:paraId="6B52A6A6" w14:textId="77777777" w:rsidR="00BE311F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11F" w14:paraId="26C79E4E" w14:textId="77777777" w:rsidTr="00B47371">
        <w:trPr>
          <w:trHeight w:val="346"/>
          <w:jc w:val="center"/>
        </w:trPr>
        <w:tc>
          <w:tcPr>
            <w:tcW w:w="566" w:type="dxa"/>
            <w:vAlign w:val="center"/>
          </w:tcPr>
          <w:p w14:paraId="65C8808C" w14:textId="00342504" w:rsidR="00BE311F" w:rsidRPr="0016444C" w:rsidRDefault="00BE311F" w:rsidP="00BE311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7F85CA4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E06DAFD" w14:textId="7F372F60" w:rsidR="00BE311F" w:rsidRPr="00955835" w:rsidRDefault="00BE311F" w:rsidP="00BE31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ПНД Ду.200мм</w:t>
            </w:r>
          </w:p>
        </w:tc>
        <w:tc>
          <w:tcPr>
            <w:tcW w:w="950" w:type="dxa"/>
            <w:vAlign w:val="center"/>
          </w:tcPr>
          <w:p w14:paraId="180C0CD4" w14:textId="03217D46" w:rsidR="00BE311F" w:rsidRPr="00955835" w:rsidRDefault="00BE311F" w:rsidP="00BE311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2154F0AB" w14:textId="59B6A0B4" w:rsidR="00BE311F" w:rsidRPr="003E3B6B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2" w:type="dxa"/>
            <w:vAlign w:val="center"/>
          </w:tcPr>
          <w:p w14:paraId="52A186D1" w14:textId="2171D955" w:rsidR="00BE311F" w:rsidRPr="004D4B83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Pr="004D4B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5650" w:type="dxa"/>
            <w:vAlign w:val="center"/>
          </w:tcPr>
          <w:p w14:paraId="19BDF0B2" w14:textId="77777777" w:rsidR="00BE311F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11F" w14:paraId="3AEF93B2" w14:textId="77777777" w:rsidTr="007A0433">
        <w:trPr>
          <w:trHeight w:val="346"/>
          <w:jc w:val="center"/>
        </w:trPr>
        <w:tc>
          <w:tcPr>
            <w:tcW w:w="566" w:type="dxa"/>
            <w:shd w:val="clear" w:color="auto" w:fill="DBDBDB" w:themeFill="accent3" w:themeFillTint="66"/>
            <w:vAlign w:val="center"/>
          </w:tcPr>
          <w:p w14:paraId="0805E58A" w14:textId="77777777" w:rsidR="00BE311F" w:rsidRPr="0016444C" w:rsidRDefault="00BE311F" w:rsidP="00BE311F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DBDBDB" w:themeFill="accent3" w:themeFillTint="66"/>
            <w:vAlign w:val="center"/>
          </w:tcPr>
          <w:p w14:paraId="6543A6FD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7" w:type="dxa"/>
            <w:gridSpan w:val="4"/>
            <w:shd w:val="clear" w:color="auto" w:fill="DBDBDB" w:themeFill="accent3" w:themeFillTint="66"/>
            <w:vAlign w:val="center"/>
          </w:tcPr>
          <w:p w14:paraId="48E3784B" w14:textId="2BF1C32E" w:rsidR="00BE311F" w:rsidRPr="00AF47ED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>Переустройство канализации от цеха №121 до К11Б</w:t>
            </w:r>
          </w:p>
        </w:tc>
        <w:tc>
          <w:tcPr>
            <w:tcW w:w="5650" w:type="dxa"/>
            <w:shd w:val="clear" w:color="auto" w:fill="DBDBDB" w:themeFill="accent3" w:themeFillTint="66"/>
            <w:vAlign w:val="center"/>
          </w:tcPr>
          <w:p w14:paraId="598ABFDE" w14:textId="77777777" w:rsidR="00BE311F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11F" w14:paraId="7DDF2FB8" w14:textId="77777777" w:rsidTr="00B47371">
        <w:trPr>
          <w:trHeight w:val="346"/>
          <w:jc w:val="center"/>
        </w:trPr>
        <w:tc>
          <w:tcPr>
            <w:tcW w:w="566" w:type="dxa"/>
            <w:vAlign w:val="center"/>
          </w:tcPr>
          <w:p w14:paraId="5B8FCCE9" w14:textId="77777777" w:rsidR="00BE311F" w:rsidRPr="0016444C" w:rsidRDefault="00BE311F" w:rsidP="00BE311F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6B4DE3D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3BE8A99" w14:textId="33C9E85A" w:rsidR="00BE311F" w:rsidRDefault="00BE311F" w:rsidP="00BE31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4FD7F183" w14:textId="77777777" w:rsidR="00BE311F" w:rsidRDefault="00BE311F" w:rsidP="00BE311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2A5917F1" w14:textId="77777777" w:rsidR="00BE311F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6F83ADD" w14:textId="77777777" w:rsidR="00BE311F" w:rsidRPr="00AF47ED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BF7009B" w14:textId="77777777" w:rsidR="00BE311F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11F" w14:paraId="0F2DA69A" w14:textId="77777777" w:rsidTr="00B47371">
        <w:trPr>
          <w:trHeight w:val="346"/>
          <w:jc w:val="center"/>
        </w:trPr>
        <w:tc>
          <w:tcPr>
            <w:tcW w:w="566" w:type="dxa"/>
            <w:vAlign w:val="center"/>
          </w:tcPr>
          <w:p w14:paraId="1F76E6B0" w14:textId="6B7CADF8" w:rsidR="00BE311F" w:rsidRPr="0016444C" w:rsidRDefault="00BE311F" w:rsidP="00BE311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F7CBE0A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F933FC7" w14:textId="63E3819C" w:rsidR="00BE311F" w:rsidRDefault="00BE311F" w:rsidP="00BE31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НПВХ Ду.160*4мм</w:t>
            </w:r>
          </w:p>
        </w:tc>
        <w:tc>
          <w:tcPr>
            <w:tcW w:w="950" w:type="dxa"/>
            <w:vAlign w:val="center"/>
          </w:tcPr>
          <w:p w14:paraId="2F028D56" w14:textId="29F0315D" w:rsidR="00BE311F" w:rsidRDefault="00BE311F" w:rsidP="00BE311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0FF4E021" w14:textId="7EA281A4" w:rsidR="00BE311F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2" w:type="dxa"/>
            <w:vAlign w:val="center"/>
          </w:tcPr>
          <w:p w14:paraId="40471B32" w14:textId="4B72617B" w:rsidR="00BE311F" w:rsidRPr="004D4B83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Pr="004D4B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50" w:type="dxa"/>
            <w:vAlign w:val="center"/>
          </w:tcPr>
          <w:p w14:paraId="02EB1267" w14:textId="77777777" w:rsidR="00BE311F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11F" w14:paraId="6A88CB23" w14:textId="77777777" w:rsidTr="00B47371">
        <w:trPr>
          <w:trHeight w:val="346"/>
          <w:jc w:val="center"/>
        </w:trPr>
        <w:tc>
          <w:tcPr>
            <w:tcW w:w="566" w:type="dxa"/>
            <w:vAlign w:val="center"/>
          </w:tcPr>
          <w:p w14:paraId="655D29BA" w14:textId="292AE0AF" w:rsidR="00BE311F" w:rsidRPr="0016444C" w:rsidRDefault="00BE311F" w:rsidP="00BE311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216B5DD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C4BAB56" w14:textId="310D1F44" w:rsidR="00BE311F" w:rsidRDefault="00BE311F" w:rsidP="00BE31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отводов НПВХ Ду.160*45гр.</w:t>
            </w:r>
          </w:p>
        </w:tc>
        <w:tc>
          <w:tcPr>
            <w:tcW w:w="950" w:type="dxa"/>
            <w:vAlign w:val="center"/>
          </w:tcPr>
          <w:p w14:paraId="7DF8EA17" w14:textId="5F7533B1" w:rsidR="00BE311F" w:rsidRDefault="00BE311F" w:rsidP="00BE311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1396B44" w14:textId="2E4CEBC9" w:rsidR="00BE311F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22D4F3BC" w14:textId="2A5697CC" w:rsidR="00BE311F" w:rsidRPr="004D4B83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Pr="004D4B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50" w:type="dxa"/>
            <w:vAlign w:val="center"/>
          </w:tcPr>
          <w:p w14:paraId="5E973994" w14:textId="53C5415C" w:rsidR="00BE311F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</w:tr>
      <w:tr w:rsidR="00BE311F" w14:paraId="3BD9A010" w14:textId="77777777" w:rsidTr="00B47371">
        <w:trPr>
          <w:trHeight w:val="346"/>
          <w:jc w:val="center"/>
        </w:trPr>
        <w:tc>
          <w:tcPr>
            <w:tcW w:w="566" w:type="dxa"/>
            <w:vAlign w:val="center"/>
          </w:tcPr>
          <w:p w14:paraId="790590E8" w14:textId="6CFA567D" w:rsidR="00BE311F" w:rsidRPr="0016444C" w:rsidRDefault="00BE311F" w:rsidP="00BE311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5951FF2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4F776EF" w14:textId="51694BE0" w:rsidR="00BE311F" w:rsidRDefault="00BE311F" w:rsidP="00BE31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перехода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энсцетрического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НПВХ Ду.160*100мм</w:t>
            </w:r>
          </w:p>
        </w:tc>
        <w:tc>
          <w:tcPr>
            <w:tcW w:w="950" w:type="dxa"/>
            <w:vAlign w:val="center"/>
          </w:tcPr>
          <w:p w14:paraId="449A7781" w14:textId="4F90A7F7" w:rsidR="00BE311F" w:rsidRDefault="00BE311F" w:rsidP="00BE311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4E7710B" w14:textId="7B889587" w:rsidR="00BE311F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DE8A363" w14:textId="3F0EB86F" w:rsidR="00BE311F" w:rsidRPr="004D4B83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Pr="004D4B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50" w:type="dxa"/>
            <w:vAlign w:val="center"/>
          </w:tcPr>
          <w:p w14:paraId="10D0F87D" w14:textId="77777777" w:rsidR="00BE311F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11F" w14:paraId="7780BD41" w14:textId="77777777" w:rsidTr="00B47371">
        <w:trPr>
          <w:trHeight w:val="346"/>
          <w:jc w:val="center"/>
        </w:trPr>
        <w:tc>
          <w:tcPr>
            <w:tcW w:w="566" w:type="dxa"/>
            <w:vAlign w:val="center"/>
          </w:tcPr>
          <w:p w14:paraId="26DE58AF" w14:textId="4B4929F6" w:rsidR="00BE311F" w:rsidRPr="0016444C" w:rsidRDefault="00BE311F" w:rsidP="00BE311F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AFD075E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8107A2A" w14:textId="655F20AA" w:rsidR="00BE311F" w:rsidRDefault="00BE311F" w:rsidP="00BE31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Подъем до планировочной отметки</w:t>
            </w: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колодц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а К11Б</w:t>
            </w:r>
          </w:p>
        </w:tc>
        <w:tc>
          <w:tcPr>
            <w:tcW w:w="950" w:type="dxa"/>
            <w:vAlign w:val="center"/>
          </w:tcPr>
          <w:p w14:paraId="4B2B6F01" w14:textId="77777777" w:rsidR="00BE311F" w:rsidRDefault="00BE311F" w:rsidP="00BE311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C4E59B8" w14:textId="77777777" w:rsidR="00BE311F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4D4D850" w14:textId="77777777" w:rsidR="00BE311F" w:rsidRPr="004D4B83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347B4131" w14:textId="77777777" w:rsidR="00BE311F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11F" w14:paraId="596458C7" w14:textId="77777777" w:rsidTr="00B47371">
        <w:trPr>
          <w:trHeight w:val="346"/>
          <w:jc w:val="center"/>
        </w:trPr>
        <w:tc>
          <w:tcPr>
            <w:tcW w:w="566" w:type="dxa"/>
            <w:vAlign w:val="center"/>
          </w:tcPr>
          <w:p w14:paraId="20E95941" w14:textId="77777777" w:rsidR="00BE311F" w:rsidRPr="0016444C" w:rsidRDefault="00BE311F" w:rsidP="00BE311F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311E928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12A7581" w14:textId="0D750968" w:rsidR="00BE311F" w:rsidRDefault="00BE311F" w:rsidP="00BE31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Демонтажные работы</w:t>
            </w:r>
          </w:p>
        </w:tc>
        <w:tc>
          <w:tcPr>
            <w:tcW w:w="950" w:type="dxa"/>
            <w:vAlign w:val="center"/>
          </w:tcPr>
          <w:p w14:paraId="64EAA4C3" w14:textId="77777777" w:rsidR="00BE311F" w:rsidRDefault="00BE311F" w:rsidP="00BE311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8BFB0F2" w14:textId="77777777" w:rsidR="00BE311F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CF4012B" w14:textId="77777777" w:rsidR="00BE311F" w:rsidRPr="004D4B83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7DD8C84" w14:textId="77777777" w:rsidR="00BE311F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11F" w14:paraId="0CAF9C48" w14:textId="77777777" w:rsidTr="00B47371">
        <w:trPr>
          <w:trHeight w:val="346"/>
          <w:jc w:val="center"/>
        </w:trPr>
        <w:tc>
          <w:tcPr>
            <w:tcW w:w="566" w:type="dxa"/>
            <w:vAlign w:val="center"/>
          </w:tcPr>
          <w:p w14:paraId="79AEA64D" w14:textId="5AD4ED19" w:rsidR="00BE311F" w:rsidRPr="0016444C" w:rsidRDefault="00BE311F" w:rsidP="00BE311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C2EDA46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C788479" w14:textId="5DF6809E" w:rsidR="00BE311F" w:rsidRDefault="00BE311F" w:rsidP="00BE31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люка чугунного </w:t>
            </w:r>
          </w:p>
        </w:tc>
        <w:tc>
          <w:tcPr>
            <w:tcW w:w="950" w:type="dxa"/>
            <w:vAlign w:val="center"/>
          </w:tcPr>
          <w:p w14:paraId="667EF603" w14:textId="54B1232F" w:rsidR="00BE311F" w:rsidRDefault="00BE311F" w:rsidP="00BE311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FB0CC33" w14:textId="2A9FB098" w:rsidR="00BE311F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2C9684B7" w14:textId="7DB45FA2" w:rsidR="00BE311F" w:rsidRPr="004D4B83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Pr="004D4B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0" w:type="dxa"/>
            <w:vAlign w:val="center"/>
          </w:tcPr>
          <w:p w14:paraId="256E1F33" w14:textId="1DF3BC9D" w:rsidR="00BE311F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F9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 сохранением</w:t>
            </w:r>
          </w:p>
        </w:tc>
      </w:tr>
      <w:tr w:rsidR="00BE311F" w14:paraId="3A6C11DB" w14:textId="77777777" w:rsidTr="00B47371">
        <w:trPr>
          <w:trHeight w:val="346"/>
          <w:jc w:val="center"/>
        </w:trPr>
        <w:tc>
          <w:tcPr>
            <w:tcW w:w="566" w:type="dxa"/>
            <w:vAlign w:val="center"/>
          </w:tcPr>
          <w:p w14:paraId="480B24D6" w14:textId="3598C34E" w:rsidR="00BE311F" w:rsidRPr="0016444C" w:rsidRDefault="00BE311F" w:rsidP="00BE311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E9105CC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C985E11" w14:textId="6CC1E36C" w:rsidR="00BE311F" w:rsidRDefault="00BE311F" w:rsidP="00BE31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кольца опорного КО7</w:t>
            </w:r>
          </w:p>
        </w:tc>
        <w:tc>
          <w:tcPr>
            <w:tcW w:w="950" w:type="dxa"/>
            <w:vAlign w:val="center"/>
          </w:tcPr>
          <w:p w14:paraId="0C5D8EDE" w14:textId="653E8F22" w:rsidR="00BE311F" w:rsidRDefault="00BE311F" w:rsidP="00BE311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C3E8235" w14:textId="2C05F095" w:rsidR="00BE311F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51627DD" w14:textId="3D66D286" w:rsidR="00BE311F" w:rsidRPr="004D4B83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Pr="004D4B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0" w:type="dxa"/>
            <w:vAlign w:val="center"/>
          </w:tcPr>
          <w:p w14:paraId="3E03FF75" w14:textId="2F088CBB" w:rsidR="00BE311F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</w:t>
            </w:r>
            <w:proofErr w:type="spellStart"/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</w:tr>
      <w:tr w:rsidR="00BE311F" w14:paraId="38AE4902" w14:textId="77777777" w:rsidTr="00B47371">
        <w:trPr>
          <w:trHeight w:val="346"/>
          <w:jc w:val="center"/>
        </w:trPr>
        <w:tc>
          <w:tcPr>
            <w:tcW w:w="566" w:type="dxa"/>
            <w:vAlign w:val="center"/>
          </w:tcPr>
          <w:p w14:paraId="5EF5DD0B" w14:textId="40895E67" w:rsidR="00BE311F" w:rsidRPr="0016444C" w:rsidRDefault="00BE311F" w:rsidP="00BE311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92DCAB6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CC6682F" w14:textId="760B9C73" w:rsidR="00BE311F" w:rsidRDefault="00BE311F" w:rsidP="00BE31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кольца строительного КС7.6</w:t>
            </w:r>
          </w:p>
        </w:tc>
        <w:tc>
          <w:tcPr>
            <w:tcW w:w="950" w:type="dxa"/>
            <w:vAlign w:val="center"/>
          </w:tcPr>
          <w:p w14:paraId="3297922A" w14:textId="367DE2A9" w:rsidR="00BE311F" w:rsidRDefault="00BE311F" w:rsidP="00BE311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BCF2CD8" w14:textId="166D430A" w:rsidR="00BE311F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5F867A2" w14:textId="2597BED8" w:rsidR="00BE311F" w:rsidRPr="004D4B83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Pr="004D4B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0" w:type="dxa"/>
            <w:vAlign w:val="center"/>
          </w:tcPr>
          <w:p w14:paraId="35AC93C9" w14:textId="51959D1B" w:rsidR="00BE311F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</w:t>
            </w:r>
            <w:proofErr w:type="spellStart"/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</w:tr>
      <w:tr w:rsidR="00BE311F" w14:paraId="19E913B3" w14:textId="77777777" w:rsidTr="00B47371">
        <w:trPr>
          <w:trHeight w:val="346"/>
          <w:jc w:val="center"/>
        </w:trPr>
        <w:tc>
          <w:tcPr>
            <w:tcW w:w="566" w:type="dxa"/>
            <w:vAlign w:val="center"/>
          </w:tcPr>
          <w:p w14:paraId="1133940B" w14:textId="70F771CD" w:rsidR="00BE311F" w:rsidRPr="0016444C" w:rsidRDefault="00BE311F" w:rsidP="00BE311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2C313F6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0E16D0E" w14:textId="73B8F47D" w:rsidR="00BE311F" w:rsidRDefault="00BE311F" w:rsidP="00BE31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плиты перекрытия ПП10</w:t>
            </w:r>
          </w:p>
        </w:tc>
        <w:tc>
          <w:tcPr>
            <w:tcW w:w="950" w:type="dxa"/>
            <w:vAlign w:val="center"/>
          </w:tcPr>
          <w:p w14:paraId="33217DC4" w14:textId="19885DE4" w:rsidR="00BE311F" w:rsidRDefault="00BE311F" w:rsidP="00BE311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6E2A438" w14:textId="1F86BEAF" w:rsidR="00BE311F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FC2ADEA" w14:textId="7C6BA373" w:rsidR="00BE311F" w:rsidRPr="004D4B83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Pr="004D4B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4D4B8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0" w:type="dxa"/>
            <w:vAlign w:val="center"/>
          </w:tcPr>
          <w:p w14:paraId="4A96E557" w14:textId="215BDD78" w:rsidR="00BE311F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</w:t>
            </w:r>
            <w:proofErr w:type="spellStart"/>
            <w:proofErr w:type="gramStart"/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32F9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</w:t>
            </w:r>
            <w:proofErr w:type="gramEnd"/>
            <w:r w:rsidRPr="00232F9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сохранением</w:t>
            </w:r>
          </w:p>
        </w:tc>
      </w:tr>
      <w:tr w:rsidR="00BE311F" w14:paraId="4E38CE26" w14:textId="77777777" w:rsidTr="00B47371">
        <w:trPr>
          <w:trHeight w:val="346"/>
          <w:jc w:val="center"/>
        </w:trPr>
        <w:tc>
          <w:tcPr>
            <w:tcW w:w="566" w:type="dxa"/>
            <w:vAlign w:val="center"/>
          </w:tcPr>
          <w:p w14:paraId="1DA56C62" w14:textId="77777777" w:rsidR="00BE311F" w:rsidRPr="0016444C" w:rsidRDefault="00BE311F" w:rsidP="00BE311F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E3BA179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0AE8FCE" w14:textId="38CF2F63" w:rsidR="00BE311F" w:rsidRDefault="00BE311F" w:rsidP="00BE31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43CF743A" w14:textId="77777777" w:rsidR="00BE311F" w:rsidRDefault="00BE311F" w:rsidP="00BE311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08AABD3A" w14:textId="77777777" w:rsidR="00BE311F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92A0515" w14:textId="77777777" w:rsidR="00BE311F" w:rsidRPr="00AF47ED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C11B424" w14:textId="77777777" w:rsidR="00BE311F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11F" w14:paraId="7C00F960" w14:textId="77777777" w:rsidTr="00B47371">
        <w:trPr>
          <w:trHeight w:val="346"/>
          <w:jc w:val="center"/>
        </w:trPr>
        <w:tc>
          <w:tcPr>
            <w:tcW w:w="566" w:type="dxa"/>
            <w:vAlign w:val="center"/>
          </w:tcPr>
          <w:p w14:paraId="7449786B" w14:textId="5FD5C440" w:rsidR="00BE311F" w:rsidRPr="0016444C" w:rsidRDefault="00BE311F" w:rsidP="00BE311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19DA14C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741C756" w14:textId="7F59C280" w:rsidR="00BE311F" w:rsidRDefault="00BE311F" w:rsidP="00BE31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демонтированных элементов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автосамосвалы </w:t>
            </w:r>
          </w:p>
        </w:tc>
        <w:tc>
          <w:tcPr>
            <w:tcW w:w="950" w:type="dxa"/>
            <w:vAlign w:val="center"/>
          </w:tcPr>
          <w:p w14:paraId="11890935" w14:textId="3187AB07" w:rsidR="00BE311F" w:rsidRDefault="00BE311F" w:rsidP="00BE311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5132FD5C" w14:textId="3CB8EF34" w:rsidR="00BE311F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842" w:type="dxa"/>
            <w:vAlign w:val="center"/>
          </w:tcPr>
          <w:p w14:paraId="2C2E9AB9" w14:textId="77777777" w:rsidR="00BE311F" w:rsidRPr="00AF47ED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 w:val="restart"/>
            <w:vAlign w:val="center"/>
          </w:tcPr>
          <w:p w14:paraId="1DBD788E" w14:textId="77777777" w:rsidR="00BE311F" w:rsidRPr="00B56991" w:rsidRDefault="00BE311F" w:rsidP="00BE311F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Демонтированное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кольцо опорное КО7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0,05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08C6B130" w14:textId="77777777" w:rsidR="00BE311F" w:rsidRDefault="00BE311F" w:rsidP="00BE311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1шт.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0,05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872D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0,05т</w:t>
            </w:r>
          </w:p>
          <w:p w14:paraId="49882A7F" w14:textId="77777777" w:rsidR="00BE311F" w:rsidRPr="00B56991" w:rsidRDefault="00BE311F" w:rsidP="00BE311F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Демонтированное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кольцо строительное КС7.6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0,25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12F27F0E" w14:textId="07D31C7D" w:rsidR="00BE311F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1шт.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0,25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872D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0,25т</w:t>
            </w:r>
          </w:p>
        </w:tc>
      </w:tr>
      <w:tr w:rsidR="00BE311F" w14:paraId="607145A8" w14:textId="77777777" w:rsidTr="00B47371">
        <w:trPr>
          <w:trHeight w:val="346"/>
          <w:jc w:val="center"/>
        </w:trPr>
        <w:tc>
          <w:tcPr>
            <w:tcW w:w="566" w:type="dxa"/>
            <w:vAlign w:val="center"/>
          </w:tcPr>
          <w:p w14:paraId="4C6BC80B" w14:textId="26D6B1FB" w:rsidR="00BE311F" w:rsidRPr="0016444C" w:rsidRDefault="00BE311F" w:rsidP="00BE311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DE624B0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8F88C6D" w14:textId="77777777" w:rsidR="00BE311F" w:rsidRPr="00D252B7" w:rsidRDefault="00BE311F" w:rsidP="00BE31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демонтированных элементов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611A53D8" w14:textId="0230011A" w:rsidR="00BE311F" w:rsidRDefault="00BE311F" w:rsidP="00BE31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Align w:val="center"/>
          </w:tcPr>
          <w:p w14:paraId="4A0F727D" w14:textId="06A6EB36" w:rsidR="00BE311F" w:rsidRDefault="00BE311F" w:rsidP="00BE311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4DA80A43" w14:textId="4C9A22E7" w:rsidR="00BE311F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842" w:type="dxa"/>
            <w:vAlign w:val="center"/>
          </w:tcPr>
          <w:p w14:paraId="429E98E9" w14:textId="77777777" w:rsidR="00BE311F" w:rsidRPr="00AF47ED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595D040D" w14:textId="77777777" w:rsidR="00BE311F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11F" w14:paraId="4D84E362" w14:textId="77777777" w:rsidTr="00B47371">
        <w:trPr>
          <w:trHeight w:val="346"/>
          <w:jc w:val="center"/>
        </w:trPr>
        <w:tc>
          <w:tcPr>
            <w:tcW w:w="566" w:type="dxa"/>
            <w:vAlign w:val="center"/>
          </w:tcPr>
          <w:p w14:paraId="748A1D30" w14:textId="15769EC9" w:rsidR="00BE311F" w:rsidRPr="0016444C" w:rsidRDefault="00BE311F" w:rsidP="00BE311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18EAE80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9C94C48" w14:textId="5039CFCC" w:rsidR="00BE311F" w:rsidRDefault="00BE311F" w:rsidP="00BE31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0A80094D" w14:textId="54E5B87F" w:rsidR="00BE311F" w:rsidRDefault="00BE311F" w:rsidP="00BE311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6CF189B7" w14:textId="0BE3D5DA" w:rsidR="00BE311F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842" w:type="dxa"/>
            <w:vAlign w:val="center"/>
          </w:tcPr>
          <w:p w14:paraId="093D1AE9" w14:textId="77777777" w:rsidR="00BE311F" w:rsidRPr="00AF47ED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083DFFA4" w14:textId="77777777" w:rsidR="00BE311F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11F" w14:paraId="6CAFE338" w14:textId="77777777" w:rsidTr="008F1B15">
        <w:trPr>
          <w:trHeight w:val="346"/>
          <w:jc w:val="center"/>
        </w:trPr>
        <w:tc>
          <w:tcPr>
            <w:tcW w:w="566" w:type="dxa"/>
            <w:vAlign w:val="center"/>
          </w:tcPr>
          <w:p w14:paraId="7E141844" w14:textId="77777777" w:rsidR="00BE311F" w:rsidRPr="0016444C" w:rsidRDefault="00BE311F" w:rsidP="00BE311F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3F3D798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CA2DBD4" w14:textId="3E8FCD62" w:rsidR="00BE311F" w:rsidRDefault="00BE311F" w:rsidP="00BE31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Монтажные работы</w:t>
            </w:r>
          </w:p>
        </w:tc>
        <w:tc>
          <w:tcPr>
            <w:tcW w:w="950" w:type="dxa"/>
            <w:vAlign w:val="center"/>
          </w:tcPr>
          <w:p w14:paraId="2ED8264A" w14:textId="77777777" w:rsidR="00BE311F" w:rsidRDefault="00BE311F" w:rsidP="00BE311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3541A94B" w14:textId="77777777" w:rsidR="00BE311F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30875DE" w14:textId="77777777" w:rsidR="00BE311F" w:rsidRPr="00AF47ED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69E9465" w14:textId="77777777" w:rsidR="00BE311F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11F" w14:paraId="0565F682" w14:textId="77777777" w:rsidTr="00B47371">
        <w:trPr>
          <w:trHeight w:val="346"/>
          <w:jc w:val="center"/>
        </w:trPr>
        <w:tc>
          <w:tcPr>
            <w:tcW w:w="566" w:type="dxa"/>
            <w:vAlign w:val="center"/>
          </w:tcPr>
          <w:p w14:paraId="32ACD734" w14:textId="02B64C21" w:rsidR="00BE311F" w:rsidRPr="0016444C" w:rsidRDefault="00BE311F" w:rsidP="00BE311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BC8A31C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B262C02" w14:textId="2DC7037E" w:rsidR="00BE311F" w:rsidRDefault="00BE311F" w:rsidP="00BE31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стенового КС10-9</w:t>
            </w:r>
          </w:p>
        </w:tc>
        <w:tc>
          <w:tcPr>
            <w:tcW w:w="950" w:type="dxa"/>
            <w:vAlign w:val="center"/>
          </w:tcPr>
          <w:p w14:paraId="12732378" w14:textId="46DDB8E9" w:rsidR="00BE311F" w:rsidRDefault="00BE311F" w:rsidP="00BE311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662464CB" w14:textId="430BAF11" w:rsidR="00BE311F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D3BB469" w14:textId="33E71A3E" w:rsidR="00BE311F" w:rsidRPr="00AF47ED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1B9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FE01B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0" w:type="dxa"/>
            <w:vAlign w:val="center"/>
          </w:tcPr>
          <w:p w14:paraId="1684F2DE" w14:textId="0D348B1F" w:rsidR="00BE311F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0,24м3/шт.</w:t>
            </w:r>
          </w:p>
        </w:tc>
      </w:tr>
      <w:tr w:rsidR="00BE311F" w14:paraId="2D0F3381" w14:textId="77777777" w:rsidTr="00B47371">
        <w:trPr>
          <w:trHeight w:val="346"/>
          <w:jc w:val="center"/>
        </w:trPr>
        <w:tc>
          <w:tcPr>
            <w:tcW w:w="566" w:type="dxa"/>
            <w:vAlign w:val="center"/>
          </w:tcPr>
          <w:p w14:paraId="33AE941F" w14:textId="26934FED" w:rsidR="00BE311F" w:rsidRPr="0016444C" w:rsidRDefault="00BE311F" w:rsidP="00BE311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B753A42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B48DD60" w14:textId="33C9DC4F" w:rsidR="00BE311F" w:rsidRDefault="00BE311F" w:rsidP="00BE31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плиты перекрытия колодца ПП10</w:t>
            </w:r>
          </w:p>
        </w:tc>
        <w:tc>
          <w:tcPr>
            <w:tcW w:w="950" w:type="dxa"/>
            <w:vAlign w:val="center"/>
          </w:tcPr>
          <w:p w14:paraId="65619F30" w14:textId="62159771" w:rsidR="00BE311F" w:rsidRDefault="00BE311F" w:rsidP="00BE311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6D24E341" w14:textId="715FB499" w:rsidR="00BE311F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B2F2741" w14:textId="7FE6E22B" w:rsidR="00BE311F" w:rsidRPr="00AF47ED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1B9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FE01B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0" w:type="dxa"/>
            <w:vAlign w:val="center"/>
          </w:tcPr>
          <w:p w14:paraId="1B01BF28" w14:textId="405DCC95" w:rsidR="00BE311F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м3/шт.</w:t>
            </w:r>
          </w:p>
        </w:tc>
      </w:tr>
      <w:tr w:rsidR="00BE311F" w14:paraId="45A40266" w14:textId="77777777" w:rsidTr="00B47371">
        <w:trPr>
          <w:trHeight w:val="346"/>
          <w:jc w:val="center"/>
        </w:trPr>
        <w:tc>
          <w:tcPr>
            <w:tcW w:w="566" w:type="dxa"/>
            <w:vAlign w:val="center"/>
          </w:tcPr>
          <w:p w14:paraId="3B37AAC3" w14:textId="7C6E0AF1" w:rsidR="00BE311F" w:rsidRPr="0016444C" w:rsidRDefault="00BE311F" w:rsidP="00BE311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19EDEF1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6DBB72B" w14:textId="697E4C37" w:rsidR="00BE311F" w:rsidRDefault="00BE311F" w:rsidP="00BE31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(К)</w:t>
            </w:r>
          </w:p>
        </w:tc>
        <w:tc>
          <w:tcPr>
            <w:tcW w:w="950" w:type="dxa"/>
            <w:vAlign w:val="center"/>
          </w:tcPr>
          <w:p w14:paraId="560EAA83" w14:textId="2D3EBCE3" w:rsidR="00BE311F" w:rsidRDefault="00BE311F" w:rsidP="00BE311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0BB03EC8" w14:textId="5AE12150" w:rsidR="00BE311F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365344F" w14:textId="548B3F28" w:rsidR="00BE311F" w:rsidRPr="00AF47ED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1B9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FE01B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0" w:type="dxa"/>
            <w:vAlign w:val="center"/>
          </w:tcPr>
          <w:p w14:paraId="5C947046" w14:textId="77777777" w:rsidR="00BE311F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11F" w14:paraId="52BC35F6" w14:textId="77777777" w:rsidTr="00B47371">
        <w:trPr>
          <w:trHeight w:val="346"/>
          <w:jc w:val="center"/>
        </w:trPr>
        <w:tc>
          <w:tcPr>
            <w:tcW w:w="566" w:type="dxa"/>
            <w:vAlign w:val="center"/>
          </w:tcPr>
          <w:p w14:paraId="3FFCDC25" w14:textId="24A6BA36" w:rsidR="00BE311F" w:rsidRPr="0016444C" w:rsidRDefault="00BE311F" w:rsidP="00BE311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2965028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8DEAC5" w14:textId="520AB73C" w:rsidR="00BE311F" w:rsidRDefault="00BE311F" w:rsidP="00BE31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деталей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950" w:type="dxa"/>
            <w:vAlign w:val="center"/>
          </w:tcPr>
          <w:p w14:paraId="4E74520B" w14:textId="002466CC" w:rsidR="00BE311F" w:rsidRDefault="00BE311F" w:rsidP="00BE311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5F7C5EF7" w14:textId="0F88461A" w:rsidR="00BE311F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3,82</w:t>
            </w:r>
          </w:p>
        </w:tc>
        <w:tc>
          <w:tcPr>
            <w:tcW w:w="1842" w:type="dxa"/>
            <w:vAlign w:val="center"/>
          </w:tcPr>
          <w:p w14:paraId="415403F2" w14:textId="7013F810" w:rsidR="00BE311F" w:rsidRPr="00AF47ED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7ED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0" w:type="dxa"/>
            <w:vAlign w:val="center"/>
          </w:tcPr>
          <w:p w14:paraId="4F282910" w14:textId="77777777" w:rsidR="00BE311F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11F" w14:paraId="2EC5B528" w14:textId="77777777" w:rsidTr="00B47371">
        <w:trPr>
          <w:trHeight w:val="346"/>
          <w:jc w:val="center"/>
        </w:trPr>
        <w:tc>
          <w:tcPr>
            <w:tcW w:w="566" w:type="dxa"/>
            <w:vAlign w:val="center"/>
          </w:tcPr>
          <w:p w14:paraId="196EEE78" w14:textId="2B426A6F" w:rsidR="00BE311F" w:rsidRPr="0016444C" w:rsidRDefault="00BE311F" w:rsidP="00BE311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FBF2BBD" w14:textId="77777777" w:rsidR="00BE311F" w:rsidRPr="00955835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3FDC9B3" w14:textId="6EFB85B1" w:rsidR="00BE311F" w:rsidRDefault="00BE311F" w:rsidP="00BE31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деталей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6A2FC246" w14:textId="4244D841" w:rsidR="00BE311F" w:rsidRDefault="00BE311F" w:rsidP="00BE311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453CE726" w14:textId="66290051" w:rsidR="00BE311F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3,82</w:t>
            </w:r>
          </w:p>
        </w:tc>
        <w:tc>
          <w:tcPr>
            <w:tcW w:w="1842" w:type="dxa"/>
            <w:vAlign w:val="center"/>
          </w:tcPr>
          <w:p w14:paraId="4C7C6FFA" w14:textId="7F7AE697" w:rsidR="00BE311F" w:rsidRPr="00AF47ED" w:rsidRDefault="00BE311F" w:rsidP="00BE3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7ED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0" w:type="dxa"/>
            <w:vAlign w:val="center"/>
          </w:tcPr>
          <w:p w14:paraId="5CE0951F" w14:textId="77777777" w:rsidR="00BE311F" w:rsidRDefault="00BE311F" w:rsidP="00B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BF672D7" w14:textId="77777777" w:rsidR="003053DD" w:rsidRDefault="003053DD" w:rsidP="003053D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38A0ACA6" w14:textId="77777777" w:rsidR="003053DD" w:rsidRDefault="003053DD" w:rsidP="003053DD">
      <w:pPr>
        <w:rPr>
          <w:rFonts w:ascii="Times New Roman" w:eastAsia="Times New Roman" w:hAnsi="Times New Roman" w:cs="Times New Roman"/>
        </w:rPr>
      </w:pPr>
    </w:p>
    <w:p w14:paraId="070C309A" w14:textId="77777777" w:rsidR="003053DD" w:rsidRPr="003872BA" w:rsidRDefault="003053DD" w:rsidP="003053DD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Технического заказчика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75B9AD18" w14:textId="22FDC189" w:rsidR="003872BA" w:rsidRPr="003872BA" w:rsidRDefault="003872BA" w:rsidP="003053DD">
      <w:pPr>
        <w:rPr>
          <w:rFonts w:ascii="Times New Roman" w:hAnsi="Times New Roman" w:cs="Times New Roman"/>
        </w:rPr>
      </w:pP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79700" w14:textId="77777777" w:rsidR="00071164" w:rsidRDefault="00071164" w:rsidP="003872BA">
      <w:pPr>
        <w:spacing w:after="0" w:line="240" w:lineRule="auto"/>
      </w:pPr>
      <w:r>
        <w:separator/>
      </w:r>
    </w:p>
  </w:endnote>
  <w:endnote w:type="continuationSeparator" w:id="0">
    <w:p w14:paraId="7641A62C" w14:textId="77777777" w:rsidR="00071164" w:rsidRDefault="00071164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2D5DA" w14:textId="77777777" w:rsidR="00071164" w:rsidRDefault="00071164" w:rsidP="003872BA">
      <w:pPr>
        <w:spacing w:after="0" w:line="240" w:lineRule="auto"/>
      </w:pPr>
      <w:r>
        <w:separator/>
      </w:r>
    </w:p>
  </w:footnote>
  <w:footnote w:type="continuationSeparator" w:id="0">
    <w:p w14:paraId="2BC7A0FB" w14:textId="77777777" w:rsidR="00071164" w:rsidRDefault="00071164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05053D"/>
    <w:multiLevelType w:val="hybridMultilevel"/>
    <w:tmpl w:val="22B02DF6"/>
    <w:lvl w:ilvl="0" w:tplc="8EFA92EE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527A1"/>
    <w:rsid w:val="0005584D"/>
    <w:rsid w:val="00071164"/>
    <w:rsid w:val="000E27A2"/>
    <w:rsid w:val="0016444C"/>
    <w:rsid w:val="00182D67"/>
    <w:rsid w:val="001C0624"/>
    <w:rsid w:val="001C23F2"/>
    <w:rsid w:val="001C348C"/>
    <w:rsid w:val="001C662C"/>
    <w:rsid w:val="0021486B"/>
    <w:rsid w:val="00291FF1"/>
    <w:rsid w:val="002B1B8B"/>
    <w:rsid w:val="002C25C2"/>
    <w:rsid w:val="002D26C0"/>
    <w:rsid w:val="003053DD"/>
    <w:rsid w:val="003219C1"/>
    <w:rsid w:val="003343DC"/>
    <w:rsid w:val="00337936"/>
    <w:rsid w:val="003531BE"/>
    <w:rsid w:val="00365660"/>
    <w:rsid w:val="00366A4B"/>
    <w:rsid w:val="003872BA"/>
    <w:rsid w:val="00393173"/>
    <w:rsid w:val="003D28A9"/>
    <w:rsid w:val="003E3B6B"/>
    <w:rsid w:val="00404068"/>
    <w:rsid w:val="004070EB"/>
    <w:rsid w:val="004124BA"/>
    <w:rsid w:val="00443769"/>
    <w:rsid w:val="00467D2A"/>
    <w:rsid w:val="0049321C"/>
    <w:rsid w:val="004D1250"/>
    <w:rsid w:val="004D4B83"/>
    <w:rsid w:val="004D77A6"/>
    <w:rsid w:val="004F2F3C"/>
    <w:rsid w:val="00557F9F"/>
    <w:rsid w:val="00570DBF"/>
    <w:rsid w:val="00574818"/>
    <w:rsid w:val="005D2366"/>
    <w:rsid w:val="005F356E"/>
    <w:rsid w:val="006129E8"/>
    <w:rsid w:val="00612B85"/>
    <w:rsid w:val="00664753"/>
    <w:rsid w:val="00700F4C"/>
    <w:rsid w:val="00755DB2"/>
    <w:rsid w:val="007A0433"/>
    <w:rsid w:val="007A0D36"/>
    <w:rsid w:val="007D017E"/>
    <w:rsid w:val="007D2648"/>
    <w:rsid w:val="007E35BE"/>
    <w:rsid w:val="008057A8"/>
    <w:rsid w:val="0080684E"/>
    <w:rsid w:val="008417A4"/>
    <w:rsid w:val="00872DEC"/>
    <w:rsid w:val="00887796"/>
    <w:rsid w:val="008B5EDD"/>
    <w:rsid w:val="008B7F58"/>
    <w:rsid w:val="008E6E78"/>
    <w:rsid w:val="008F1B15"/>
    <w:rsid w:val="008F66CC"/>
    <w:rsid w:val="00945214"/>
    <w:rsid w:val="00955835"/>
    <w:rsid w:val="00986722"/>
    <w:rsid w:val="009B637F"/>
    <w:rsid w:val="009B7207"/>
    <w:rsid w:val="009E23AE"/>
    <w:rsid w:val="00A4432D"/>
    <w:rsid w:val="00A77282"/>
    <w:rsid w:val="00AA0CF0"/>
    <w:rsid w:val="00AA7620"/>
    <w:rsid w:val="00AE57B4"/>
    <w:rsid w:val="00AE7857"/>
    <w:rsid w:val="00AF47ED"/>
    <w:rsid w:val="00AF6346"/>
    <w:rsid w:val="00B4564B"/>
    <w:rsid w:val="00B47371"/>
    <w:rsid w:val="00B50E18"/>
    <w:rsid w:val="00B852BF"/>
    <w:rsid w:val="00B930C0"/>
    <w:rsid w:val="00BA09E6"/>
    <w:rsid w:val="00BC02A2"/>
    <w:rsid w:val="00BE311F"/>
    <w:rsid w:val="00BE48A1"/>
    <w:rsid w:val="00C1222C"/>
    <w:rsid w:val="00C70EB7"/>
    <w:rsid w:val="00CF743A"/>
    <w:rsid w:val="00D252B7"/>
    <w:rsid w:val="00D45201"/>
    <w:rsid w:val="00D81E88"/>
    <w:rsid w:val="00D83502"/>
    <w:rsid w:val="00D90797"/>
    <w:rsid w:val="00DC7050"/>
    <w:rsid w:val="00DE0D81"/>
    <w:rsid w:val="00E238E8"/>
    <w:rsid w:val="00E72BA5"/>
    <w:rsid w:val="00E73443"/>
    <w:rsid w:val="00EA6E48"/>
    <w:rsid w:val="00EC166C"/>
    <w:rsid w:val="00EC3536"/>
    <w:rsid w:val="00EF0770"/>
    <w:rsid w:val="00F506A9"/>
    <w:rsid w:val="00F609F0"/>
    <w:rsid w:val="00FA125F"/>
    <w:rsid w:val="00FA63D2"/>
    <w:rsid w:val="00FC5817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872DE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72DE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72DE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72DE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72DEC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872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72D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DE53C-6C19-4D0A-90FD-1533F3A3C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1293</TotalTime>
  <Pages>6</Pages>
  <Words>1642</Words>
  <Characters>9362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cp:lastPrinted>2024-03-12T12:15:00Z</cp:lastPrinted>
  <dcterms:created xsi:type="dcterms:W3CDTF">2023-12-15T11:46:00Z</dcterms:created>
  <dcterms:modified xsi:type="dcterms:W3CDTF">2024-05-29T08:51:00Z</dcterms:modified>
</cp:coreProperties>
</file>