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9057445" w14:textId="77777777" w:rsidR="000443B9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67CC0550" w:rsidR="00894968" w:rsidRDefault="000443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Смета 0</w:t>
            </w:r>
            <w:r w:rsidR="002B7C13">
              <w:rPr>
                <w:rFonts w:cstheme="minorHAnsi"/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F254C4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8E5D0A">
              <w:rPr>
                <w:rFonts w:cstheme="minorHAnsi"/>
                <w:sz w:val="28"/>
                <w:szCs w:val="28"/>
              </w:rPr>
              <w:t>2</w:t>
            </w:r>
            <w:r w:rsidR="002B7C13">
              <w:rPr>
                <w:rFonts w:cstheme="minorHAnsi"/>
                <w:sz w:val="28"/>
                <w:szCs w:val="28"/>
              </w:rPr>
              <w:t xml:space="preserve">  </w:t>
            </w:r>
            <w:r w:rsidR="00F254C4">
              <w:rPr>
                <w:rFonts w:cstheme="minorHAnsi"/>
                <w:sz w:val="28"/>
                <w:szCs w:val="28"/>
              </w:rPr>
              <w:t xml:space="preserve">НВК </w:t>
            </w:r>
            <w:r w:rsidR="008E5D0A">
              <w:rPr>
                <w:rFonts w:cstheme="minorHAnsi"/>
                <w:sz w:val="28"/>
                <w:szCs w:val="28"/>
              </w:rPr>
              <w:t>3</w:t>
            </w:r>
            <w:r w:rsidR="002B7C13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 w:rsidR="008E5D0A">
              <w:rPr>
                <w:rFonts w:cstheme="minorHAnsi"/>
                <w:sz w:val="28"/>
                <w:szCs w:val="28"/>
              </w:rPr>
              <w:t xml:space="preserve">13 084 264,75 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427B584B" w:rsidR="00894968" w:rsidRDefault="006442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8E5D0A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  <w:r w:rsidR="008E5D0A">
              <w:rPr>
                <w:rFonts w:cstheme="minorHAnsi"/>
                <w:b/>
                <w:sz w:val="24"/>
                <w:szCs w:val="24"/>
              </w:rPr>
              <w:t xml:space="preserve"> 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21E843F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613FC59" w:rsidR="00EB74B1" w:rsidRDefault="009A1E68" w:rsidP="00D026F6">
            <w:pPr>
              <w:spacing w:after="0" w:line="240" w:lineRule="auto"/>
            </w:pPr>
            <w:proofErr w:type="spellStart"/>
            <w:r>
              <w:t>Коэф</w:t>
            </w:r>
            <w:proofErr w:type="spellEnd"/>
            <w:r>
              <w:t xml:space="preserve">. </w:t>
            </w:r>
            <w:r w:rsidRPr="009A1E68">
              <w:t>Приказ от 07.07.2022 № 557/</w:t>
            </w:r>
            <w:proofErr w:type="spellStart"/>
            <w:r w:rsidRPr="009A1E68">
              <w:t>пр</w:t>
            </w:r>
            <w:proofErr w:type="spellEnd"/>
            <w:r w:rsidRPr="009A1E68">
              <w:t xml:space="preserve"> прил.8 табл.2 п.14</w:t>
            </w:r>
            <w:r>
              <w:t xml:space="preserve"> исключить (режим секретности) не подтверждено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E03D25" w14:paraId="08D4E88D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25D769B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BD048" w14:textId="716DDC54" w:rsidR="00E03D25" w:rsidRDefault="00E03D25" w:rsidP="00E03D25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27EF" w14:textId="1EAA6FC3" w:rsidR="00E03D25" w:rsidRPr="003402D3" w:rsidRDefault="00E03D25" w:rsidP="00E03D25">
            <w:pPr>
              <w:spacing w:after="0" w:line="240" w:lineRule="auto"/>
            </w:pPr>
            <w:r>
              <w:t xml:space="preserve">Не корректно внесена формула расчета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C420" w14:textId="51E1A430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0AB0" w14:textId="149C792E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06F0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00DE74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AEA2803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DDD2C" w14:textId="1B3B9978" w:rsidR="00E03D25" w:rsidRDefault="00E03D25" w:rsidP="00E03D25">
            <w:pPr>
              <w:spacing w:after="0" w:line="240" w:lineRule="auto"/>
              <w:jc w:val="center"/>
            </w:pPr>
            <w:r>
              <w:t>68,70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AB1FC" w14:textId="26E6EF1C" w:rsidR="00E03D25" w:rsidRPr="003402D3" w:rsidRDefault="00E03D25" w:rsidP="00E03D25">
            <w:pPr>
              <w:spacing w:after="0" w:line="240" w:lineRule="auto"/>
            </w:pPr>
            <w:r>
              <w:t>Не письма от Заказчика о согласовании материала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AD195" w14:textId="1E67DF64" w:rsidR="00E03D25" w:rsidRDefault="00E03D25" w:rsidP="00E03D25">
            <w:pPr>
              <w:spacing w:after="0" w:line="240" w:lineRule="auto"/>
              <w:jc w:val="center"/>
            </w:pPr>
            <w:r>
              <w:t>П.3.1.7.1.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73472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3C1CB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1E03A06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1250775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047F" w14:textId="395DE459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5E37" w14:textId="20B23824" w:rsidR="00E03D25" w:rsidRPr="003402D3" w:rsidRDefault="00E03D25" w:rsidP="00E03D25">
            <w:pPr>
              <w:spacing w:after="0" w:line="240" w:lineRule="auto"/>
            </w:pPr>
            <w:r>
              <w:t>Лист 8 п.47,48 не учтены в смете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5B45" w14:textId="5D77BD78" w:rsidR="00E03D25" w:rsidRDefault="00E03D25" w:rsidP="00E03D25">
            <w:pPr>
              <w:spacing w:after="0" w:line="240" w:lineRule="auto"/>
              <w:jc w:val="center"/>
            </w:pPr>
            <w:r>
              <w:t>ВР лист 8 п.47,48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2023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BAFC9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5580F9BD" w:rsidR="00E03D25" w:rsidRDefault="00E03D25" w:rsidP="00E03D25">
            <w:pPr>
              <w:spacing w:after="0" w:line="240" w:lineRule="auto"/>
              <w:jc w:val="center"/>
            </w:pPr>
            <w:r>
              <w:t>89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DBD8536" w:rsidR="00E03D25" w:rsidRPr="006244A4" w:rsidRDefault="00E03D25" w:rsidP="00E03D25">
            <w:pPr>
              <w:spacing w:after="0" w:line="240" w:lineRule="auto"/>
            </w:pPr>
            <w:r>
              <w:t>Исключить из расценки плиты днища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A92BC14" w:rsidR="00E03D25" w:rsidRDefault="00984FEB" w:rsidP="00E03D25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F5CB1FC" w:rsidR="00E03D25" w:rsidRDefault="00984FEB" w:rsidP="00E03D25">
            <w:pPr>
              <w:spacing w:after="0" w:line="240" w:lineRule="auto"/>
            </w:pPr>
            <w:r w:rsidRPr="00984FEB">
              <w:rPr>
                <w:color w:val="FF0000"/>
              </w:rPr>
              <w:t>НЕ верно принят объем , откуда 678,51 м3, в работе всего  2м3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C1B4088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:rsidRPr="008E5D0A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5EE3E" w14:textId="77777777" w:rsidR="00E03D25" w:rsidRDefault="00E03D25" w:rsidP="00E03D25">
            <w:pPr>
              <w:spacing w:after="0" w:line="240" w:lineRule="auto"/>
              <w:rPr>
                <w:rFonts w:cs="Calibri"/>
              </w:rPr>
            </w:pPr>
          </w:p>
          <w:p w14:paraId="6489DBD1" w14:textId="702E9DBA" w:rsidR="00E03D25" w:rsidRDefault="00E03D25" w:rsidP="00E03D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0B05B" w14:textId="77777777" w:rsidR="00E03D25" w:rsidRDefault="00E03D25" w:rsidP="00E03D25">
            <w:pPr>
              <w:spacing w:after="0" w:line="240" w:lineRule="auto"/>
              <w:ind w:right="-6339"/>
            </w:pPr>
          </w:p>
          <w:p w14:paraId="17C2D824" w14:textId="2C719C2A" w:rsidR="00E03D25" w:rsidRDefault="00E03D25" w:rsidP="00E03D25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E03D25" w:rsidRPr="008A1749" w:rsidRDefault="00E03D25" w:rsidP="00E03D25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E03D25" w:rsidRPr="00D13BCA" w:rsidRDefault="00E03D25" w:rsidP="00E03D25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8386" w14:textId="77777777" w:rsidR="00B306FD" w:rsidRDefault="00B306FD">
      <w:pPr>
        <w:spacing w:line="240" w:lineRule="auto"/>
      </w:pPr>
      <w:r>
        <w:separator/>
      </w:r>
    </w:p>
  </w:endnote>
  <w:endnote w:type="continuationSeparator" w:id="0">
    <w:p w14:paraId="6389B2B9" w14:textId="77777777" w:rsidR="00B306FD" w:rsidRDefault="00B306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F0ECC" w14:textId="77777777" w:rsidR="00B306FD" w:rsidRDefault="00B306FD">
      <w:pPr>
        <w:spacing w:after="0"/>
      </w:pPr>
      <w:r>
        <w:separator/>
      </w:r>
    </w:p>
  </w:footnote>
  <w:footnote w:type="continuationSeparator" w:id="0">
    <w:p w14:paraId="27AA9120" w14:textId="77777777" w:rsidR="00B306FD" w:rsidRDefault="00B306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3B9"/>
    <w:rsid w:val="00044F30"/>
    <w:rsid w:val="00045F19"/>
    <w:rsid w:val="0006796E"/>
    <w:rsid w:val="000710CC"/>
    <w:rsid w:val="000756D1"/>
    <w:rsid w:val="00090C43"/>
    <w:rsid w:val="00097325"/>
    <w:rsid w:val="000B37FB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92E3B"/>
    <w:rsid w:val="001A2249"/>
    <w:rsid w:val="001A3FA9"/>
    <w:rsid w:val="001A425B"/>
    <w:rsid w:val="001B4C21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7129"/>
    <w:rsid w:val="002B7C13"/>
    <w:rsid w:val="002D2C52"/>
    <w:rsid w:val="002D63AC"/>
    <w:rsid w:val="00304843"/>
    <w:rsid w:val="0030565C"/>
    <w:rsid w:val="00320F10"/>
    <w:rsid w:val="003371BB"/>
    <w:rsid w:val="003402D3"/>
    <w:rsid w:val="00351245"/>
    <w:rsid w:val="00352964"/>
    <w:rsid w:val="0036400E"/>
    <w:rsid w:val="00364892"/>
    <w:rsid w:val="0037097D"/>
    <w:rsid w:val="00371B2A"/>
    <w:rsid w:val="00375D6A"/>
    <w:rsid w:val="00381723"/>
    <w:rsid w:val="00387868"/>
    <w:rsid w:val="00390179"/>
    <w:rsid w:val="0039609A"/>
    <w:rsid w:val="00396B11"/>
    <w:rsid w:val="003A4C31"/>
    <w:rsid w:val="003B0C35"/>
    <w:rsid w:val="003B27BC"/>
    <w:rsid w:val="003B429F"/>
    <w:rsid w:val="003C0B5D"/>
    <w:rsid w:val="003C11FC"/>
    <w:rsid w:val="003D7329"/>
    <w:rsid w:val="003E1E75"/>
    <w:rsid w:val="003E1FD3"/>
    <w:rsid w:val="00400983"/>
    <w:rsid w:val="004212AF"/>
    <w:rsid w:val="004272E3"/>
    <w:rsid w:val="00442A79"/>
    <w:rsid w:val="00443C32"/>
    <w:rsid w:val="00451224"/>
    <w:rsid w:val="00452614"/>
    <w:rsid w:val="004570D5"/>
    <w:rsid w:val="00473759"/>
    <w:rsid w:val="00486A67"/>
    <w:rsid w:val="004925C9"/>
    <w:rsid w:val="004961A0"/>
    <w:rsid w:val="00497EF7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25530"/>
    <w:rsid w:val="005318BF"/>
    <w:rsid w:val="00533E3B"/>
    <w:rsid w:val="00534E37"/>
    <w:rsid w:val="005365F2"/>
    <w:rsid w:val="00540C7A"/>
    <w:rsid w:val="0054206D"/>
    <w:rsid w:val="0056326D"/>
    <w:rsid w:val="0056580C"/>
    <w:rsid w:val="005710D2"/>
    <w:rsid w:val="00577966"/>
    <w:rsid w:val="005800C0"/>
    <w:rsid w:val="00580452"/>
    <w:rsid w:val="00580604"/>
    <w:rsid w:val="00581E2C"/>
    <w:rsid w:val="005B3C38"/>
    <w:rsid w:val="005C65B5"/>
    <w:rsid w:val="005D25DA"/>
    <w:rsid w:val="005D4B26"/>
    <w:rsid w:val="005D5540"/>
    <w:rsid w:val="005D7ABE"/>
    <w:rsid w:val="005E14C9"/>
    <w:rsid w:val="005E23CC"/>
    <w:rsid w:val="0061157E"/>
    <w:rsid w:val="006133CA"/>
    <w:rsid w:val="006244A4"/>
    <w:rsid w:val="00625D87"/>
    <w:rsid w:val="006442FC"/>
    <w:rsid w:val="00644FE2"/>
    <w:rsid w:val="00645C7A"/>
    <w:rsid w:val="0066067D"/>
    <w:rsid w:val="0066648F"/>
    <w:rsid w:val="00686BFA"/>
    <w:rsid w:val="006875D6"/>
    <w:rsid w:val="00691CAD"/>
    <w:rsid w:val="006970E1"/>
    <w:rsid w:val="006A274E"/>
    <w:rsid w:val="006B0BE3"/>
    <w:rsid w:val="006D0E2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E4B1B"/>
    <w:rsid w:val="007F2488"/>
    <w:rsid w:val="00813FA1"/>
    <w:rsid w:val="00823F1A"/>
    <w:rsid w:val="008304F8"/>
    <w:rsid w:val="00841EA9"/>
    <w:rsid w:val="008545E7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E5D0A"/>
    <w:rsid w:val="008F0A9F"/>
    <w:rsid w:val="008F1CA3"/>
    <w:rsid w:val="008F2379"/>
    <w:rsid w:val="009026E9"/>
    <w:rsid w:val="00905CE1"/>
    <w:rsid w:val="00917BB4"/>
    <w:rsid w:val="00925AF2"/>
    <w:rsid w:val="0092740A"/>
    <w:rsid w:val="00931B1A"/>
    <w:rsid w:val="00945A44"/>
    <w:rsid w:val="0094797B"/>
    <w:rsid w:val="009538FA"/>
    <w:rsid w:val="009600EC"/>
    <w:rsid w:val="009645D5"/>
    <w:rsid w:val="009773FC"/>
    <w:rsid w:val="0098337B"/>
    <w:rsid w:val="00984FEB"/>
    <w:rsid w:val="009A1E68"/>
    <w:rsid w:val="009A3260"/>
    <w:rsid w:val="009A728F"/>
    <w:rsid w:val="009B2D18"/>
    <w:rsid w:val="009B3FB3"/>
    <w:rsid w:val="009C33DB"/>
    <w:rsid w:val="009C5F1F"/>
    <w:rsid w:val="009D4618"/>
    <w:rsid w:val="009D7103"/>
    <w:rsid w:val="009D7DDE"/>
    <w:rsid w:val="00A04F61"/>
    <w:rsid w:val="00A10C59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4DA3"/>
    <w:rsid w:val="00AC6D31"/>
    <w:rsid w:val="00AE4162"/>
    <w:rsid w:val="00AE7BDA"/>
    <w:rsid w:val="00AF3FE3"/>
    <w:rsid w:val="00B0579D"/>
    <w:rsid w:val="00B21FEA"/>
    <w:rsid w:val="00B306FD"/>
    <w:rsid w:val="00B47127"/>
    <w:rsid w:val="00B54FDC"/>
    <w:rsid w:val="00B6493D"/>
    <w:rsid w:val="00B65F7B"/>
    <w:rsid w:val="00B67320"/>
    <w:rsid w:val="00B81328"/>
    <w:rsid w:val="00BB475B"/>
    <w:rsid w:val="00BC1457"/>
    <w:rsid w:val="00BC726E"/>
    <w:rsid w:val="00BD1B64"/>
    <w:rsid w:val="00BD382E"/>
    <w:rsid w:val="00C01613"/>
    <w:rsid w:val="00C04A12"/>
    <w:rsid w:val="00C220EA"/>
    <w:rsid w:val="00C3584C"/>
    <w:rsid w:val="00C40CAE"/>
    <w:rsid w:val="00C606C2"/>
    <w:rsid w:val="00C71BB7"/>
    <w:rsid w:val="00C74BCE"/>
    <w:rsid w:val="00C76521"/>
    <w:rsid w:val="00C7708C"/>
    <w:rsid w:val="00CA2463"/>
    <w:rsid w:val="00CC1DE4"/>
    <w:rsid w:val="00CC36AC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87F52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039E7"/>
    <w:rsid w:val="00E03D25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EF3E52"/>
    <w:rsid w:val="00F11E0C"/>
    <w:rsid w:val="00F23FB7"/>
    <w:rsid w:val="00F254C4"/>
    <w:rsid w:val="00F31FB1"/>
    <w:rsid w:val="00F34120"/>
    <w:rsid w:val="00F350BB"/>
    <w:rsid w:val="00F3764D"/>
    <w:rsid w:val="00F42CEF"/>
    <w:rsid w:val="00F51387"/>
    <w:rsid w:val="00F53D67"/>
    <w:rsid w:val="00F54594"/>
    <w:rsid w:val="00F75431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24</cp:revision>
  <dcterms:created xsi:type="dcterms:W3CDTF">2023-08-31T19:30:00Z</dcterms:created>
  <dcterms:modified xsi:type="dcterms:W3CDTF">2023-09-19T11:04:00Z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