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19289245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Смета 0</w:t>
            </w:r>
            <w:r w:rsidR="002B7C13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F254C4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861A4B">
              <w:rPr>
                <w:rFonts w:cstheme="minorHAnsi"/>
                <w:sz w:val="28"/>
                <w:szCs w:val="28"/>
              </w:rPr>
              <w:t>3</w:t>
            </w:r>
            <w:r w:rsidR="002B7C13">
              <w:rPr>
                <w:rFonts w:cstheme="minorHAnsi"/>
                <w:sz w:val="28"/>
                <w:szCs w:val="28"/>
              </w:rPr>
              <w:t xml:space="preserve">  </w:t>
            </w:r>
            <w:r w:rsidR="00F254C4">
              <w:rPr>
                <w:rFonts w:cstheme="minorHAnsi"/>
                <w:sz w:val="28"/>
                <w:szCs w:val="28"/>
              </w:rPr>
              <w:t xml:space="preserve">НВК </w:t>
            </w:r>
            <w:r w:rsidR="00861A4B">
              <w:rPr>
                <w:rFonts w:cstheme="minorHAnsi"/>
                <w:sz w:val="28"/>
                <w:szCs w:val="28"/>
              </w:rPr>
              <w:t>4</w:t>
            </w:r>
            <w:r w:rsidR="002B7C13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 w:rsidR="00861A4B">
              <w:rPr>
                <w:rFonts w:cstheme="minorHAnsi"/>
                <w:sz w:val="28"/>
                <w:szCs w:val="28"/>
              </w:rPr>
              <w:t xml:space="preserve"> 9 074 798,04</w:t>
            </w:r>
            <w:r w:rsidR="008E5D0A">
              <w:rPr>
                <w:rFonts w:cstheme="minorHAnsi"/>
                <w:sz w:val="28"/>
                <w:szCs w:val="28"/>
              </w:rPr>
              <w:t xml:space="preserve"> 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032AB804" w:rsidR="00894968" w:rsidRDefault="00861A4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  <w:r w:rsidR="008E5D0A">
              <w:rPr>
                <w:rFonts w:cstheme="minorHAnsi"/>
                <w:b/>
                <w:sz w:val="24"/>
                <w:szCs w:val="24"/>
              </w:rPr>
              <w:t xml:space="preserve"> 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2CFCF220" w:rsidR="00EB74B1" w:rsidRDefault="00823DD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347AB57D" w:rsidR="00EB74B1" w:rsidRDefault="00823DDD" w:rsidP="00D026F6">
            <w:pPr>
              <w:spacing w:after="0" w:line="240" w:lineRule="auto"/>
            </w:pPr>
            <w:r>
              <w:t xml:space="preserve">Не корректно </w:t>
            </w:r>
            <w:r w:rsidR="004D566F">
              <w:t xml:space="preserve">принята расценка , заменить на </w:t>
            </w:r>
            <w:r w:rsidR="004D566F" w:rsidRPr="004D566F">
              <w:t>ФЕР23-03-001-03</w:t>
            </w:r>
            <w:r w:rsidR="004D566F">
              <w:t>, объем не соответствует ВР , К=1,15, 1,25 исключить, на демонтаж не применяется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A8794F4" w:rsidR="00EB74B1" w:rsidRDefault="004D566F">
            <w:pPr>
              <w:spacing w:after="0" w:line="240" w:lineRule="auto"/>
              <w:jc w:val="center"/>
            </w:pPr>
            <w:r>
              <w:t>ВР лист 3 п.29 и т.д.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E03D25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2AE2648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1E18FDE5" w:rsidR="00E03D25" w:rsidRPr="003402D3" w:rsidRDefault="00046F9C" w:rsidP="00E03D25">
            <w:pPr>
              <w:spacing w:after="0" w:line="240" w:lineRule="auto"/>
            </w:pPr>
            <w:r>
              <w:t xml:space="preserve">Не учтены погрузка, вывоз и утилизация ж/б мусора и керамики, люк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51E1A430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149C792E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380CD637" w:rsidR="00E03D25" w:rsidRDefault="001207FA" w:rsidP="00E03D25">
            <w:pPr>
              <w:spacing w:after="0" w:line="240" w:lineRule="auto"/>
              <w:jc w:val="center"/>
            </w:pPr>
            <w:r>
              <w:t>3</w:t>
            </w:r>
            <w:r w:rsidR="001D7FBA">
              <w:t>,35</w:t>
            </w:r>
            <w:r w:rsidR="00B27525">
              <w:t>,57</w:t>
            </w:r>
            <w:r w:rsidR="006B2121">
              <w:t>,99,100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5A960678" w:rsidR="00E03D25" w:rsidRPr="003402D3" w:rsidRDefault="001207FA" w:rsidP="00E03D25">
            <w:pPr>
              <w:spacing w:after="0" w:line="240" w:lineRule="auto"/>
            </w:pPr>
            <w:r>
              <w:t xml:space="preserve">Не корректно применена расценка, объем разделить  на </w:t>
            </w:r>
            <w:r w:rsidRPr="001207FA">
              <w:t>ФЕР01-01-013-14</w:t>
            </w:r>
            <w:r>
              <w:t xml:space="preserve"> , </w:t>
            </w:r>
            <w:r w:rsidRPr="001207FA">
              <w:t>ФЕР01-01-009-14</w:t>
            </w:r>
            <w:r>
              <w:t>, п.7</w:t>
            </w:r>
            <w:r w:rsidR="001D7FBA">
              <w:t>,39</w:t>
            </w:r>
            <w:r w:rsidR="00B27525">
              <w:t>,61</w:t>
            </w:r>
            <w:r w:rsidR="006B2121">
              <w:t>,103</w:t>
            </w:r>
            <w:r>
              <w:t xml:space="preserve">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4A374F1B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45CB02C3" w:rsidR="00E03D25" w:rsidRDefault="001207FA" w:rsidP="00E03D25">
            <w:pPr>
              <w:spacing w:after="0" w:line="240" w:lineRule="auto"/>
              <w:jc w:val="center"/>
            </w:pPr>
            <w:r>
              <w:t>5</w:t>
            </w:r>
            <w:r w:rsidR="001D7FBA">
              <w:t>,37</w:t>
            </w:r>
            <w:r w:rsidR="00B27525">
              <w:t>,59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46CB31EA" w:rsidR="00E03D25" w:rsidRPr="003402D3" w:rsidRDefault="001207FA" w:rsidP="00E03D25">
            <w:pPr>
              <w:spacing w:after="0" w:line="240" w:lineRule="auto"/>
            </w:pPr>
            <w:r>
              <w:t xml:space="preserve">Не корректно применена расценка заменить на </w:t>
            </w:r>
            <w:r w:rsidRPr="001207FA">
              <w:t>ФЕР01-01-033-01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2EED1244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21FBB12F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9C8D362" w:rsidR="00E03D25" w:rsidRPr="006244A4" w:rsidRDefault="001207FA" w:rsidP="00E03D25">
            <w:pPr>
              <w:spacing w:after="0" w:line="240" w:lineRule="auto"/>
            </w:pPr>
            <w:r>
              <w:t xml:space="preserve">Не учтено уплотнение песка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313BCB04" w:rsidR="00E03D25" w:rsidRDefault="001207FA" w:rsidP="00E03D25">
            <w:pPr>
              <w:spacing w:after="0" w:line="240" w:lineRule="auto"/>
              <w:jc w:val="center"/>
            </w:pPr>
            <w:r>
              <w:t>П.4 лист  ВР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861A4B" w14:paraId="6C832271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1F4A56B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ACC72" w14:textId="60FB177A" w:rsidR="00861A4B" w:rsidRDefault="006E358E" w:rsidP="00E03D25">
            <w:pPr>
              <w:spacing w:after="0" w:line="240" w:lineRule="auto"/>
              <w:jc w:val="center"/>
            </w:pPr>
            <w:r>
              <w:t>9</w:t>
            </w:r>
            <w:r w:rsidR="001D351F">
              <w:t>,63</w:t>
            </w:r>
            <w:r w:rsidR="006B2121">
              <w:t>,105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1EB56" w14:textId="78B5DCB0" w:rsidR="00861A4B" w:rsidRPr="006E358E" w:rsidRDefault="006E358E" w:rsidP="00E03D25">
            <w:pPr>
              <w:spacing w:after="0" w:line="240" w:lineRule="auto"/>
              <w:rPr>
                <w:color w:val="FF0000"/>
              </w:rPr>
            </w:pPr>
            <w:r w:rsidRPr="006E358E">
              <w:rPr>
                <w:color w:val="FF0000"/>
              </w:rPr>
              <w:t xml:space="preserve">Не верно внесена формула расчета, не верно взят объем согласно ВР п.14 245,21 </w:t>
            </w:r>
            <w:proofErr w:type="spellStart"/>
            <w:r w:rsidRPr="006E358E">
              <w:rPr>
                <w:color w:val="FF0000"/>
              </w:rPr>
              <w:t>тн</w:t>
            </w:r>
            <w:proofErr w:type="spellEnd"/>
            <w:r w:rsidRPr="006E358E">
              <w:rPr>
                <w:color w:val="FF0000"/>
              </w:rPr>
              <w:t>, откуда 1251,1 тн?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E0560" w14:textId="0F6977EC" w:rsidR="00861A4B" w:rsidRDefault="006E358E" w:rsidP="00E03D25">
            <w:pPr>
              <w:spacing w:after="0" w:line="240" w:lineRule="auto"/>
              <w:jc w:val="center"/>
            </w:pPr>
            <w:r>
              <w:t>ВР п.14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12A7C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7C591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68CA65C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DCD2FED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48013" w14:textId="0E22F769" w:rsidR="00861A4B" w:rsidRDefault="006E358E" w:rsidP="00E03D25">
            <w:pPr>
              <w:spacing w:after="0" w:line="240" w:lineRule="auto"/>
              <w:jc w:val="center"/>
            </w:pPr>
            <w:r>
              <w:t>19</w:t>
            </w:r>
            <w:r w:rsidR="005B7DC8">
              <w:t>, 50</w:t>
            </w:r>
            <w:r w:rsidR="00497B22">
              <w:t>,82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21ECF" w14:textId="2B52B2EF" w:rsidR="00861A4B" w:rsidRDefault="006E358E" w:rsidP="00E03D25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6E358E">
              <w:t>ФЕР23-01-020-01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4D719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CA322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B5360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4786BE4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7B0B188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8780" w14:textId="32B020B5" w:rsidR="00861A4B" w:rsidRDefault="00FF172E" w:rsidP="00E03D25">
            <w:pPr>
              <w:spacing w:after="0" w:line="240" w:lineRule="auto"/>
              <w:jc w:val="center"/>
            </w:pPr>
            <w:r>
              <w:t>20</w:t>
            </w:r>
            <w:r w:rsidR="00497B22">
              <w:t>,83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5EBDB" w14:textId="795B55F4" w:rsidR="00861A4B" w:rsidRDefault="00FF172E" w:rsidP="00E03D25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FF172E">
              <w:t>ФССЦ-24.3.04.05-0028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5E66E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5FACE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37970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39E85D9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73E04DB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D0A58" w14:textId="695FEFE6" w:rsidR="00861A4B" w:rsidRDefault="007A18C9" w:rsidP="00E03D25">
            <w:pPr>
              <w:spacing w:after="0" w:line="240" w:lineRule="auto"/>
              <w:jc w:val="center"/>
            </w:pPr>
            <w:r>
              <w:t>11</w:t>
            </w:r>
            <w:r w:rsidR="001D351F">
              <w:t>,65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A211" w14:textId="7FBF147F" w:rsidR="00861A4B" w:rsidRDefault="007A18C9" w:rsidP="00E03D25">
            <w:pPr>
              <w:spacing w:after="0" w:line="240" w:lineRule="auto"/>
            </w:pPr>
            <w:r>
              <w:t>Материал не соответствует проекту, заменить на</w:t>
            </w:r>
            <w:r>
              <w:t xml:space="preserve">  </w:t>
            </w:r>
            <w:r w:rsidRPr="007A18C9">
              <w:t>ФССЦ-23.5.02.02-0109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046AE" w14:textId="35054D3B" w:rsidR="00861A4B" w:rsidRDefault="007A18C9" w:rsidP="00E03D25">
            <w:pPr>
              <w:spacing w:after="0" w:line="240" w:lineRule="auto"/>
              <w:jc w:val="center"/>
            </w:pPr>
            <w:r>
              <w:t>ВР лист 1 п.7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47F9D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0945B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5B782FD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225B77B2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BBB96" w14:textId="4EBF2ECB" w:rsidR="00861A4B" w:rsidRDefault="007A18C9" w:rsidP="00E03D25">
            <w:pPr>
              <w:spacing w:after="0" w:line="240" w:lineRule="auto"/>
              <w:jc w:val="center"/>
            </w:pPr>
            <w:r>
              <w:t>12,13</w:t>
            </w:r>
            <w:r w:rsidR="004C04EE">
              <w:t>,43,44</w:t>
            </w:r>
            <w:r w:rsidR="00497B22">
              <w:t>, 68,69</w:t>
            </w:r>
            <w:r w:rsidR="006D09F4">
              <w:t>, 108,109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2DC1" w14:textId="688B0FD5" w:rsidR="00861A4B" w:rsidRDefault="007A18C9" w:rsidP="00E03D25">
            <w:pPr>
              <w:spacing w:after="0" w:line="240" w:lineRule="auto"/>
            </w:pPr>
            <w:r>
              <w:t>Исключить, футляр неразрезной в него протаскивается прокладываемая труба см. проект, не учтена ВУС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00ACB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B0B1A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5B9DD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E03D25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F362E2D" w:rsidR="00E03D25" w:rsidRDefault="007E6611" w:rsidP="00E03D25">
            <w:pPr>
              <w:spacing w:after="0" w:line="240" w:lineRule="auto"/>
              <w:jc w:val="center"/>
            </w:pPr>
            <w:r>
              <w:t>23</w:t>
            </w:r>
            <w:r w:rsidR="00365AE2">
              <w:t>,88</w:t>
            </w:r>
            <w:r w:rsidR="006D09F4">
              <w:t>,119</w:t>
            </w:r>
            <w:r w:rsidR="00365AE2">
              <w:t xml:space="preserve">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4A05846" w:rsidR="00E03D25" w:rsidRDefault="007E6611" w:rsidP="00E03D25">
            <w:pPr>
              <w:spacing w:after="0" w:line="240" w:lineRule="auto"/>
            </w:pPr>
            <w:r>
              <w:t xml:space="preserve">Не корректно принята расценка , заменить на  </w:t>
            </w:r>
            <w:r w:rsidRPr="007E6611">
              <w:t>ФЕР23-03-001-03</w:t>
            </w:r>
            <w:r>
              <w:t>, п.21,22 исключить, будут учтены в замененной расценке, объем не соответствует проекту</w:t>
            </w:r>
            <w:r w:rsidR="00365AE2">
              <w:t>, 86,87</w:t>
            </w:r>
            <w:r w:rsidR="006D09F4">
              <w:t>, 117,118</w:t>
            </w:r>
            <w:r w:rsidR="00365AE2">
              <w:t xml:space="preserve">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C1B4088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1207FA" w14:paraId="0EA3FF9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3A5E446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30AAC" w14:textId="32F326CA" w:rsidR="001207FA" w:rsidRDefault="001D7FBA" w:rsidP="00E03D25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D5FFE" w14:textId="00E27EB2" w:rsidR="001207FA" w:rsidRDefault="001D7FBA" w:rsidP="00E03D25">
            <w:pPr>
              <w:spacing w:after="0" w:line="240" w:lineRule="auto"/>
            </w:pPr>
            <w:r>
              <w:t>Не верна указано расстояние перевозки , не учтена утилизация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8889C" w14:textId="010FCD56" w:rsidR="001207FA" w:rsidRDefault="001D7FBA" w:rsidP="00E03D25">
            <w:pPr>
              <w:spacing w:after="0" w:line="240" w:lineRule="auto"/>
              <w:jc w:val="center"/>
            </w:pPr>
            <w:r>
              <w:t>ВР Лист 5 п.12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DB3BE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56F84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1207FA" w14:paraId="05B028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4490CECC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A2F85" w14:textId="322E78A9" w:rsidR="001207FA" w:rsidRDefault="004C04EE" w:rsidP="00E03D25">
            <w:pPr>
              <w:spacing w:after="0" w:line="240" w:lineRule="auto"/>
              <w:jc w:val="center"/>
            </w:pPr>
            <w:r>
              <w:t>52</w:t>
            </w:r>
            <w:r w:rsidR="00365AE2">
              <w:t>,96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DB8C3" w14:textId="31160284" w:rsidR="001207FA" w:rsidRDefault="004C04EE" w:rsidP="00E03D25">
            <w:pPr>
              <w:spacing w:after="0" w:line="240" w:lineRule="auto"/>
            </w:pPr>
            <w:r>
              <w:t>Не корректно применена расценка, муфта защитная сварке не подлежит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5FA91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A6277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06E9D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1207FA" w14:paraId="491C9EB7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20B713B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3BA09" w14:textId="7E7787BE" w:rsidR="001207FA" w:rsidRDefault="005B7DC8" w:rsidP="00E03D25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4BE70" w14:textId="574999BA" w:rsidR="001207FA" w:rsidRDefault="005B7DC8" w:rsidP="00E03D25">
            <w:pPr>
              <w:spacing w:after="0" w:line="240" w:lineRule="auto"/>
            </w:pPr>
            <w:r>
              <w:t>Материал не соответствует проекту, заменить на</w:t>
            </w:r>
            <w:r>
              <w:t xml:space="preserve">  </w:t>
            </w:r>
            <w:r w:rsidRPr="005B7DC8">
              <w:t>ФССЦ-24.3.04.05-0027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AC05B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22B97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F1319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1207FA" w14:paraId="68EDFF07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01BD40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63A3B" w14:textId="0F91984A" w:rsidR="001207FA" w:rsidRDefault="001D351F" w:rsidP="00E03D25">
            <w:pPr>
              <w:spacing w:after="0" w:line="240" w:lineRule="auto"/>
              <w:jc w:val="center"/>
            </w:pPr>
            <w:r>
              <w:t>62,63,64,65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4DE8C" w14:textId="679AF667" w:rsidR="001207FA" w:rsidRDefault="001D351F" w:rsidP="00E03D25">
            <w:pPr>
              <w:spacing w:after="0" w:line="240" w:lineRule="auto"/>
            </w:pPr>
            <w:r>
              <w:t xml:space="preserve">Не верно принят объем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A7706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51D0A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7C5DA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1207FA" w14:paraId="5FF863C0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D5DB0A6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E8281" w14:textId="0B924E4A" w:rsidR="001207FA" w:rsidRDefault="00497B22" w:rsidP="00E03D25">
            <w:pPr>
              <w:spacing w:after="0" w:line="240" w:lineRule="auto"/>
              <w:jc w:val="center"/>
            </w:pPr>
            <w:r>
              <w:t>73-76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18388" w14:textId="596EEE64" w:rsidR="001207FA" w:rsidRDefault="00497B22" w:rsidP="00E03D25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  <w:r>
              <w:t xml:space="preserve"> с п.64,65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FA4C4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0BB0F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50FB4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7A18C9" w14:paraId="24DEBAD8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488C2127" w14:textId="77777777" w:rsidR="007A18C9" w:rsidRDefault="007A18C9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0ABEF" w14:textId="2D444F1E" w:rsidR="007A18C9" w:rsidRDefault="00497B22" w:rsidP="00E03D25">
            <w:pPr>
              <w:spacing w:after="0" w:line="240" w:lineRule="auto"/>
              <w:jc w:val="center"/>
            </w:pPr>
            <w:r>
              <w:t>84</w:t>
            </w:r>
            <w:r w:rsidR="006D09F4">
              <w:t>,115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0D6B3" w14:textId="0BA1FF88" w:rsidR="007A18C9" w:rsidRDefault="00497B22" w:rsidP="00E03D25">
            <w:pPr>
              <w:spacing w:after="0" w:line="240" w:lineRule="auto"/>
            </w:pPr>
            <w:r>
              <w:t>Не корректно применена расценка, заменить на</w:t>
            </w:r>
            <w:r>
              <w:t xml:space="preserve">  </w:t>
            </w:r>
            <w:r w:rsidRPr="00497B22">
              <w:t>ФЕР23-01-020-04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979EE" w14:textId="77777777" w:rsidR="007A18C9" w:rsidRDefault="007A18C9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75E53" w14:textId="77777777" w:rsidR="007A18C9" w:rsidRDefault="007A18C9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A7F34" w14:textId="77777777" w:rsidR="007A18C9" w:rsidRDefault="007A18C9" w:rsidP="00E03D25">
            <w:pPr>
              <w:spacing w:after="0" w:line="240" w:lineRule="auto"/>
              <w:jc w:val="center"/>
            </w:pPr>
          </w:p>
        </w:tc>
      </w:tr>
      <w:tr w:rsidR="001D7FBA" w14:paraId="3B873C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2C470AFD" w14:textId="77777777" w:rsidR="001D7FBA" w:rsidRDefault="001D7FB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D5E08" w14:textId="5865F0F2" w:rsidR="001D7FBA" w:rsidRDefault="00365AE2" w:rsidP="00E03D25">
            <w:pPr>
              <w:spacing w:after="0" w:line="240" w:lineRule="auto"/>
              <w:jc w:val="center"/>
            </w:pPr>
            <w:r>
              <w:t>85</w:t>
            </w:r>
            <w:r w:rsidR="006D09F4">
              <w:t>,116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35BE" w14:textId="5B1520F0" w:rsidR="001D7FBA" w:rsidRDefault="00365AE2" w:rsidP="00E03D25">
            <w:pPr>
              <w:spacing w:after="0" w:line="240" w:lineRule="auto"/>
            </w:pPr>
            <w:r>
              <w:t>Предоставить счет , письмо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395E3" w14:textId="77777777" w:rsidR="001D7FBA" w:rsidRDefault="001D7FB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9F378" w14:textId="77777777" w:rsidR="001D7FBA" w:rsidRDefault="001D7FB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DF970" w14:textId="77777777" w:rsidR="001D7FBA" w:rsidRDefault="001D7FBA" w:rsidP="00E03D25">
            <w:pPr>
              <w:spacing w:after="0" w:line="240" w:lineRule="auto"/>
              <w:jc w:val="center"/>
            </w:pPr>
          </w:p>
        </w:tc>
      </w:tr>
      <w:tr w:rsidR="00E03D25" w:rsidRPr="00861A4B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E03D25" w:rsidRDefault="00E03D25" w:rsidP="00E03D25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E03D25" w:rsidRDefault="00E03D25" w:rsidP="00E03D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E03D25" w:rsidRDefault="00E03D25" w:rsidP="00E03D25">
            <w:pPr>
              <w:spacing w:after="0" w:line="240" w:lineRule="auto"/>
              <w:ind w:right="-6339"/>
            </w:pPr>
          </w:p>
          <w:p w14:paraId="17C2D824" w14:textId="2C719C2A" w:rsidR="00E03D25" w:rsidRDefault="00E03D25" w:rsidP="00E03D25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E03D25" w:rsidRPr="008A1749" w:rsidRDefault="00E03D25" w:rsidP="00E03D25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E03D25" w:rsidRPr="00D13BCA" w:rsidRDefault="00E03D25" w:rsidP="00E03D25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DAF59" w14:textId="77777777" w:rsidR="00366EC4" w:rsidRDefault="00366EC4">
      <w:pPr>
        <w:spacing w:line="240" w:lineRule="auto"/>
      </w:pPr>
      <w:r>
        <w:separator/>
      </w:r>
    </w:p>
  </w:endnote>
  <w:endnote w:type="continuationSeparator" w:id="0">
    <w:p w14:paraId="3A6F60BB" w14:textId="77777777" w:rsidR="00366EC4" w:rsidRDefault="00366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1D49" w14:textId="77777777" w:rsidR="00366EC4" w:rsidRDefault="00366EC4">
      <w:pPr>
        <w:spacing w:after="0"/>
      </w:pPr>
      <w:r>
        <w:separator/>
      </w:r>
    </w:p>
  </w:footnote>
  <w:footnote w:type="continuationSeparator" w:id="0">
    <w:p w14:paraId="2F78733D" w14:textId="77777777" w:rsidR="00366EC4" w:rsidRDefault="00366E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46F9C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207FA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3FA9"/>
    <w:rsid w:val="001A425B"/>
    <w:rsid w:val="001B4C21"/>
    <w:rsid w:val="001B75F6"/>
    <w:rsid w:val="001D351F"/>
    <w:rsid w:val="001D4369"/>
    <w:rsid w:val="001D55F0"/>
    <w:rsid w:val="001D592C"/>
    <w:rsid w:val="001D64FF"/>
    <w:rsid w:val="001D7FBA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7129"/>
    <w:rsid w:val="002B7C13"/>
    <w:rsid w:val="002D2C52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65AE2"/>
    <w:rsid w:val="00366EC4"/>
    <w:rsid w:val="0037097D"/>
    <w:rsid w:val="00371B2A"/>
    <w:rsid w:val="00375D6A"/>
    <w:rsid w:val="00381723"/>
    <w:rsid w:val="00387868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72E3"/>
    <w:rsid w:val="00442A79"/>
    <w:rsid w:val="00443C32"/>
    <w:rsid w:val="00451224"/>
    <w:rsid w:val="00452614"/>
    <w:rsid w:val="004570D5"/>
    <w:rsid w:val="00473759"/>
    <w:rsid w:val="00486A67"/>
    <w:rsid w:val="004925C9"/>
    <w:rsid w:val="004961A0"/>
    <w:rsid w:val="00497B22"/>
    <w:rsid w:val="00497EF7"/>
    <w:rsid w:val="004A4676"/>
    <w:rsid w:val="004A4800"/>
    <w:rsid w:val="004B66FA"/>
    <w:rsid w:val="004B7523"/>
    <w:rsid w:val="004C04EE"/>
    <w:rsid w:val="004C42B6"/>
    <w:rsid w:val="004D03DF"/>
    <w:rsid w:val="004D3123"/>
    <w:rsid w:val="004D566F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4206D"/>
    <w:rsid w:val="0056326D"/>
    <w:rsid w:val="0056580C"/>
    <w:rsid w:val="005710D2"/>
    <w:rsid w:val="00577966"/>
    <w:rsid w:val="005800C0"/>
    <w:rsid w:val="00580452"/>
    <w:rsid w:val="00580604"/>
    <w:rsid w:val="00581E2C"/>
    <w:rsid w:val="005B3C38"/>
    <w:rsid w:val="005B7DC8"/>
    <w:rsid w:val="005C65B5"/>
    <w:rsid w:val="005D25DA"/>
    <w:rsid w:val="005D4B26"/>
    <w:rsid w:val="005D5540"/>
    <w:rsid w:val="005D7ABE"/>
    <w:rsid w:val="005E14C9"/>
    <w:rsid w:val="005E23CC"/>
    <w:rsid w:val="0061157E"/>
    <w:rsid w:val="006133CA"/>
    <w:rsid w:val="006244A4"/>
    <w:rsid w:val="00625D87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B2121"/>
    <w:rsid w:val="006D09F4"/>
    <w:rsid w:val="006D0E23"/>
    <w:rsid w:val="006D0F01"/>
    <w:rsid w:val="006E0009"/>
    <w:rsid w:val="006E0346"/>
    <w:rsid w:val="006E358E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18C9"/>
    <w:rsid w:val="007A2B36"/>
    <w:rsid w:val="007A3497"/>
    <w:rsid w:val="007B0125"/>
    <w:rsid w:val="007B549B"/>
    <w:rsid w:val="007D1478"/>
    <w:rsid w:val="007E4B1B"/>
    <w:rsid w:val="007E6611"/>
    <w:rsid w:val="007F2488"/>
    <w:rsid w:val="00813FA1"/>
    <w:rsid w:val="00823DDD"/>
    <w:rsid w:val="00823F1A"/>
    <w:rsid w:val="008304F8"/>
    <w:rsid w:val="00841EA9"/>
    <w:rsid w:val="008545E7"/>
    <w:rsid w:val="00861603"/>
    <w:rsid w:val="00861A4B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E5D0A"/>
    <w:rsid w:val="008F0A9F"/>
    <w:rsid w:val="008F1CA3"/>
    <w:rsid w:val="008F2379"/>
    <w:rsid w:val="009026E9"/>
    <w:rsid w:val="00905CE1"/>
    <w:rsid w:val="00917BB4"/>
    <w:rsid w:val="00925AF2"/>
    <w:rsid w:val="0092740A"/>
    <w:rsid w:val="00931B1A"/>
    <w:rsid w:val="00945A44"/>
    <w:rsid w:val="0094797B"/>
    <w:rsid w:val="009538FA"/>
    <w:rsid w:val="009600EC"/>
    <w:rsid w:val="009645D5"/>
    <w:rsid w:val="009773FC"/>
    <w:rsid w:val="0098337B"/>
    <w:rsid w:val="00984FEB"/>
    <w:rsid w:val="009A1E68"/>
    <w:rsid w:val="009A3260"/>
    <w:rsid w:val="009A728F"/>
    <w:rsid w:val="009B2D18"/>
    <w:rsid w:val="009B3FB3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E4162"/>
    <w:rsid w:val="00AE7BDA"/>
    <w:rsid w:val="00AF3FE3"/>
    <w:rsid w:val="00B0579D"/>
    <w:rsid w:val="00B21FEA"/>
    <w:rsid w:val="00B27525"/>
    <w:rsid w:val="00B306FD"/>
    <w:rsid w:val="00B47127"/>
    <w:rsid w:val="00B54FDC"/>
    <w:rsid w:val="00B6493D"/>
    <w:rsid w:val="00B65F7B"/>
    <w:rsid w:val="00B67320"/>
    <w:rsid w:val="00B81328"/>
    <w:rsid w:val="00BB475B"/>
    <w:rsid w:val="00BC1457"/>
    <w:rsid w:val="00BC726E"/>
    <w:rsid w:val="00BD1B64"/>
    <w:rsid w:val="00BD382E"/>
    <w:rsid w:val="00C01613"/>
    <w:rsid w:val="00C04A12"/>
    <w:rsid w:val="00C220EA"/>
    <w:rsid w:val="00C3584C"/>
    <w:rsid w:val="00C40CAE"/>
    <w:rsid w:val="00C606C2"/>
    <w:rsid w:val="00C71BB7"/>
    <w:rsid w:val="00C74BCE"/>
    <w:rsid w:val="00C76521"/>
    <w:rsid w:val="00C7708C"/>
    <w:rsid w:val="00CA2463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7F52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9E7"/>
    <w:rsid w:val="00E03D25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EF3E52"/>
    <w:rsid w:val="00F11E0C"/>
    <w:rsid w:val="00F23FB7"/>
    <w:rsid w:val="00F254C4"/>
    <w:rsid w:val="00F31FB1"/>
    <w:rsid w:val="00F34120"/>
    <w:rsid w:val="00F350BB"/>
    <w:rsid w:val="00F3764D"/>
    <w:rsid w:val="00F42CEF"/>
    <w:rsid w:val="00F51387"/>
    <w:rsid w:val="00F53D67"/>
    <w:rsid w:val="00F54594"/>
    <w:rsid w:val="00F75431"/>
    <w:rsid w:val="00FA6172"/>
    <w:rsid w:val="00FB152C"/>
    <w:rsid w:val="00FB224E"/>
    <w:rsid w:val="00FC0EB9"/>
    <w:rsid w:val="00FC7BC8"/>
    <w:rsid w:val="00FD45E5"/>
    <w:rsid w:val="00FF172E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26</cp:revision>
  <dcterms:created xsi:type="dcterms:W3CDTF">2023-08-31T19:30:00Z</dcterms:created>
  <dcterms:modified xsi:type="dcterms:W3CDTF">2023-09-20T14:14:00Z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