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2786" w14:textId="1C9BF365" w:rsidR="0019706B" w:rsidRPr="003872BA" w:rsidRDefault="00D31B5D" w:rsidP="0019706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="0019706B" w:rsidRPr="003872BA">
        <w:rPr>
          <w:rFonts w:ascii="Times New Roman" w:eastAsia="Times New Roman" w:hAnsi="Times New Roman" w:cs="Times New Roman"/>
        </w:rPr>
        <w:t>: _________________________</w:t>
      </w:r>
      <w:r w:rsidR="0019706B">
        <w:rPr>
          <w:rFonts w:ascii="Times New Roman" w:eastAsia="Times New Roman" w:hAnsi="Times New Roman" w:cs="Times New Roman"/>
        </w:rPr>
        <w:t>_________</w:t>
      </w:r>
      <w:r w:rsidR="0019706B"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FB67A1F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</w:t>
      </w:r>
      <w:r w:rsidR="00F00408">
        <w:rPr>
          <w:rFonts w:ascii="Times New Roman" w:hAnsi="Times New Roman" w:cs="Times New Roman"/>
          <w:b/>
          <w:iCs/>
          <w:szCs w:val="18"/>
        </w:rPr>
        <w:t>2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695B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7D93FE57" w:rsidR="003872BA" w:rsidRPr="003872BA" w:rsidRDefault="002B488E">
            <w:pPr>
              <w:rPr>
                <w:rFonts w:ascii="Times New Roman" w:hAnsi="Times New Roman" w:cs="Times New Roman"/>
              </w:rPr>
            </w:pPr>
            <w:r w:rsidRPr="002B488E">
              <w:rPr>
                <w:rFonts w:ascii="Times New Roman" w:hAnsi="Times New Roman" w:cs="Times New Roman"/>
                <w:b/>
                <w:iCs/>
                <w:szCs w:val="18"/>
              </w:rPr>
              <w:t>Удлинение подпорной стенки трансбордера (ПС-2)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2B287E23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F00408" w:rsidRPr="00F0040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установки ж/б конструкций подпорной стенки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70AC6453" w14:textId="77777777" w:rsidTr="00E24886">
        <w:tc>
          <w:tcPr>
            <w:tcW w:w="566" w:type="dxa"/>
            <w:vAlign w:val="center"/>
          </w:tcPr>
          <w:p w14:paraId="0009C962" w14:textId="65457384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6CD0EC30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692EF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44148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погрузкой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1863767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6,14</w:t>
            </w:r>
          </w:p>
        </w:tc>
        <w:tc>
          <w:tcPr>
            <w:tcW w:w="1842" w:type="dxa"/>
            <w:vAlign w:val="center"/>
          </w:tcPr>
          <w:p w14:paraId="4532AA01" w14:textId="19170E9E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030AE985" w14:textId="7897E688" w:rsidR="00F00408" w:rsidRDefault="00F00408" w:rsidP="00F004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1,27м3</w:t>
            </w:r>
          </w:p>
          <w:p w14:paraId="43B0CCC4" w14:textId="42D6FB35" w:rsidR="00F00408" w:rsidRPr="00F00408" w:rsidRDefault="00F00408" w:rsidP="00F004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0,98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4,86м3</w:t>
            </w:r>
          </w:p>
        </w:tc>
      </w:tr>
      <w:tr w:rsidR="00F00408" w14:paraId="4B1C66FC" w14:textId="77777777" w:rsidTr="00E24886">
        <w:tc>
          <w:tcPr>
            <w:tcW w:w="566" w:type="dxa"/>
            <w:vAlign w:val="center"/>
          </w:tcPr>
          <w:p w14:paraId="775CCA07" w14:textId="346D8138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4182A1E2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</w:t>
            </w:r>
            <w:r w:rsidR="00692E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 гр.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B464F7B" w14:textId="0DE8DB5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1D6C3530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842" w:type="dxa"/>
            <w:vAlign w:val="center"/>
          </w:tcPr>
          <w:p w14:paraId="4B25B2D6" w14:textId="134A12AF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131-23-АС2-ПС2-1</w:t>
            </w:r>
          </w:p>
        </w:tc>
        <w:tc>
          <w:tcPr>
            <w:tcW w:w="5650" w:type="dxa"/>
            <w:vAlign w:val="center"/>
          </w:tcPr>
          <w:p w14:paraId="3E73D12B" w14:textId="646F87F8" w:rsidR="00F00408" w:rsidRDefault="00F00408" w:rsidP="00F004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0,03м3</w:t>
            </w:r>
          </w:p>
          <w:p w14:paraId="004AA805" w14:textId="29025D78" w:rsidR="00F00408" w:rsidRPr="00365DDD" w:rsidRDefault="00F00408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0,4м х 0,02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</w:tc>
      </w:tr>
      <w:tr w:rsidR="00F00408" w14:paraId="3C30788B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EF2AE60" w14:textId="68031B41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F188811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7B140507" w:rsidR="00F00408" w:rsidRPr="00955835" w:rsidRDefault="00F00408" w:rsidP="00F00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песчаного </w:t>
            </w: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основания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AA49C65" w14:textId="43A28C90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434C6CCF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44E71B01" w14:textId="6B6E0B20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131-23-АС2-ПС2-2</w:t>
            </w:r>
          </w:p>
        </w:tc>
        <w:tc>
          <w:tcPr>
            <w:tcW w:w="5650" w:type="dxa"/>
            <w:vAlign w:val="center"/>
          </w:tcPr>
          <w:p w14:paraId="362BF69B" w14:textId="44544633" w:rsidR="00F00408" w:rsidRDefault="00F00408" w:rsidP="00F004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,4м х (h) 0,</w:t>
            </w:r>
            <w:r w:rsidR="005669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6695B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03DC89" w14:textId="3E4FE9F9" w:rsidR="00F00408" w:rsidRPr="00945214" w:rsidRDefault="00F00408" w:rsidP="00F004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,4м х (h) 0,</w:t>
            </w:r>
            <w:r w:rsidR="005669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6695B"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00408" w14:paraId="79373E24" w14:textId="77777777" w:rsidTr="0020575B">
        <w:trPr>
          <w:trHeight w:val="379"/>
        </w:trPr>
        <w:tc>
          <w:tcPr>
            <w:tcW w:w="566" w:type="dxa"/>
            <w:vAlign w:val="center"/>
          </w:tcPr>
          <w:p w14:paraId="07F2E687" w14:textId="77777777" w:rsidR="00F00408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F00408" w:rsidRPr="004F2F3C" w:rsidRDefault="00F00408" w:rsidP="00F004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F00408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F00408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1BA6B901" w14:textId="77777777" w:rsidTr="00E24886">
        <w:trPr>
          <w:trHeight w:val="282"/>
        </w:trPr>
        <w:tc>
          <w:tcPr>
            <w:tcW w:w="566" w:type="dxa"/>
            <w:vAlign w:val="center"/>
          </w:tcPr>
          <w:p w14:paraId="0EBE04EC" w14:textId="2614AE5B" w:rsidR="00F00408" w:rsidRPr="00955835" w:rsidRDefault="005B4CA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ACF8F1A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6DA6620E" w:rsidR="00F00408" w:rsidRPr="00D252B7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798B7C9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1528850C" w:rsidR="00F00408" w:rsidRPr="00E336F3" w:rsidRDefault="005B4CA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6,27/ 11,91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18EC78B9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09E4FBE" w14:textId="04520914" w:rsidR="00F00408" w:rsidRDefault="00F00408" w:rsidP="00F004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917EC44" w14:textId="3592ACF4" w:rsidR="00F00408" w:rsidRDefault="00F00408" w:rsidP="00F004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5B4CA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,14м3+</w:t>
            </w:r>
            <w:r w:rsidR="005B4CA8">
              <w:rPr>
                <w:rFonts w:ascii="Times New Roman" w:hAnsi="Times New Roman" w:cs="Times New Roman"/>
                <w:bCs/>
                <w:sz w:val="20"/>
                <w:szCs w:val="20"/>
              </w:rPr>
              <w:t>0,13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5B4CA8"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6,27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5B4CA8"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11,91</w:t>
            </w:r>
            <w:r w:rsidRPr="005B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0A1E3CE5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4BB99D6E" w14:textId="77777777" w:rsidTr="00E24886">
        <w:tc>
          <w:tcPr>
            <w:tcW w:w="566" w:type="dxa"/>
            <w:vAlign w:val="center"/>
          </w:tcPr>
          <w:p w14:paraId="66141641" w14:textId="3E421762" w:rsidR="00F00408" w:rsidRPr="00955835" w:rsidRDefault="005B4CA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BA6B2FA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5DDD98" w14:textId="77777777" w:rsidR="00F00408" w:rsidRPr="00D252B7" w:rsidRDefault="00F00408" w:rsidP="00F004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363A5063" w:rsidR="00F00408" w:rsidRPr="00D252B7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15E57AFF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1E3A0B87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2907A89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0408" w14:paraId="4C5C96BA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7A0AE1D8" w14:textId="14FEB3AA" w:rsidR="00F00408" w:rsidRDefault="005B4CA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E871634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6B90BF" w14:textId="377264A3" w:rsidR="00F00408" w:rsidRPr="00D252B7" w:rsidRDefault="00F00408" w:rsidP="00F004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C9CD0A6" w14:textId="375028A4" w:rsidR="00F00408" w:rsidRPr="00DA39CE" w:rsidRDefault="00DA39CE" w:rsidP="00F004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6FD1B16" w14:textId="7E703E38" w:rsidR="00F00408" w:rsidRPr="00E336F3" w:rsidRDefault="00DA39CE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1842" w:type="dxa"/>
            <w:vAlign w:val="center"/>
          </w:tcPr>
          <w:p w14:paraId="67051054" w14:textId="291D485B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051BD" w14:textId="36ABFF95" w:rsidR="00F00408" w:rsidRPr="00955835" w:rsidRDefault="00692EF3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0,13+6,14=6,27м3</w:t>
            </w:r>
          </w:p>
        </w:tc>
      </w:tr>
      <w:tr w:rsidR="00F00408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1B06815E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</w:t>
            </w:r>
            <w:r w:rsidR="0056695B" w:rsidRPr="0056695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подпорной стенки</w:t>
            </w:r>
            <w:r w:rsidR="005B4CA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ПС-2</w:t>
            </w:r>
          </w:p>
        </w:tc>
        <w:tc>
          <w:tcPr>
            <w:tcW w:w="950" w:type="dxa"/>
            <w:vAlign w:val="center"/>
          </w:tcPr>
          <w:p w14:paraId="61BAAFD5" w14:textId="77777777" w:rsidR="00F00408" w:rsidRPr="00955835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00408" w:rsidRPr="00E336F3" w:rsidRDefault="00F0040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00408" w:rsidRPr="00E336F3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F00408" w:rsidRPr="00955835" w:rsidRDefault="00F00408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695B" w14:paraId="73852CAF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2B7C2A67" w14:textId="0A3F4E16" w:rsidR="0056695B" w:rsidRDefault="005B4CA8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5738111" w14:textId="77777777" w:rsidR="0056695B" w:rsidRPr="00955835" w:rsidRDefault="0056695B" w:rsidP="00F0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2B463D" w14:textId="287BC342" w:rsidR="0056695B" w:rsidRPr="005D55DC" w:rsidRDefault="0056695B" w:rsidP="00F00408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бетонной подготовки </w:t>
            </w:r>
          </w:p>
        </w:tc>
        <w:tc>
          <w:tcPr>
            <w:tcW w:w="950" w:type="dxa"/>
            <w:vAlign w:val="center"/>
          </w:tcPr>
          <w:p w14:paraId="56325C90" w14:textId="037E4D6A" w:rsidR="0056695B" w:rsidRDefault="0056695B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515E850" w14:textId="23FAC966" w:rsidR="0056695B" w:rsidRPr="00E336F3" w:rsidRDefault="0056695B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842" w:type="dxa"/>
            <w:vAlign w:val="center"/>
          </w:tcPr>
          <w:p w14:paraId="147E2366" w14:textId="61FE9601" w:rsidR="0056695B" w:rsidRPr="00E336F3" w:rsidRDefault="0056695B" w:rsidP="00F00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131-23-АС2-ПС2-3</w:t>
            </w:r>
          </w:p>
        </w:tc>
        <w:tc>
          <w:tcPr>
            <w:tcW w:w="5650" w:type="dxa"/>
            <w:vAlign w:val="center"/>
          </w:tcPr>
          <w:p w14:paraId="10131CE6" w14:textId="77777777" w:rsidR="0056695B" w:rsidRDefault="0056695B" w:rsidP="005669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Уч.1-2,3-7: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71E657" w14:textId="77777777" w:rsidR="0056695B" w:rsidRDefault="0056695B" w:rsidP="005669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Уч.3-4,5-6: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8,86м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0,1м = 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,24</w:t>
            </w:r>
            <w:r w:rsidRPr="00F0040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620CDD5" w14:textId="33E17146" w:rsidR="00D46A4F" w:rsidRPr="00955835" w:rsidRDefault="00D46A4F" w:rsidP="00566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Бетонная смесь БСТ В7,5 П4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</w:tr>
      <w:tr w:rsidR="0056695B" w14:paraId="4767B339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ECF3D0" w14:textId="203455FD" w:rsidR="0056695B" w:rsidRDefault="005B4CA8" w:rsidP="00566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34522FB4" w14:textId="77777777" w:rsidR="0056695B" w:rsidRPr="00955835" w:rsidRDefault="0056695B" w:rsidP="005669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FCEE9F" w14:textId="4F1589F7" w:rsidR="0056695B" w:rsidRPr="004D17E6" w:rsidRDefault="000B7363" w:rsidP="0056695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подпорной</w:t>
            </w:r>
            <w:r w:rsidR="0056695B" w:rsidRPr="0056695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стенки ПС-2</w:t>
            </w:r>
          </w:p>
        </w:tc>
        <w:tc>
          <w:tcPr>
            <w:tcW w:w="950" w:type="dxa"/>
            <w:vAlign w:val="center"/>
          </w:tcPr>
          <w:p w14:paraId="355B289F" w14:textId="531C3834" w:rsidR="0056695B" w:rsidRPr="00955835" w:rsidRDefault="000B7363" w:rsidP="0056695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53233F5" w14:textId="3333A771" w:rsidR="0056695B" w:rsidRPr="00793F2B" w:rsidRDefault="000B7363" w:rsidP="0056695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5,48</w:t>
            </w:r>
          </w:p>
        </w:tc>
        <w:tc>
          <w:tcPr>
            <w:tcW w:w="1842" w:type="dxa"/>
            <w:vAlign w:val="center"/>
          </w:tcPr>
          <w:p w14:paraId="2AAFF551" w14:textId="77777777" w:rsidR="001E7D00" w:rsidRDefault="001E7D00" w:rsidP="00F43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36B8D" w14:textId="77777777" w:rsidR="001E7D00" w:rsidRDefault="001E7D00" w:rsidP="00F43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AC0EEB" w14:textId="6A31E200" w:rsidR="000B7363" w:rsidRDefault="000B7363" w:rsidP="001E7D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</w:t>
            </w:r>
            <w:r w:rsidR="001E7D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1FFE976" w14:textId="0113C940" w:rsidR="0056695B" w:rsidRPr="00E336F3" w:rsidRDefault="0056695B" w:rsidP="00566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</w:t>
            </w:r>
            <w:r w:rsidR="001E7D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46E4932E" w14:textId="77777777" w:rsidR="001F300A" w:rsidRPr="00F43888" w:rsidRDefault="000B7363" w:rsidP="0056695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Основание </w:t>
            </w:r>
            <w:r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2,58м3</w:t>
            </w:r>
            <w:r w:rsidR="001F300A"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;</w:t>
            </w:r>
            <w:r w:rsidRPr="00F4388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74DCB6C6" w14:textId="15401746" w:rsidR="001F300A" w:rsidRPr="00F43888" w:rsidRDefault="000B7363" w:rsidP="0056695B">
            <w:pPr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43888">
              <w:rPr>
                <w:rFonts w:ascii="Times New Roman" w:hAnsi="Times New Roman" w:cs="Times New Roman"/>
                <w:iCs/>
                <w:sz w:val="20"/>
                <w:szCs w:val="18"/>
              </w:rPr>
              <w:t>Вертикальная част</w:t>
            </w:r>
            <w:r w:rsidR="00023C5A" w:rsidRPr="00F43888">
              <w:rPr>
                <w:rFonts w:ascii="Times New Roman" w:hAnsi="Times New Roman" w:cs="Times New Roman"/>
                <w:iCs/>
                <w:sz w:val="20"/>
                <w:szCs w:val="18"/>
              </w:rPr>
              <w:t>ь</w:t>
            </w:r>
            <w:r w:rsidRPr="00F4388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подпорной стенки </w:t>
            </w:r>
            <w:r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 xml:space="preserve">2,9 м3 </w:t>
            </w:r>
            <w:r w:rsidRPr="00F43888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 w:rsidRPr="00F43888">
              <w:rPr>
                <w:rFonts w:ascii="Times New Roman" w:hAnsi="Times New Roman" w:cs="Times New Roman"/>
                <w:iCs/>
                <w:sz w:val="16"/>
                <w:szCs w:val="16"/>
              </w:rPr>
              <w:t>2,34м3 + 0,56м3)</w:t>
            </w:r>
          </w:p>
          <w:p w14:paraId="567DCE9F" w14:textId="1D15BDD0" w:rsidR="000B7363" w:rsidRPr="00F43888" w:rsidRDefault="001F300A" w:rsidP="0056695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2,58+2,9=5,48м3 </w:t>
            </w:r>
          </w:p>
          <w:p w14:paraId="67A12EA8" w14:textId="49624D97" w:rsidR="000B7363" w:rsidRDefault="00F43888" w:rsidP="00566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</w:t>
            </w:r>
            <w:r w:rsidR="00023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Бетонная смесь БСТ В25 П4 </w:t>
            </w:r>
            <w:r w:rsidR="00023C5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="00023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 w:rsidR="00023C5A" w:rsidRPr="0056695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50 </w:t>
            </w:r>
            <w:r w:rsidR="00023C5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="00023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</w:p>
          <w:p w14:paraId="1046543E" w14:textId="177265C0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23C5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Арматура А500С Ø10мм L=8,62м -12шт/ 63,719кг</w:t>
            </w:r>
          </w:p>
          <w:p w14:paraId="2845A5D9" w14:textId="1F73A647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А500С Ø10мм L=1м - 86шт./52,976кг</w:t>
            </w:r>
          </w:p>
          <w:p w14:paraId="1CBE54B4" w14:textId="5540BA12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А500С Ø10мм L=2м - 12шт./14,784кг</w:t>
            </w:r>
          </w:p>
          <w:p w14:paraId="0417D121" w14:textId="1686AB7B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А500С Ø10мм L=1м - 22шт./13,522кг</w:t>
            </w:r>
          </w:p>
          <w:p w14:paraId="4FA5B9F2" w14:textId="3CD749B7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     - Арматура А500С Ø10мм L=9,62м -14шт/82,963кг</w:t>
            </w:r>
          </w:p>
          <w:p w14:paraId="0DAC4B91" w14:textId="6CCB812F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А500С Ø10мм L=1,2м – 116шт/85,747кг</w:t>
            </w:r>
          </w:p>
          <w:p w14:paraId="212D5F3D" w14:textId="2D2B979D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А240 Ø8мм L=0,94м – 16шт/5,941кг</w:t>
            </w:r>
          </w:p>
          <w:p w14:paraId="0F1B8B7D" w14:textId="7EF622EF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А240 Ø8мм L=0,895м – 92шт/32,524кг</w:t>
            </w:r>
          </w:p>
          <w:p w14:paraId="67747A30" w14:textId="0AA3FEA0" w:rsidR="00023C5A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А240 Ø8мм L=1,28м – 58шт/29,325кг</w:t>
            </w:r>
          </w:p>
          <w:p w14:paraId="01AC3B33" w14:textId="04C309E1" w:rsidR="000B7363" w:rsidRPr="00F43888" w:rsidRDefault="00023C5A" w:rsidP="00023C5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4388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- Арматура А240 Ø8мм L=1,38м – 58шт/31,616кг</w:t>
            </w:r>
          </w:p>
        </w:tc>
      </w:tr>
      <w:tr w:rsidR="00DA39CE" w14:paraId="7ED03BD1" w14:textId="77777777" w:rsidTr="00E24886">
        <w:tc>
          <w:tcPr>
            <w:tcW w:w="566" w:type="dxa"/>
            <w:vAlign w:val="center"/>
          </w:tcPr>
          <w:p w14:paraId="6002AC64" w14:textId="7EC118CC" w:rsidR="00DA39CE" w:rsidRPr="00955835" w:rsidRDefault="005A11D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5" w:type="dxa"/>
            <w:vAlign w:val="center"/>
          </w:tcPr>
          <w:p w14:paraId="619C50E4" w14:textId="77777777" w:rsidR="00DA39CE" w:rsidRPr="00955835" w:rsidRDefault="00DA39CE" w:rsidP="00DA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65858A2B" w:rsidR="00DA39CE" w:rsidRPr="005D55DC" w:rsidRDefault="00DA39CE" w:rsidP="00DA39CE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DA39CE" w:rsidRPr="00955835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03B66DC8" w:rsidR="00DA39CE" w:rsidRPr="00E336F3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28346388" w14:textId="23CB6925" w:rsidR="00DA39CE" w:rsidRPr="00E336F3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19CDAAA4" w14:textId="77777777" w:rsidR="00DA39CE" w:rsidRDefault="00DA39CE" w:rsidP="00DA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(8,58+2,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16)=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10,74м2</w:t>
            </w:r>
          </w:p>
          <w:p w14:paraId="6D7FC0FB" w14:textId="77777777" w:rsidR="00DA39CE" w:rsidRDefault="00DA39CE" w:rsidP="00DA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(8,58+1,2+2,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16)*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0,3=3,58м2</w:t>
            </w:r>
          </w:p>
          <w:p w14:paraId="7CDB2966" w14:textId="64EF700E" w:rsidR="00DA39CE" w:rsidRPr="00955835" w:rsidRDefault="00DA39CE" w:rsidP="00DA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(8,58+1,2+2,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16)*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1,5-2,7*0,75/2=16,9м2</w:t>
            </w:r>
          </w:p>
        </w:tc>
      </w:tr>
      <w:tr w:rsidR="00DA39CE" w14:paraId="6109BC83" w14:textId="77777777" w:rsidTr="00E24886">
        <w:tc>
          <w:tcPr>
            <w:tcW w:w="566" w:type="dxa"/>
            <w:vAlign w:val="center"/>
          </w:tcPr>
          <w:p w14:paraId="5A4B9003" w14:textId="6DCD1228" w:rsidR="00DA39CE" w:rsidRPr="00955835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11D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FE0BC7A" w14:textId="77777777" w:rsidR="00DA39CE" w:rsidRPr="00955835" w:rsidRDefault="00DA39CE" w:rsidP="00DA3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7E273975" w:rsidR="00DA39CE" w:rsidRPr="005D55DC" w:rsidRDefault="00DA39CE" w:rsidP="00DA39CE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подпорной стенки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  <w:r w:rsidR="00692EF3">
              <w:rPr>
                <w:rFonts w:ascii="Times New Roman" w:hAnsi="Times New Roman" w:cs="Times New Roman"/>
                <w:bCs/>
                <w:sz w:val="20"/>
                <w:szCs w:val="20"/>
              </w:rPr>
              <w:t>, холодным способом</w:t>
            </w:r>
          </w:p>
        </w:tc>
        <w:tc>
          <w:tcPr>
            <w:tcW w:w="950" w:type="dxa"/>
            <w:vAlign w:val="center"/>
          </w:tcPr>
          <w:p w14:paraId="46699DB6" w14:textId="3D1B4700" w:rsidR="00DA39CE" w:rsidRPr="00955835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5E695ED4" w:rsidR="00DA39CE" w:rsidRPr="00E336F3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31,22</w:t>
            </w:r>
          </w:p>
        </w:tc>
        <w:tc>
          <w:tcPr>
            <w:tcW w:w="1842" w:type="dxa"/>
            <w:vAlign w:val="center"/>
          </w:tcPr>
          <w:p w14:paraId="511A5D59" w14:textId="443C202C" w:rsidR="00DA39CE" w:rsidRPr="00E336F3" w:rsidRDefault="00DA39CE" w:rsidP="00DA39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36F3">
              <w:rPr>
                <w:rFonts w:ascii="Times New Roman" w:hAnsi="Times New Roman" w:cs="Times New Roman"/>
                <w:sz w:val="20"/>
                <w:szCs w:val="20"/>
              </w:rPr>
              <w:t>131-23-АС2-ПС2-6</w:t>
            </w:r>
          </w:p>
        </w:tc>
        <w:tc>
          <w:tcPr>
            <w:tcW w:w="5650" w:type="dxa"/>
            <w:vAlign w:val="center"/>
          </w:tcPr>
          <w:p w14:paraId="7B7C0CF3" w14:textId="4435FD7B" w:rsidR="00DA39CE" w:rsidRPr="00955835" w:rsidRDefault="00692EF3" w:rsidP="00DA3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A3155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A065E6B" w14:textId="67E5EFCF" w:rsidR="0019706B" w:rsidRDefault="0019706B" w:rsidP="0019706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B2DD0E8" w14:textId="77777777" w:rsidR="002A1AD6" w:rsidRDefault="002A1AD6" w:rsidP="0019706B">
      <w:pPr>
        <w:rPr>
          <w:rFonts w:ascii="Times New Roman" w:eastAsia="Times New Roman" w:hAnsi="Times New Roman" w:cs="Times New Roman"/>
        </w:rPr>
      </w:pPr>
    </w:p>
    <w:p w14:paraId="64B4022F" w14:textId="74B892D5" w:rsidR="002A1AD6" w:rsidRDefault="002A1AD6" w:rsidP="0019706B">
      <w:pPr>
        <w:rPr>
          <w:rFonts w:ascii="Times New Roman" w:eastAsia="Times New Roman" w:hAnsi="Times New Roman" w:cs="Times New Roman"/>
        </w:rPr>
      </w:pPr>
      <w:r w:rsidRPr="002A1AD6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41611D3E" w14:textId="77777777" w:rsidR="0019706B" w:rsidRDefault="0019706B" w:rsidP="0019706B">
      <w:pPr>
        <w:rPr>
          <w:rFonts w:ascii="Times New Roman" w:eastAsia="Times New Roman" w:hAnsi="Times New Roman" w:cs="Times New Roman"/>
        </w:rPr>
      </w:pPr>
    </w:p>
    <w:p w14:paraId="45AB9C5B" w14:textId="6DCD5977" w:rsidR="0019706B" w:rsidRPr="003872BA" w:rsidRDefault="0019706B" w:rsidP="0019706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2A1AD6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2A1AD6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4A131B2D" w:rsidR="003872BA" w:rsidRPr="003872BA" w:rsidRDefault="003872BA" w:rsidP="0019706B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0CF57" w14:textId="77777777" w:rsidR="00A70B46" w:rsidRDefault="00A70B46" w:rsidP="003872BA">
      <w:pPr>
        <w:spacing w:after="0" w:line="240" w:lineRule="auto"/>
      </w:pPr>
      <w:r>
        <w:separator/>
      </w:r>
    </w:p>
  </w:endnote>
  <w:endnote w:type="continuationSeparator" w:id="0">
    <w:p w14:paraId="7A5D6176" w14:textId="77777777" w:rsidR="00A70B46" w:rsidRDefault="00A70B4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064AB" w14:textId="77777777" w:rsidR="00A70B46" w:rsidRDefault="00A70B46" w:rsidP="003872BA">
      <w:pPr>
        <w:spacing w:after="0" w:line="240" w:lineRule="auto"/>
      </w:pPr>
      <w:r>
        <w:separator/>
      </w:r>
    </w:p>
  </w:footnote>
  <w:footnote w:type="continuationSeparator" w:id="0">
    <w:p w14:paraId="42D13DC4" w14:textId="77777777" w:rsidR="00A70B46" w:rsidRDefault="00A70B4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3C5A"/>
    <w:rsid w:val="00026B80"/>
    <w:rsid w:val="0005584D"/>
    <w:rsid w:val="000B7363"/>
    <w:rsid w:val="000E0356"/>
    <w:rsid w:val="000E27A2"/>
    <w:rsid w:val="001014D8"/>
    <w:rsid w:val="001407E3"/>
    <w:rsid w:val="00163036"/>
    <w:rsid w:val="00182D67"/>
    <w:rsid w:val="0019063E"/>
    <w:rsid w:val="0019706B"/>
    <w:rsid w:val="001E7D00"/>
    <w:rsid w:val="001F300A"/>
    <w:rsid w:val="00203559"/>
    <w:rsid w:val="0020575B"/>
    <w:rsid w:val="002569C2"/>
    <w:rsid w:val="002A1AD6"/>
    <w:rsid w:val="002B488E"/>
    <w:rsid w:val="002C25C2"/>
    <w:rsid w:val="002D4253"/>
    <w:rsid w:val="002D5CE8"/>
    <w:rsid w:val="003343DC"/>
    <w:rsid w:val="00337936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441485"/>
    <w:rsid w:val="004426D7"/>
    <w:rsid w:val="00443769"/>
    <w:rsid w:val="0049321C"/>
    <w:rsid w:val="004D1250"/>
    <w:rsid w:val="004D17E6"/>
    <w:rsid w:val="004F2F3C"/>
    <w:rsid w:val="00557F9F"/>
    <w:rsid w:val="0056695B"/>
    <w:rsid w:val="00567C9E"/>
    <w:rsid w:val="00570DBF"/>
    <w:rsid w:val="005A11DE"/>
    <w:rsid w:val="005B4CA8"/>
    <w:rsid w:val="005D55DC"/>
    <w:rsid w:val="006129E8"/>
    <w:rsid w:val="0062330E"/>
    <w:rsid w:val="0064379E"/>
    <w:rsid w:val="00664753"/>
    <w:rsid w:val="0067070A"/>
    <w:rsid w:val="00692EF3"/>
    <w:rsid w:val="006B1E71"/>
    <w:rsid w:val="006D275E"/>
    <w:rsid w:val="00705897"/>
    <w:rsid w:val="007230EA"/>
    <w:rsid w:val="00724523"/>
    <w:rsid w:val="007430FE"/>
    <w:rsid w:val="00793F2B"/>
    <w:rsid w:val="007A0D36"/>
    <w:rsid w:val="007E35BE"/>
    <w:rsid w:val="008057A8"/>
    <w:rsid w:val="008417A4"/>
    <w:rsid w:val="00874737"/>
    <w:rsid w:val="008974BB"/>
    <w:rsid w:val="008B5EDD"/>
    <w:rsid w:val="008C480A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70B46"/>
    <w:rsid w:val="00AA7620"/>
    <w:rsid w:val="00AE57B4"/>
    <w:rsid w:val="00AF6346"/>
    <w:rsid w:val="00B37FDF"/>
    <w:rsid w:val="00B4564B"/>
    <w:rsid w:val="00B71462"/>
    <w:rsid w:val="00B852BF"/>
    <w:rsid w:val="00B930C0"/>
    <w:rsid w:val="00BB1CB0"/>
    <w:rsid w:val="00BD6024"/>
    <w:rsid w:val="00BE4817"/>
    <w:rsid w:val="00BE48A1"/>
    <w:rsid w:val="00BF3FD0"/>
    <w:rsid w:val="00C1222C"/>
    <w:rsid w:val="00C66E13"/>
    <w:rsid w:val="00C82518"/>
    <w:rsid w:val="00CB1C3E"/>
    <w:rsid w:val="00CF743A"/>
    <w:rsid w:val="00D06703"/>
    <w:rsid w:val="00D252B7"/>
    <w:rsid w:val="00D31B5D"/>
    <w:rsid w:val="00D46A4F"/>
    <w:rsid w:val="00D81E88"/>
    <w:rsid w:val="00D87885"/>
    <w:rsid w:val="00DA39CE"/>
    <w:rsid w:val="00DE0CC5"/>
    <w:rsid w:val="00DE486B"/>
    <w:rsid w:val="00DF534C"/>
    <w:rsid w:val="00E238E8"/>
    <w:rsid w:val="00E24886"/>
    <w:rsid w:val="00E250B1"/>
    <w:rsid w:val="00E336F3"/>
    <w:rsid w:val="00E870B0"/>
    <w:rsid w:val="00EA6E48"/>
    <w:rsid w:val="00EC166C"/>
    <w:rsid w:val="00F00408"/>
    <w:rsid w:val="00F036AE"/>
    <w:rsid w:val="00F221C5"/>
    <w:rsid w:val="00F43888"/>
    <w:rsid w:val="00F506A9"/>
    <w:rsid w:val="00F83C73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89A6-42DD-4530-B6FB-CD6EF5C88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73</cp:revision>
  <dcterms:created xsi:type="dcterms:W3CDTF">2023-12-15T11:46:00Z</dcterms:created>
  <dcterms:modified xsi:type="dcterms:W3CDTF">2024-06-19T16:09:00Z</dcterms:modified>
</cp:coreProperties>
</file>