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1440C7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436545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36545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36545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436545">
        <w:tc>
          <w:tcPr>
            <w:tcW w:w="567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траншей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436545">
        <w:trPr>
          <w:trHeight w:val="877"/>
        </w:trPr>
        <w:tc>
          <w:tcPr>
            <w:tcW w:w="567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5CA662AE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0AD2FE85" w:rsidR="003872BA" w:rsidRPr="00955835" w:rsidRDefault="001440C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109,42</w:t>
            </w:r>
          </w:p>
        </w:tc>
        <w:tc>
          <w:tcPr>
            <w:tcW w:w="1930" w:type="dxa"/>
            <w:vAlign w:val="center"/>
          </w:tcPr>
          <w:p w14:paraId="3F6F6873" w14:textId="4245B344" w:rsidR="006A0995" w:rsidRPr="00955835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5800" w:rsidRPr="00775800">
              <w:rPr>
                <w:rFonts w:ascii="Times New Roman" w:hAnsi="Times New Roman" w:cs="Times New Roman"/>
                <w:sz w:val="20"/>
                <w:szCs w:val="20"/>
              </w:rPr>
              <w:t>31-23-ТС</w:t>
            </w:r>
            <w:r w:rsidR="001440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22CA1">
              <w:rPr>
                <w:rFonts w:ascii="Times New Roman" w:hAnsi="Times New Roman" w:cs="Times New Roman"/>
                <w:sz w:val="20"/>
                <w:szCs w:val="20"/>
              </w:rPr>
              <w:t>-ИД1</w:t>
            </w:r>
          </w:p>
        </w:tc>
        <w:tc>
          <w:tcPr>
            <w:tcW w:w="5725" w:type="dxa"/>
            <w:vAlign w:val="center"/>
          </w:tcPr>
          <w:p w14:paraId="410ED9E7" w14:textId="3E082214" w:rsidR="001440C7" w:rsidRPr="001440C7" w:rsidRDefault="001440C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ВК-1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19,61м</w:t>
            </w:r>
            <w:r w:rsidRPr="0077580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04045A" w14:textId="77777777" w:rsidR="007069B0" w:rsidRDefault="00775800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1440C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6A099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1440C7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440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A099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440C7"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1440C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1440C7"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42,74</w:t>
            </w:r>
            <w:r w:rsidR="00945214"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31B15756" w:rsidR="001440C7" w:rsidRPr="001440C7" w:rsidRDefault="001440C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8,34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347FF" w14:paraId="3E178090" w14:textId="77777777" w:rsidTr="00436545">
        <w:tc>
          <w:tcPr>
            <w:tcW w:w="567" w:type="dxa"/>
            <w:vAlign w:val="center"/>
          </w:tcPr>
          <w:p w14:paraId="045ADDE4" w14:textId="41241A12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2CFF2821" w14:textId="77777777" w:rsidR="007347FF" w:rsidRPr="0095583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7347FF" w:rsidRPr="0095583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1A6DA048" w:rsidR="007347FF" w:rsidRPr="00955835" w:rsidRDefault="001440C7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1930" w:type="dxa"/>
            <w:vAlign w:val="center"/>
          </w:tcPr>
          <w:p w14:paraId="2F1D0870" w14:textId="77ABFD78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 w:rsidR="001440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22CA1">
              <w:rPr>
                <w:rFonts w:ascii="Times New Roman" w:hAnsi="Times New Roman" w:cs="Times New Roman"/>
                <w:sz w:val="20"/>
                <w:szCs w:val="20"/>
              </w:rPr>
              <w:t>-ИД1</w:t>
            </w:r>
          </w:p>
        </w:tc>
        <w:tc>
          <w:tcPr>
            <w:tcW w:w="5725" w:type="dxa"/>
            <w:vAlign w:val="center"/>
          </w:tcPr>
          <w:p w14:paraId="4DEA9523" w14:textId="58B36F38" w:rsidR="001440C7" w:rsidRPr="001440C7" w:rsidRDefault="001440C7" w:rsidP="00144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ВК-1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0,61м</w:t>
            </w:r>
            <w:r w:rsidRPr="0077580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683476" w14:textId="4E51D1ED" w:rsidR="001440C7" w:rsidRDefault="001440C7" w:rsidP="00144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1,32м3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D98031" w14:textId="2AC764BC" w:rsidR="007347FF" w:rsidRPr="006A0995" w:rsidRDefault="001440C7" w:rsidP="00144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8,34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</w:p>
        </w:tc>
      </w:tr>
      <w:tr w:rsidR="007347FF" w14:paraId="4127E6FD" w14:textId="77777777" w:rsidTr="00436545">
        <w:tc>
          <w:tcPr>
            <w:tcW w:w="567" w:type="dxa"/>
            <w:vAlign w:val="center"/>
          </w:tcPr>
          <w:p w14:paraId="26ABE6F6" w14:textId="21090978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2BC82C42" w14:textId="77777777" w:rsidR="007347FF" w:rsidRPr="0095583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2BF9A936" w:rsidR="007347FF" w:rsidRPr="00955835" w:rsidRDefault="007347FF" w:rsidP="007347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950" w:type="dxa"/>
            <w:vAlign w:val="center"/>
          </w:tcPr>
          <w:p w14:paraId="4B1E46E5" w14:textId="1DC3F654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3AC89090" w:rsidR="007347FF" w:rsidRPr="00955835" w:rsidRDefault="001440C7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</w:tc>
        <w:tc>
          <w:tcPr>
            <w:tcW w:w="1930" w:type="dxa"/>
            <w:vAlign w:val="center"/>
          </w:tcPr>
          <w:p w14:paraId="0C94FC18" w14:textId="32FE6A29" w:rsidR="007347FF" w:rsidRPr="00955835" w:rsidRDefault="001440C7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2-ИД2</w:t>
            </w:r>
          </w:p>
        </w:tc>
        <w:tc>
          <w:tcPr>
            <w:tcW w:w="5725" w:type="dxa"/>
            <w:vAlign w:val="center"/>
          </w:tcPr>
          <w:p w14:paraId="7C6CE1B9" w14:textId="76D36B7A" w:rsidR="001440C7" w:rsidRPr="001440C7" w:rsidRDefault="001440C7" w:rsidP="00144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ВК-1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1C72A9" w14:textId="5B0BEDB0" w:rsidR="001440C7" w:rsidRDefault="001440C7" w:rsidP="00144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118116A7" w:rsidR="007347FF" w:rsidRPr="00775800" w:rsidRDefault="001440C7" w:rsidP="001440C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8,34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7347FF" w14:paraId="388E4FE4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4358331" w14:textId="6677A65B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33F6C0B3" w14:textId="77777777" w:rsidR="007347FF" w:rsidRPr="0095583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0C8107A6" w:rsidR="007347FF" w:rsidRPr="00FD091A" w:rsidRDefault="007347FF" w:rsidP="007347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и 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канал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 в траншее</w:t>
            </w:r>
          </w:p>
        </w:tc>
        <w:tc>
          <w:tcPr>
            <w:tcW w:w="950" w:type="dxa"/>
            <w:vAlign w:val="center"/>
          </w:tcPr>
          <w:p w14:paraId="11ED513B" w14:textId="794D470B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44C8BDF4" w:rsidR="007347FF" w:rsidRDefault="00436545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33,82</w:t>
            </w:r>
          </w:p>
        </w:tc>
        <w:tc>
          <w:tcPr>
            <w:tcW w:w="1930" w:type="dxa"/>
            <w:vAlign w:val="center"/>
          </w:tcPr>
          <w:p w14:paraId="5F6EEB79" w14:textId="4FE50C5B" w:rsidR="007347FF" w:rsidRPr="00955835" w:rsidRDefault="00436545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2-ИД9</w:t>
            </w:r>
          </w:p>
        </w:tc>
        <w:tc>
          <w:tcPr>
            <w:tcW w:w="5725" w:type="dxa"/>
            <w:vAlign w:val="center"/>
          </w:tcPr>
          <w:p w14:paraId="3877FD1B" w14:textId="2DB2B6E7" w:rsidR="00436545" w:rsidRPr="001440C7" w:rsidRDefault="00436545" w:rsidP="0043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ВК-1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-4,29м3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6545">
              <w:rPr>
                <w:rFonts w:ascii="Times New Roman" w:hAnsi="Times New Roman" w:cs="Times New Roman"/>
                <w:b/>
                <w:sz w:val="20"/>
                <w:szCs w:val="20"/>
              </w:rPr>
              <w:t>7,33м3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4D7EE23C" w:rsidR="00436545" w:rsidRDefault="00436545" w:rsidP="0043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-10,82м3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4,51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4C70C0" w14:textId="60AC8222" w:rsidR="007347FF" w:rsidRPr="001059B7" w:rsidRDefault="00436545" w:rsidP="004365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8,34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-10,62м3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6A0995" w14:paraId="66AABA9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6139CC4" w14:textId="4CC4296B" w:rsidR="006A0995" w:rsidRPr="00955835" w:rsidRDefault="0007519F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6971F539" w14:textId="77777777" w:rsidR="006A0995" w:rsidRPr="00955835" w:rsidRDefault="006A0995" w:rsidP="006A0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142FA792" w:rsidR="006A0995" w:rsidRPr="00FD091A" w:rsidRDefault="006A0995" w:rsidP="006A0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5BFBB9C3" w14:textId="033C40DE" w:rsidR="006A0995" w:rsidRPr="00955835" w:rsidRDefault="006A0995" w:rsidP="006A09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4CFC696B" w:rsidR="006A0995" w:rsidRDefault="0043654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43,12</w:t>
            </w:r>
          </w:p>
        </w:tc>
        <w:tc>
          <w:tcPr>
            <w:tcW w:w="1930" w:type="dxa"/>
            <w:vAlign w:val="center"/>
          </w:tcPr>
          <w:p w14:paraId="5359C195" w14:textId="1E79B89C" w:rsidR="006A0995" w:rsidRPr="00775800" w:rsidRDefault="0043654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2-ИД10</w:t>
            </w:r>
          </w:p>
        </w:tc>
        <w:tc>
          <w:tcPr>
            <w:tcW w:w="5725" w:type="dxa"/>
            <w:vAlign w:val="center"/>
          </w:tcPr>
          <w:p w14:paraId="7E65ECB7" w14:textId="1C390B2F" w:rsidR="00436545" w:rsidRPr="001440C7" w:rsidRDefault="00436545" w:rsidP="0043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ВК-1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6545">
              <w:rPr>
                <w:rFonts w:ascii="Times New Roman" w:hAnsi="Times New Roman" w:cs="Times New Roman"/>
                <w:b/>
                <w:sz w:val="20"/>
                <w:szCs w:val="20"/>
              </w:rPr>
              <w:t>7,28м3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372131" w14:textId="62020BAE" w:rsidR="00436545" w:rsidRDefault="00436545" w:rsidP="00436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36545">
              <w:rPr>
                <w:rFonts w:ascii="Times New Roman" w:hAnsi="Times New Roman" w:cs="Times New Roman"/>
                <w:b/>
                <w:sz w:val="20"/>
                <w:szCs w:val="20"/>
              </w:rPr>
              <w:t>14,94м3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0678461B" w:rsidR="006A0995" w:rsidRPr="00775800" w:rsidRDefault="00436545" w:rsidP="004365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8,34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36545">
              <w:rPr>
                <w:rFonts w:ascii="Times New Roman" w:hAnsi="Times New Roman" w:cs="Times New Roman"/>
                <w:b/>
                <w:sz w:val="20"/>
                <w:szCs w:val="20"/>
              </w:rPr>
              <w:t>20,90м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7519F" w14:paraId="10CB711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3EC503DA" w14:textId="6EF111F9" w:rsidR="0007519F" w:rsidRPr="00955835" w:rsidRDefault="0007519F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2731A999" w14:textId="77777777" w:rsidR="0007519F" w:rsidRPr="00955835" w:rsidRDefault="0007519F" w:rsidP="00075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07519F" w:rsidRPr="00FD091A" w:rsidRDefault="0007519F" w:rsidP="00075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07519F" w:rsidRPr="00955835" w:rsidRDefault="0007519F" w:rsidP="000751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1219B063" w:rsidR="0007519F" w:rsidRDefault="00436545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43,12</w:t>
            </w:r>
          </w:p>
        </w:tc>
        <w:tc>
          <w:tcPr>
            <w:tcW w:w="1930" w:type="dxa"/>
            <w:vAlign w:val="center"/>
          </w:tcPr>
          <w:p w14:paraId="22F496D6" w14:textId="1A243075" w:rsidR="0007519F" w:rsidRPr="00775800" w:rsidRDefault="0007519F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C4B5368" w14:textId="023BA99A" w:rsidR="0007519F" w:rsidRPr="00775800" w:rsidRDefault="0007519F" w:rsidP="000751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7519F" w14:paraId="3C47A4F3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67BE0439" w14:textId="38430C97" w:rsidR="0007519F" w:rsidRPr="00955835" w:rsidRDefault="0007519F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7FB4F77D" w14:textId="77777777" w:rsidR="0007519F" w:rsidRPr="00955835" w:rsidRDefault="0007519F" w:rsidP="00075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C876F1E" w14:textId="3D2353D5" w:rsidR="0007519F" w:rsidRPr="00FD091A" w:rsidRDefault="0007519F" w:rsidP="00075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52BEC3B7" w14:textId="0F53E268" w:rsidR="0007519F" w:rsidRPr="00955835" w:rsidRDefault="0007519F" w:rsidP="000751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6719F2" w14:textId="78A01DF7" w:rsidR="0007519F" w:rsidRDefault="00436545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82,96</w:t>
            </w:r>
          </w:p>
        </w:tc>
        <w:tc>
          <w:tcPr>
            <w:tcW w:w="1930" w:type="dxa"/>
            <w:vAlign w:val="center"/>
          </w:tcPr>
          <w:p w14:paraId="3D5B4A48" w14:textId="4AA3AD97" w:rsidR="0007519F" w:rsidRPr="00775800" w:rsidRDefault="0007519F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23D7F40" w14:textId="49D19A1C" w:rsidR="0007519F" w:rsidRPr="00775800" w:rsidRDefault="00843B76" w:rsidP="000751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20,74</w:t>
            </w:r>
            <w:r w:rsidR="0007519F">
              <w:rPr>
                <w:rFonts w:ascii="Times New Roman" w:hAnsi="Times New Roman" w:cs="Times New Roman"/>
                <w:i/>
                <w:sz w:val="20"/>
                <w:szCs w:val="20"/>
              </w:rPr>
              <w:t>м*4=</w:t>
            </w:r>
            <w:r w:rsidR="00436545" w:rsidRPr="004365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82,96</w:t>
            </w:r>
            <w:r w:rsidR="0007519F" w:rsidRPr="004365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м2</w:t>
            </w:r>
          </w:p>
        </w:tc>
      </w:tr>
      <w:tr w:rsidR="006A0995" w14:paraId="5ED050EA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29ACC31" w14:textId="77777777" w:rsidR="006A0995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6A0995" w:rsidRPr="00955835" w:rsidRDefault="006A0995" w:rsidP="006A0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6A0995" w:rsidRPr="004F2F3C" w:rsidRDefault="006A0995" w:rsidP="006A0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6A0995" w:rsidRDefault="006A0995" w:rsidP="006A09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6A0995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6A0995" w:rsidRPr="00775800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6A0995" w:rsidRDefault="006A0995" w:rsidP="006A09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A0995" w14:paraId="28B3381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8BD0A5B" w14:textId="5AF7E439" w:rsidR="006A0995" w:rsidRDefault="0007519F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07432DBD" w14:textId="77777777" w:rsidR="006A0995" w:rsidRPr="00955835" w:rsidRDefault="006A0995" w:rsidP="006A0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6A0995" w:rsidRPr="004F2F3C" w:rsidRDefault="006A0995" w:rsidP="006A0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6A0995" w:rsidRDefault="006A0995" w:rsidP="006A09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7D561966" w:rsidR="006A0995" w:rsidRDefault="00FA5FFD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69,68/ 132,99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6A0995" w:rsidRPr="00A46EB1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6A0995" w:rsidRPr="00262DBF" w:rsidRDefault="006A0995" w:rsidP="006A09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4167EB65" w:rsidR="006A0995" w:rsidRDefault="006A0995" w:rsidP="006A09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FA5FFD">
              <w:rPr>
                <w:rFonts w:ascii="Times New Roman" w:hAnsi="Times New Roman" w:cs="Times New Roman"/>
                <w:bCs/>
                <w:sz w:val="20"/>
                <w:szCs w:val="20"/>
              </w:rPr>
              <w:t>109,42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FA5FFD">
              <w:rPr>
                <w:rFonts w:ascii="Times New Roman" w:hAnsi="Times New Roman" w:cs="Times New Roman"/>
                <w:bCs/>
                <w:sz w:val="20"/>
                <w:szCs w:val="20"/>
              </w:rPr>
              <w:t>3,38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 w:rsidR="0007519F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A5FFD">
              <w:rPr>
                <w:rFonts w:ascii="Times New Roman" w:hAnsi="Times New Roman" w:cs="Times New Roman"/>
                <w:bCs/>
                <w:sz w:val="20"/>
                <w:szCs w:val="20"/>
              </w:rPr>
              <w:t>43,12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FA5FFD" w:rsidRPr="00FA5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69,68</w:t>
            </w:r>
            <w:r w:rsidRPr="00FA5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FA5F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132,39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6A0995" w14:paraId="4E15AD2B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E7B7F67" w14:textId="42BE4C66" w:rsidR="006A0995" w:rsidRDefault="0007519F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62D38355" w14:textId="77777777" w:rsidR="006A0995" w:rsidRPr="00955835" w:rsidRDefault="006A0995" w:rsidP="006A0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6A0995" w:rsidRPr="00D252B7" w:rsidRDefault="006A0995" w:rsidP="006A09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1C32483D" w:rsidR="006A0995" w:rsidRPr="004F2F3C" w:rsidRDefault="006A0995" w:rsidP="006A0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6A0995" w:rsidRDefault="006A0995" w:rsidP="006A09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6A0995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6A0995" w:rsidRPr="00775800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6A0995" w:rsidRDefault="006A0995" w:rsidP="006A09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505B5" w14:paraId="62DCEBE5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6FE7E278" w14:textId="77777777" w:rsidR="004505B5" w:rsidRDefault="004505B5" w:rsidP="00450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DE7F6A1" w14:textId="77777777" w:rsidR="004505B5" w:rsidRPr="00955835" w:rsidRDefault="004505B5" w:rsidP="004505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ED3AA8" w14:textId="6583C4CB" w:rsidR="004505B5" w:rsidRPr="00571902" w:rsidRDefault="004505B5" w:rsidP="004505B5">
            <w:pPr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котлованов с шпунтовым креплением</w:t>
            </w:r>
          </w:p>
        </w:tc>
        <w:tc>
          <w:tcPr>
            <w:tcW w:w="950" w:type="dxa"/>
            <w:vAlign w:val="center"/>
          </w:tcPr>
          <w:p w14:paraId="45F01367" w14:textId="77777777" w:rsidR="004505B5" w:rsidRDefault="004505B5" w:rsidP="004505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6251E20" w14:textId="77777777" w:rsidR="004505B5" w:rsidRDefault="004505B5" w:rsidP="00450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90184F1" w14:textId="77777777" w:rsidR="004505B5" w:rsidRPr="00775800" w:rsidRDefault="004505B5" w:rsidP="00450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A561127" w14:textId="77777777" w:rsidR="004505B5" w:rsidRDefault="004505B5" w:rsidP="004505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200A4" w14:paraId="60A31F4C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0C8C0C6B" w14:textId="66A48EB0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0" w:type="dxa"/>
            <w:vAlign w:val="center"/>
          </w:tcPr>
          <w:p w14:paraId="73C50BE8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966B578" w14:textId="34CC5C75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котловане механизированным способом (экскаватором с ковшом емк. 0,4 м3) </w:t>
            </w:r>
          </w:p>
        </w:tc>
        <w:tc>
          <w:tcPr>
            <w:tcW w:w="950" w:type="dxa"/>
            <w:vAlign w:val="center"/>
          </w:tcPr>
          <w:p w14:paraId="244CB5E8" w14:textId="756338B6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DEB3BAE" w14:textId="75CDD843" w:rsidR="00A200A4" w:rsidRPr="00A46EB1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  <w:r w:rsidRPr="00A46EB1">
              <w:rPr>
                <w:rFonts w:ascii="Times New Roman" w:hAnsi="Times New Roman" w:cs="Times New Roman"/>
                <w:sz w:val="20"/>
                <w:szCs w:val="20"/>
              </w:rPr>
              <w:t>,68</w:t>
            </w:r>
          </w:p>
        </w:tc>
        <w:tc>
          <w:tcPr>
            <w:tcW w:w="1930" w:type="dxa"/>
            <w:vAlign w:val="center"/>
          </w:tcPr>
          <w:p w14:paraId="345D571B" w14:textId="1603093E" w:rsidR="00A200A4" w:rsidRPr="00A46EB1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BE378ED" w14:textId="6B6BDE9C" w:rsidR="00A200A4" w:rsidRPr="00A46EB1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6,58м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7,32м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3,17м </w:t>
            </w:r>
          </w:p>
        </w:tc>
      </w:tr>
      <w:tr w:rsidR="00A200A4" w14:paraId="5E7D699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556181EE" w14:textId="55F47CE5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18C2619A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4271820" w14:textId="06608155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котловане</w:t>
            </w:r>
          </w:p>
        </w:tc>
        <w:tc>
          <w:tcPr>
            <w:tcW w:w="950" w:type="dxa"/>
            <w:vAlign w:val="center"/>
          </w:tcPr>
          <w:p w14:paraId="1AD572E5" w14:textId="64BFD1E0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09A58AFE" w14:textId="74EE7355" w:rsidR="00A200A4" w:rsidRPr="00C86CA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5,13</w:t>
            </w:r>
          </w:p>
        </w:tc>
        <w:tc>
          <w:tcPr>
            <w:tcW w:w="1930" w:type="dxa"/>
            <w:vAlign w:val="center"/>
          </w:tcPr>
          <w:p w14:paraId="2ED1F6E9" w14:textId="0D865583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7FA0ACE" w14:textId="22517DBF" w:rsidR="00A200A4" w:rsidRPr="00A46EB1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6,8м х 7,54м х 0,1м</w:t>
            </w:r>
          </w:p>
        </w:tc>
      </w:tr>
      <w:tr w:rsidR="00A200A4" w14:paraId="7A4DF01C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57A959B1" w14:textId="0C4BB35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0" w:type="dxa"/>
            <w:vAlign w:val="center"/>
          </w:tcPr>
          <w:p w14:paraId="16E2B0F2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1AAFEFF" w14:textId="2A85B269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бетонного основания в котловане</w:t>
            </w:r>
          </w:p>
        </w:tc>
        <w:tc>
          <w:tcPr>
            <w:tcW w:w="950" w:type="dxa"/>
            <w:vAlign w:val="center"/>
          </w:tcPr>
          <w:p w14:paraId="68053043" w14:textId="16C5275A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A1959F3" w14:textId="7ACB717F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1930" w:type="dxa"/>
            <w:vAlign w:val="center"/>
          </w:tcPr>
          <w:p w14:paraId="299C906D" w14:textId="758B28BA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65D7492" w14:textId="4433A48D" w:rsid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5м х 5,74м х 0,1м</w:t>
            </w:r>
          </w:p>
        </w:tc>
      </w:tr>
      <w:tr w:rsidR="00A200A4" w14:paraId="2F467ADF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6CF4828B" w14:textId="5BAC9B35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0" w:type="dxa"/>
            <w:vAlign w:val="center"/>
          </w:tcPr>
          <w:p w14:paraId="7B4109D3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922E342" w14:textId="53F7EF9B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sz w:val="20"/>
                <w:szCs w:val="20"/>
              </w:rPr>
              <w:t>Обсыпка из песка колодцев в котловане</w:t>
            </w:r>
          </w:p>
        </w:tc>
        <w:tc>
          <w:tcPr>
            <w:tcW w:w="950" w:type="dxa"/>
            <w:vAlign w:val="center"/>
          </w:tcPr>
          <w:p w14:paraId="1A751B58" w14:textId="7DFBBB2E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19A6B392" w14:textId="69CE0B72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104,59</w:t>
            </w:r>
          </w:p>
        </w:tc>
        <w:tc>
          <w:tcPr>
            <w:tcW w:w="1930" w:type="dxa"/>
            <w:vAlign w:val="center"/>
          </w:tcPr>
          <w:p w14:paraId="2B43AF26" w14:textId="76A652DD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EA306BD" w14:textId="1EAC0F5F" w:rsidR="00A200A4" w:rsidRPr="00C86CAD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C86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 xml:space="preserve">) 6,85м х 7,54м х (h) 2,66м) - </w:t>
            </w:r>
            <w:proofErr w:type="spellStart"/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C86CA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C86CAD">
              <w:rPr>
                <w:rFonts w:ascii="Times New Roman" w:hAnsi="Times New Roman" w:cs="Times New Roman"/>
                <w:sz w:val="20"/>
                <w:szCs w:val="20"/>
              </w:rPr>
              <w:t xml:space="preserve"> 32,8 = </w:t>
            </w:r>
            <w:r w:rsidRPr="00C86CAD">
              <w:rPr>
                <w:rFonts w:ascii="Times New Roman" w:hAnsi="Times New Roman" w:cs="Times New Roman"/>
                <w:b/>
                <w:sz w:val="20"/>
                <w:szCs w:val="20"/>
              </w:rPr>
              <w:t>104,59м3</w:t>
            </w:r>
          </w:p>
        </w:tc>
      </w:tr>
      <w:tr w:rsidR="00A200A4" w14:paraId="118B265B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3DE47A4E" w14:textId="16DCEF13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vAlign w:val="center"/>
          </w:tcPr>
          <w:p w14:paraId="0134CC25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18857B2" w14:textId="2BF9C0B9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4699209B" w14:textId="27633AB2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7B84B08C" w14:textId="624E72C2" w:rsidR="00A200A4" w:rsidRPr="00C86CA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35,57</w:t>
            </w:r>
          </w:p>
        </w:tc>
        <w:tc>
          <w:tcPr>
            <w:tcW w:w="1930" w:type="dxa"/>
            <w:vAlign w:val="center"/>
          </w:tcPr>
          <w:p w14:paraId="2C75EDB0" w14:textId="65C5ECAE" w:rsidR="00A200A4" w:rsidRPr="00C86CA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32C321C" w14:textId="7866C403" w:rsidR="00A200A4" w:rsidRPr="00C86CAD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C86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 xml:space="preserve">) 6,85м х 7,54м х (h) 0,71м) - </w:t>
            </w:r>
            <w:proofErr w:type="spellStart"/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C86CA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C86CAD">
              <w:rPr>
                <w:rFonts w:ascii="Times New Roman" w:hAnsi="Times New Roman" w:cs="Times New Roman"/>
                <w:sz w:val="20"/>
                <w:szCs w:val="20"/>
              </w:rPr>
              <w:t xml:space="preserve"> 1,1 = </w:t>
            </w:r>
            <w:r w:rsidRPr="00C86CAD">
              <w:rPr>
                <w:rFonts w:ascii="Times New Roman" w:hAnsi="Times New Roman" w:cs="Times New Roman"/>
                <w:b/>
                <w:sz w:val="20"/>
                <w:szCs w:val="20"/>
              </w:rPr>
              <w:t>35,57м3</w:t>
            </w:r>
          </w:p>
        </w:tc>
      </w:tr>
      <w:tr w:rsidR="00A200A4" w14:paraId="2C5DA8A4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24B1DCB" w14:textId="6E5AEB4C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0" w:type="dxa"/>
            <w:vAlign w:val="center"/>
          </w:tcPr>
          <w:p w14:paraId="36C2B915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432747" w14:textId="6553C90B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Погружение вибропогружателем стальных свай ф219х10 шпунтового ряда 339,13кг/шт. (51,54кг/м * 6,58м)</w:t>
            </w:r>
          </w:p>
        </w:tc>
        <w:tc>
          <w:tcPr>
            <w:tcW w:w="950" w:type="dxa"/>
            <w:vAlign w:val="center"/>
          </w:tcPr>
          <w:p w14:paraId="1646C808" w14:textId="070168F0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4748A56" w14:textId="76957974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144,76</w:t>
            </w:r>
          </w:p>
        </w:tc>
        <w:tc>
          <w:tcPr>
            <w:tcW w:w="1930" w:type="dxa"/>
            <w:vAlign w:val="center"/>
          </w:tcPr>
          <w:p w14:paraId="75EBDE41" w14:textId="7515CDE9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4BA5BB8" w14:textId="19BBE155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Оборачиваемость 0,3 (К=0,4)</w:t>
            </w:r>
          </w:p>
        </w:tc>
      </w:tr>
      <w:tr w:rsidR="00A200A4" w14:paraId="3ADF138D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1E856A30" w14:textId="27AD6493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0" w:type="dxa"/>
            <w:vAlign w:val="center"/>
          </w:tcPr>
          <w:p w14:paraId="7F4781A9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462282" w14:textId="59A1B685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поясов, распорок, косынок</w:t>
            </w:r>
          </w:p>
        </w:tc>
        <w:tc>
          <w:tcPr>
            <w:tcW w:w="950" w:type="dxa"/>
            <w:vMerge w:val="restart"/>
            <w:vAlign w:val="center"/>
          </w:tcPr>
          <w:p w14:paraId="1EA6C7A5" w14:textId="2BE3F238" w:rsid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кг</w:t>
            </w:r>
          </w:p>
        </w:tc>
        <w:tc>
          <w:tcPr>
            <w:tcW w:w="1123" w:type="dxa"/>
            <w:vMerge w:val="restart"/>
            <w:vAlign w:val="center"/>
          </w:tcPr>
          <w:p w14:paraId="7F45C680" w14:textId="5F615671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4298,436</w:t>
            </w:r>
          </w:p>
        </w:tc>
        <w:tc>
          <w:tcPr>
            <w:tcW w:w="1930" w:type="dxa"/>
            <w:vMerge w:val="restart"/>
            <w:vAlign w:val="center"/>
          </w:tcPr>
          <w:p w14:paraId="32DD1A3B" w14:textId="608969C4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67441B7A" w14:textId="034539DD" w:rsidR="00A200A4" w:rsidRPr="0029075B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83,4м * 51,54кг/м; оборачиваемость 0,3 (К=0,4)</w:t>
            </w:r>
          </w:p>
        </w:tc>
      </w:tr>
      <w:tr w:rsidR="00A200A4" w14:paraId="00D48909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6D680A7D" w14:textId="68C94C95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0" w:type="dxa"/>
            <w:vAlign w:val="center"/>
          </w:tcPr>
          <w:p w14:paraId="4B6760D6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7FABC4B" w14:textId="05B671A2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стального пояса из трубы ф219х10 </w:t>
            </w:r>
            <w:r w:rsidRPr="00A200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-83,4</w:t>
            </w:r>
            <w:r w:rsidRPr="00A200A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Merge/>
            <w:vAlign w:val="center"/>
          </w:tcPr>
          <w:p w14:paraId="49167F2F" w14:textId="768EE879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7F1A042A" w14:textId="027250B5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241EB426" w14:textId="48BDFAB7" w:rsidR="00A200A4" w:rsidRPr="00775800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48F1D711" w14:textId="6379570E" w:rsidR="00A200A4" w:rsidRPr="0029075B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200A4" w14:paraId="5F1F78C8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333A7102" w14:textId="341F69F2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vAlign w:val="center"/>
          </w:tcPr>
          <w:p w14:paraId="640E1FDC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CE9155D" w14:textId="4E724181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proofErr w:type="spellStart"/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забирки</w:t>
            </w:r>
            <w:proofErr w:type="spellEnd"/>
          </w:p>
        </w:tc>
        <w:tc>
          <w:tcPr>
            <w:tcW w:w="950" w:type="dxa"/>
            <w:vAlign w:val="center"/>
          </w:tcPr>
          <w:p w14:paraId="64E54D7A" w14:textId="72CC01FE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4BDA201B" w14:textId="343E1E45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102,03</w:t>
            </w:r>
          </w:p>
        </w:tc>
        <w:tc>
          <w:tcPr>
            <w:tcW w:w="1930" w:type="dxa"/>
            <w:vAlign w:val="center"/>
          </w:tcPr>
          <w:p w14:paraId="0A0E7D09" w14:textId="12AB6371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8DF71D9" w14:textId="2511FABE" w:rsidR="00A200A4" w:rsidRPr="0029075B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102,03м2 * 0,05м = 5,1м3</w:t>
            </w:r>
          </w:p>
        </w:tc>
      </w:tr>
      <w:tr w:rsidR="00A200A4" w14:paraId="2DF3B238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55698086" w14:textId="39B480D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0" w:type="dxa"/>
            <w:vAlign w:val="center"/>
          </w:tcPr>
          <w:p w14:paraId="4B7475C9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DD78971" w14:textId="1047CAF5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поясов, распорок, косынок</w:t>
            </w:r>
          </w:p>
        </w:tc>
        <w:tc>
          <w:tcPr>
            <w:tcW w:w="950" w:type="dxa"/>
            <w:vMerge w:val="restart"/>
            <w:vAlign w:val="center"/>
          </w:tcPr>
          <w:p w14:paraId="60C0A3B1" w14:textId="0F856C9B" w:rsid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кг</w:t>
            </w:r>
          </w:p>
        </w:tc>
        <w:tc>
          <w:tcPr>
            <w:tcW w:w="1123" w:type="dxa"/>
            <w:vMerge w:val="restart"/>
            <w:vAlign w:val="center"/>
          </w:tcPr>
          <w:p w14:paraId="5954AFDD" w14:textId="4E1C0226" w:rsidR="00A200A4" w:rsidRPr="0029075B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4298,436</w:t>
            </w:r>
          </w:p>
        </w:tc>
        <w:tc>
          <w:tcPr>
            <w:tcW w:w="1930" w:type="dxa"/>
            <w:vMerge w:val="restart"/>
            <w:vAlign w:val="center"/>
          </w:tcPr>
          <w:p w14:paraId="20EBA713" w14:textId="5412945B" w:rsidR="00A200A4" w:rsidRPr="0029075B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0B754C10" w14:textId="593C17AB" w:rsidR="00A200A4" w:rsidRPr="0029075B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(6,58+7,32) * 2*3=83,4м/ 4298,436кг</w:t>
            </w:r>
          </w:p>
        </w:tc>
      </w:tr>
      <w:tr w:rsidR="00A200A4" w14:paraId="11B80AA9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908CEDB" w14:textId="397A632D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0" w:type="dxa"/>
            <w:vAlign w:val="center"/>
          </w:tcPr>
          <w:p w14:paraId="61F49075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56BDBB" w14:textId="647A350E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стального пояса из трубы ф219х10 </w:t>
            </w:r>
            <w:r w:rsidRPr="00A200A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-83,4</w:t>
            </w:r>
            <w:r w:rsidRPr="00A200A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Merge/>
            <w:vAlign w:val="center"/>
          </w:tcPr>
          <w:p w14:paraId="60B997FB" w14:textId="51A1D6E5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4B086B7F" w14:textId="6B8B1497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1D10D5E2" w14:textId="55DD0A5A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29EA0469" w14:textId="3B480B0F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A200A4" w14:paraId="3315C017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5C7DB90E" w14:textId="3347323B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0" w:type="dxa"/>
            <w:vAlign w:val="center"/>
          </w:tcPr>
          <w:p w14:paraId="5E3128BF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F51F59" w14:textId="50233E4B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proofErr w:type="spellStart"/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забирки</w:t>
            </w:r>
            <w:proofErr w:type="spellEnd"/>
          </w:p>
        </w:tc>
        <w:tc>
          <w:tcPr>
            <w:tcW w:w="950" w:type="dxa"/>
            <w:vAlign w:val="center"/>
          </w:tcPr>
          <w:p w14:paraId="3CC06BC1" w14:textId="0FBBC304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CF29D76" w14:textId="238B57C7" w:rsidR="00A200A4" w:rsidRPr="0029075B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102,03</w:t>
            </w:r>
          </w:p>
        </w:tc>
        <w:tc>
          <w:tcPr>
            <w:tcW w:w="1930" w:type="dxa"/>
            <w:vAlign w:val="center"/>
          </w:tcPr>
          <w:p w14:paraId="428F833F" w14:textId="67D24AA3" w:rsidR="00A200A4" w:rsidRPr="0029075B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6AAD763" w14:textId="0AAFF019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102,03м2 * 0,05м = 5,1м3</w:t>
            </w:r>
          </w:p>
        </w:tc>
      </w:tr>
      <w:tr w:rsidR="00A200A4" w14:paraId="56D20BF1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37DD2CC8" w14:textId="49B5ED9F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0" w:type="dxa"/>
            <w:vAlign w:val="center"/>
          </w:tcPr>
          <w:p w14:paraId="3B0BC37B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D5722D2" w14:textId="7319B416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Извлечение шпунта</w:t>
            </w:r>
          </w:p>
        </w:tc>
        <w:tc>
          <w:tcPr>
            <w:tcW w:w="950" w:type="dxa"/>
            <w:vAlign w:val="center"/>
          </w:tcPr>
          <w:p w14:paraId="22DFA3AA" w14:textId="5EFDCFA4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Align w:val="center"/>
          </w:tcPr>
          <w:p w14:paraId="78966E45" w14:textId="33B33D51" w:rsidR="00A200A4" w:rsidRPr="0029075B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144,76/ 7460,93</w:t>
            </w:r>
          </w:p>
        </w:tc>
        <w:tc>
          <w:tcPr>
            <w:tcW w:w="1930" w:type="dxa"/>
            <w:vAlign w:val="center"/>
          </w:tcPr>
          <w:p w14:paraId="3E115224" w14:textId="0986386B" w:rsidR="00A200A4" w:rsidRPr="0029075B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988F955" w14:textId="0D8B4F93" w:rsidR="00A200A4" w:rsidRPr="0029075B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144,76м * 51,54кг/м = 7460,93кг</w:t>
            </w:r>
          </w:p>
        </w:tc>
      </w:tr>
      <w:tr w:rsidR="00A200A4" w14:paraId="6CAEB504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53210320" w14:textId="6B429BA2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0" w:type="dxa"/>
            <w:vAlign w:val="center"/>
          </w:tcPr>
          <w:p w14:paraId="3481D604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C26CD" w14:textId="3C1E9EF6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материалов для крепления котлованов со склада Подрядчика</w:t>
            </w:r>
          </w:p>
        </w:tc>
        <w:tc>
          <w:tcPr>
            <w:tcW w:w="950" w:type="dxa"/>
            <w:vMerge w:val="restart"/>
            <w:vAlign w:val="center"/>
          </w:tcPr>
          <w:p w14:paraId="2B696E06" w14:textId="6E7F54B9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Merge w:val="restart"/>
            <w:vAlign w:val="center"/>
          </w:tcPr>
          <w:p w14:paraId="06AEB739" w14:textId="177150E5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11763,44</w:t>
            </w:r>
          </w:p>
        </w:tc>
        <w:tc>
          <w:tcPr>
            <w:tcW w:w="1930" w:type="dxa"/>
            <w:vAlign w:val="center"/>
          </w:tcPr>
          <w:p w14:paraId="77B7AD6A" w14:textId="77777777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6510FC2" w14:textId="7BE094F2" w:rsidR="00A200A4" w:rsidRPr="00A07D3D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Ф219х10 – 11759,36кг</w:t>
            </w:r>
          </w:p>
          <w:p w14:paraId="5C84C60C" w14:textId="6449CC4D" w:rsidR="00A200A4" w:rsidRPr="00A07D3D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Забирка</w:t>
            </w:r>
            <w:proofErr w:type="spellEnd"/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дерев. 0,05м – 4,08т</w:t>
            </w:r>
          </w:p>
        </w:tc>
      </w:tr>
      <w:tr w:rsidR="00A200A4" w14:paraId="768D2BF2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0563418F" w14:textId="06D9001D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0" w:type="dxa"/>
            <w:vAlign w:val="center"/>
          </w:tcPr>
          <w:p w14:paraId="4BD6BC07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7F83169" w14:textId="7DC51DA7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материалов на расстояние до 30км к месту работ</w:t>
            </w:r>
          </w:p>
        </w:tc>
        <w:tc>
          <w:tcPr>
            <w:tcW w:w="950" w:type="dxa"/>
            <w:vMerge/>
            <w:vAlign w:val="center"/>
          </w:tcPr>
          <w:p w14:paraId="578C4CF4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3C71153E" w14:textId="77777777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948B4E1" w14:textId="77777777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554FEEE8" w14:textId="77777777" w:rsidR="00A200A4" w:rsidRPr="00A07D3D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200A4" w14:paraId="710050F9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0DBD1CF" w14:textId="1052FF24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0" w:type="dxa"/>
            <w:vAlign w:val="center"/>
          </w:tcPr>
          <w:p w14:paraId="2C0CC572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0FF78B1" w14:textId="0E0F8B27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материалов для крепления котлованов на месте работ</w:t>
            </w:r>
          </w:p>
        </w:tc>
        <w:tc>
          <w:tcPr>
            <w:tcW w:w="950" w:type="dxa"/>
            <w:vMerge/>
            <w:vAlign w:val="center"/>
          </w:tcPr>
          <w:p w14:paraId="63C5BC58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33D775F4" w14:textId="77777777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D4EBDA" w14:textId="77777777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6268FEB5" w14:textId="77777777" w:rsidR="00A200A4" w:rsidRPr="00A07D3D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200A4" w14:paraId="430CC46C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342F5DE3" w14:textId="79084460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0" w:type="dxa"/>
            <w:vAlign w:val="center"/>
          </w:tcPr>
          <w:p w14:paraId="1831AA01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453A85A" w14:textId="055A17D6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материалов от крепления котлованов на месте работ</w:t>
            </w:r>
          </w:p>
        </w:tc>
        <w:tc>
          <w:tcPr>
            <w:tcW w:w="950" w:type="dxa"/>
            <w:vMerge w:val="restart"/>
            <w:vAlign w:val="center"/>
          </w:tcPr>
          <w:p w14:paraId="586E632E" w14:textId="6E7E0EF6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Merge w:val="restart"/>
            <w:vAlign w:val="center"/>
          </w:tcPr>
          <w:p w14:paraId="1DDFB76D" w14:textId="6E6186C9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11763,44</w:t>
            </w:r>
          </w:p>
        </w:tc>
        <w:tc>
          <w:tcPr>
            <w:tcW w:w="1930" w:type="dxa"/>
            <w:vAlign w:val="center"/>
          </w:tcPr>
          <w:p w14:paraId="2A8C90AA" w14:textId="77777777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4C9B6B92" w14:textId="1FABFDD1" w:rsidR="00A200A4" w:rsidRPr="00A07D3D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Ф219х10 – 11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759</w:t>
            </w: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  <w:p w14:paraId="6D9688D8" w14:textId="122D374D" w:rsidR="00A200A4" w:rsidRPr="00A07D3D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Забирка</w:t>
            </w:r>
            <w:proofErr w:type="spellEnd"/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дерев. 0,05м – 4,08т</w:t>
            </w:r>
          </w:p>
        </w:tc>
      </w:tr>
      <w:tr w:rsidR="00A200A4" w14:paraId="3D4635FE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5BD84A1C" w14:textId="610D3B88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0" w:type="dxa"/>
            <w:vAlign w:val="center"/>
          </w:tcPr>
          <w:p w14:paraId="139FFD13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BC80C4" w14:textId="6C5116D9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материалов на расстояние до 30км на склад Подрядчика</w:t>
            </w:r>
          </w:p>
        </w:tc>
        <w:tc>
          <w:tcPr>
            <w:tcW w:w="950" w:type="dxa"/>
            <w:vMerge/>
            <w:vAlign w:val="center"/>
          </w:tcPr>
          <w:p w14:paraId="09A4C842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11A33291" w14:textId="77777777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3CD7AD0F" w14:textId="77777777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3916DDC2" w14:textId="77777777" w:rsidR="00A200A4" w:rsidRPr="00A07D3D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200A4" w14:paraId="2C682770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63C30F65" w14:textId="6236208C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0" w:type="dxa"/>
            <w:vAlign w:val="center"/>
          </w:tcPr>
          <w:p w14:paraId="4D32864F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575EC4" w14:textId="7DE6862E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Разгрузка материалов крепления котлованов на складе Подрядчика</w:t>
            </w:r>
          </w:p>
        </w:tc>
        <w:tc>
          <w:tcPr>
            <w:tcW w:w="950" w:type="dxa"/>
            <w:vMerge/>
            <w:vAlign w:val="center"/>
          </w:tcPr>
          <w:p w14:paraId="00DB456C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7702E6E5" w14:textId="77777777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560D4E8" w14:textId="77777777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2ED49516" w14:textId="77777777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A200A4" w14:paraId="6263EB17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32BDC13D" w14:textId="2B2C88A9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AB1AED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334C0CE" w14:textId="416BE24D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9D555FC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8507266" w14:textId="77777777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1418254" w14:textId="77777777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931B119" w14:textId="77777777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A200A4" w14:paraId="2CF36DE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E3EB77C" w14:textId="5CF8FEE5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0" w:type="dxa"/>
            <w:vAlign w:val="center"/>
          </w:tcPr>
          <w:p w14:paraId="3711D9A1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2D6B733" w14:textId="7F071F41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423F04D5" w14:textId="4F46EAA3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23" w:type="dxa"/>
            <w:vAlign w:val="center"/>
          </w:tcPr>
          <w:p w14:paraId="06A9290A" w14:textId="6243CD7E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sz w:val="20"/>
                <w:szCs w:val="20"/>
              </w:rPr>
              <w:t>117,11 / 222,51</w:t>
            </w:r>
          </w:p>
        </w:tc>
        <w:tc>
          <w:tcPr>
            <w:tcW w:w="1930" w:type="dxa"/>
            <w:vAlign w:val="center"/>
          </w:tcPr>
          <w:p w14:paraId="229806F4" w14:textId="77777777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D4F7976" w14:textId="174C185A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i/>
                <w:sz w:val="20"/>
                <w:szCs w:val="20"/>
              </w:rPr>
              <w:t>(152,68м3 – 35,57м3) * 1,9</w:t>
            </w:r>
          </w:p>
        </w:tc>
      </w:tr>
      <w:tr w:rsidR="00A200A4" w14:paraId="2F9923FE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11CBD5B7" w14:textId="53C58CFA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53D29A0E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EA449F3" w14:textId="77777777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516CFD5A" w14:textId="2FB5EE35" w:rsidR="00A200A4" w:rsidRP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A200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5D403F9C" w14:textId="718035B3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23" w:type="dxa"/>
            <w:vAlign w:val="center"/>
          </w:tcPr>
          <w:p w14:paraId="04D51C51" w14:textId="5E2F39C8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sz w:val="20"/>
                <w:szCs w:val="20"/>
              </w:rPr>
              <w:t>117,11 / 222,51</w:t>
            </w:r>
          </w:p>
        </w:tc>
        <w:tc>
          <w:tcPr>
            <w:tcW w:w="1930" w:type="dxa"/>
            <w:vAlign w:val="center"/>
          </w:tcPr>
          <w:p w14:paraId="7EABFE54" w14:textId="77777777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748D17B" w14:textId="77777777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A200A4" w14:paraId="62FCCEA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5040D17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A200A4" w:rsidRPr="006D2D87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A200A4" w:rsidRPr="006D2D87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A200A4" w14:paraId="1444A3BB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451B48FC" w14:textId="0A255A25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0" w:type="dxa"/>
            <w:vAlign w:val="center"/>
          </w:tcPr>
          <w:p w14:paraId="42CBB833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20F602CF" w:rsidR="00A200A4" w:rsidRPr="006D2D87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дорожной плиты в траншее</w:t>
            </w:r>
          </w:p>
        </w:tc>
        <w:tc>
          <w:tcPr>
            <w:tcW w:w="950" w:type="dxa"/>
            <w:vAlign w:val="center"/>
          </w:tcPr>
          <w:p w14:paraId="1C00D1DA" w14:textId="18D6724E" w:rsidR="00A200A4" w:rsidRPr="006D2D87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67F4AD8" w14:textId="75EBC92A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71913E40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2-ИД3</w:t>
            </w:r>
          </w:p>
        </w:tc>
        <w:tc>
          <w:tcPr>
            <w:tcW w:w="5725" w:type="dxa"/>
            <w:vAlign w:val="center"/>
          </w:tcPr>
          <w:p w14:paraId="6C0E0FF6" w14:textId="77777777" w:rsidR="00A200A4" w:rsidRPr="001440C7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ВК-1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3м/шт.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 шт.</w:t>
            </w:r>
          </w:p>
          <w:p w14:paraId="7287542A" w14:textId="77777777" w:rsidR="00A200A4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3м/шт.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 =</w:t>
            </w:r>
            <w:r w:rsidRPr="004505B5">
              <w:rPr>
                <w:rFonts w:ascii="Times New Roman" w:hAnsi="Times New Roman" w:cs="Times New Roman"/>
                <w:b/>
                <w:sz w:val="20"/>
                <w:szCs w:val="20"/>
              </w:rPr>
              <w:t>2,83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F2661F" w14:textId="4CB4BC94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8,34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4505B5">
              <w:rPr>
                <w:rFonts w:ascii="Times New Roman" w:hAnsi="Times New Roman" w:cs="Times New Roman"/>
                <w:b/>
                <w:sz w:val="20"/>
                <w:szCs w:val="20"/>
              </w:rPr>
              <w:t>2,78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шт.</w:t>
            </w:r>
          </w:p>
        </w:tc>
      </w:tr>
      <w:tr w:rsidR="00A200A4" w14:paraId="51699B7A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5D688B8" w14:textId="54CD6FEF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700" w:type="dxa"/>
            <w:vAlign w:val="center"/>
          </w:tcPr>
          <w:p w14:paraId="4247E205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B6B84D" w14:textId="4CB35434" w:rsidR="00A200A4" w:rsidRPr="006D2D87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дорожной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плиты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EC93DB0" w14:textId="16B231F3" w:rsidR="00A200A4" w:rsidRPr="006D2D87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23" w:type="dxa"/>
            <w:vAlign w:val="center"/>
          </w:tcPr>
          <w:p w14:paraId="795048FF" w14:textId="4D32EFB3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7,3/2,19</w:t>
            </w:r>
          </w:p>
        </w:tc>
        <w:tc>
          <w:tcPr>
            <w:tcW w:w="1930" w:type="dxa"/>
            <w:vAlign w:val="center"/>
          </w:tcPr>
          <w:p w14:paraId="180D6A75" w14:textId="36227740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2-ИД4</w:t>
            </w:r>
          </w:p>
        </w:tc>
        <w:tc>
          <w:tcPr>
            <w:tcW w:w="5725" w:type="dxa"/>
            <w:vAlign w:val="center"/>
          </w:tcPr>
          <w:p w14:paraId="6345A831" w14:textId="77777777" w:rsidR="00A200A4" w:rsidRPr="001440C7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ВК-1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0,29кг/м2.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5B5">
              <w:rPr>
                <w:rFonts w:ascii="Times New Roman" w:hAnsi="Times New Roman" w:cs="Times New Roman"/>
                <w:b/>
                <w:sz w:val="20"/>
                <w:szCs w:val="20"/>
              </w:rPr>
              <w:t>0,29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кг.</w:t>
            </w:r>
          </w:p>
          <w:p w14:paraId="025246C2" w14:textId="77777777" w:rsidR="00A200A4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0,29кг/м2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4505B5">
              <w:rPr>
                <w:rFonts w:ascii="Times New Roman" w:hAnsi="Times New Roman" w:cs="Times New Roman"/>
                <w:b/>
                <w:sz w:val="20"/>
                <w:szCs w:val="20"/>
              </w:rPr>
              <w:t>0,96кг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B9BBE1" w14:textId="2971239F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8,34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0,29кг/м2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4505B5">
              <w:rPr>
                <w:rFonts w:ascii="Times New Roman" w:hAnsi="Times New Roman" w:cs="Times New Roman"/>
                <w:b/>
                <w:sz w:val="20"/>
                <w:szCs w:val="20"/>
              </w:rPr>
              <w:t>0,94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кг</w:t>
            </w:r>
          </w:p>
        </w:tc>
      </w:tr>
      <w:tr w:rsidR="00A200A4" w14:paraId="306A8383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6F9BC2EC" w14:textId="4652144D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0" w:type="dxa"/>
            <w:vAlign w:val="center"/>
          </w:tcPr>
          <w:p w14:paraId="4591BB9D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754D3" w14:textId="74704581" w:rsidR="00A200A4" w:rsidRPr="006D2D87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астик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битумн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19DDCD84" w14:textId="1227664B" w:rsidR="00A200A4" w:rsidRPr="006D2D87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23" w:type="dxa"/>
            <w:vAlign w:val="center"/>
          </w:tcPr>
          <w:p w14:paraId="6D21F088" w14:textId="0C8C0B9D" w:rsidR="00A200A4" w:rsidRPr="00A07D3D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7,13 /4,28</w:t>
            </w:r>
          </w:p>
        </w:tc>
        <w:tc>
          <w:tcPr>
            <w:tcW w:w="1930" w:type="dxa"/>
            <w:vAlign w:val="center"/>
          </w:tcPr>
          <w:p w14:paraId="4A158F5C" w14:textId="73A63AA2" w:rsidR="00A200A4" w:rsidRPr="00922CA1" w:rsidRDefault="00A200A4" w:rsidP="00A200A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2-ИД5</w:t>
            </w:r>
          </w:p>
        </w:tc>
        <w:tc>
          <w:tcPr>
            <w:tcW w:w="5725" w:type="dxa"/>
            <w:vAlign w:val="center"/>
          </w:tcPr>
          <w:p w14:paraId="4B244652" w14:textId="77777777" w:rsidR="00A200A4" w:rsidRPr="001440C7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ВК-1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0,29кг/м2х 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5B5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59кг.</w:t>
            </w:r>
          </w:p>
          <w:p w14:paraId="49AAA02A" w14:textId="77777777" w:rsidR="00A200A4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0,29кг/м2х2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917393">
              <w:rPr>
                <w:rFonts w:ascii="Times New Roman" w:hAnsi="Times New Roman" w:cs="Times New Roman"/>
                <w:b/>
                <w:sz w:val="20"/>
                <w:szCs w:val="20"/>
              </w:rPr>
              <w:t>1,81кг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29A34D" w14:textId="31CF4612" w:rsidR="00A200A4" w:rsidRPr="00922CA1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8,34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0,29кг/м2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917393">
              <w:rPr>
                <w:rFonts w:ascii="Times New Roman" w:hAnsi="Times New Roman" w:cs="Times New Roman"/>
                <w:b/>
                <w:sz w:val="20"/>
                <w:szCs w:val="20"/>
              </w:rPr>
              <w:t>1,88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</w:tc>
      </w:tr>
      <w:tr w:rsidR="00A200A4" w14:paraId="03C25CCE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785F5E2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79F61FEE" w:rsidR="00A200A4" w:rsidRDefault="00A200A4" w:rsidP="00A200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сборного канала</w:t>
            </w:r>
          </w:p>
        </w:tc>
        <w:tc>
          <w:tcPr>
            <w:tcW w:w="950" w:type="dxa"/>
            <w:vAlign w:val="center"/>
          </w:tcPr>
          <w:p w14:paraId="0625C513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A200A4" w:rsidRPr="00775800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A200A4" w:rsidRPr="00775800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200A4" w14:paraId="70DE6CF9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4702D73D" w14:textId="43F389F5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3F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0" w:type="dxa"/>
            <w:vAlign w:val="center"/>
          </w:tcPr>
          <w:p w14:paraId="53082A3B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31B5ABA9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покрытием плитами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П12д-15</w:t>
            </w:r>
          </w:p>
        </w:tc>
        <w:tc>
          <w:tcPr>
            <w:tcW w:w="950" w:type="dxa"/>
            <w:vAlign w:val="center"/>
          </w:tcPr>
          <w:p w14:paraId="3BE850BA" w14:textId="4852E46E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A6DC74F" w14:textId="56CB97EF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930" w:type="dxa"/>
            <w:vAlign w:val="center"/>
          </w:tcPr>
          <w:p w14:paraId="40841670" w14:textId="78853296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FBE6646" w14:textId="77777777" w:rsidR="00A200A4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8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оток Л11-15/2 серия 3.006.1-2.87 вып.1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0.72 м³/шт.)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7A8FA6A1" w14:textId="715A3E60" w:rsidR="00A200A4" w:rsidRPr="008F0862" w:rsidRDefault="00A200A4" w:rsidP="00A200A4">
            <w:r w:rsidRPr="008F08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оток Л11-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д-8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серия 3.006.1-2.87 вып.1 </w:t>
            </w:r>
            <w:r w:rsidRPr="00AD229D">
              <w:rPr>
                <w:rFonts w:ascii="Times New Roman" w:hAnsi="Times New Roman" w:cs="Times New Roman"/>
                <w:sz w:val="20"/>
                <w:szCs w:val="20"/>
              </w:rPr>
              <w:t xml:space="preserve">(0.18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м³/шт.)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8F0862">
              <w:t xml:space="preserve"> </w:t>
            </w:r>
          </w:p>
          <w:p w14:paraId="265DA061" w14:textId="63C16F02" w:rsidR="00A200A4" w:rsidRPr="00775800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лита П12д-15 серия 3.006.1-2.87 вып.2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м³/шт.)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A200A4" w14:paraId="1CF99D66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7CE0945F" w14:textId="366E1FAF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3F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D3F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4EA908A8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BDF085" w14:textId="10CDB2A9" w:rsidR="00A200A4" w:rsidRPr="00DF6FAF" w:rsidRDefault="00A200A4" w:rsidP="00A200A4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F6FAF"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3" w:type="dxa"/>
            <w:vAlign w:val="center"/>
          </w:tcPr>
          <w:p w14:paraId="5EBDD68F" w14:textId="51CB1FE7" w:rsidR="00A200A4" w:rsidRPr="00DF6FAF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23.94</w:t>
            </w:r>
          </w:p>
        </w:tc>
        <w:tc>
          <w:tcPr>
            <w:tcW w:w="1930" w:type="dxa"/>
            <w:vAlign w:val="center"/>
          </w:tcPr>
          <w:p w14:paraId="33DD026B" w14:textId="2DCAAA6D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0B28DE0" w14:textId="77777777" w:rsidR="00A200A4" w:rsidRPr="00775800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A200A4" w14:paraId="55E090B3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41E4969A" w14:textId="6C88D410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3F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D3F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79726D48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4793FCA5" w:rsidR="00A200A4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сборного канала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1FB5D8A8" w14:textId="6D9EF8AF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23" w:type="dxa"/>
            <w:vAlign w:val="center"/>
          </w:tcPr>
          <w:p w14:paraId="1E456253" w14:textId="3BD65E70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23,94/7,18</w:t>
            </w:r>
          </w:p>
        </w:tc>
        <w:tc>
          <w:tcPr>
            <w:tcW w:w="1930" w:type="dxa"/>
            <w:vAlign w:val="center"/>
          </w:tcPr>
          <w:p w14:paraId="66D9D3F4" w14:textId="3EDB322C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2-ИД8</w:t>
            </w:r>
          </w:p>
        </w:tc>
        <w:tc>
          <w:tcPr>
            <w:tcW w:w="5725" w:type="dxa"/>
            <w:vAlign w:val="center"/>
          </w:tcPr>
          <w:p w14:paraId="6031FE9D" w14:textId="304B2779" w:rsidR="00A200A4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3,54кг/м2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5D498D">
              <w:rPr>
                <w:rFonts w:ascii="Times New Roman" w:hAnsi="Times New Roman" w:cs="Times New Roman"/>
                <w:b/>
                <w:sz w:val="20"/>
                <w:szCs w:val="20"/>
              </w:rPr>
              <w:t>3,54кг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A5349F" w14:textId="68CBDED3" w:rsidR="00A200A4" w:rsidRPr="00775800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7,92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3,64кг/м2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5D498D">
              <w:rPr>
                <w:rFonts w:ascii="Times New Roman" w:hAnsi="Times New Roman" w:cs="Times New Roman"/>
                <w:b/>
                <w:sz w:val="20"/>
                <w:szCs w:val="20"/>
              </w:rPr>
              <w:t>3,64</w:t>
            </w:r>
            <w:r w:rsidRPr="009173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кг</w:t>
            </w:r>
          </w:p>
        </w:tc>
      </w:tr>
      <w:tr w:rsidR="00A200A4" w14:paraId="5C6833F2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6408BC52" w14:textId="1BBFA6A0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3F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D3F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3E2D8954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FBDE28B" w:rsidR="00A200A4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сборного канала м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астик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битумн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161EFC8" w14:textId="417894A9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123" w:type="dxa"/>
            <w:vAlign w:val="center"/>
          </w:tcPr>
          <w:p w14:paraId="0538A74C" w14:textId="6912580E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23,94/18</w:t>
            </w:r>
          </w:p>
        </w:tc>
        <w:tc>
          <w:tcPr>
            <w:tcW w:w="1930" w:type="dxa"/>
            <w:vAlign w:val="center"/>
          </w:tcPr>
          <w:p w14:paraId="6976C7B4" w14:textId="7A7E1D98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2-ИД9</w:t>
            </w:r>
          </w:p>
        </w:tc>
        <w:tc>
          <w:tcPr>
            <w:tcW w:w="5725" w:type="dxa"/>
            <w:vAlign w:val="center"/>
          </w:tcPr>
          <w:p w14:paraId="01D99969" w14:textId="6ACAC911" w:rsidR="00A200A4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3,54кг/м2 х 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5D498D">
              <w:rPr>
                <w:rFonts w:ascii="Times New Roman" w:hAnsi="Times New Roman" w:cs="Times New Roman"/>
                <w:b/>
                <w:sz w:val="20"/>
                <w:szCs w:val="20"/>
              </w:rPr>
              <w:t>7,09кг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D82DF8" w14:textId="0E1F2F3F" w:rsidR="00A200A4" w:rsidRPr="00775800" w:rsidRDefault="00A200A4" w:rsidP="00A200A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7,92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3,64кг/м2 х3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5D498D">
              <w:rPr>
                <w:rFonts w:ascii="Times New Roman" w:hAnsi="Times New Roman" w:cs="Times New Roman"/>
                <w:b/>
                <w:sz w:val="20"/>
                <w:szCs w:val="20"/>
              </w:rPr>
              <w:t>10,91</w:t>
            </w:r>
            <w:r w:rsidRPr="009173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кг</w:t>
            </w:r>
          </w:p>
        </w:tc>
      </w:tr>
      <w:tr w:rsidR="00A200A4" w14:paraId="64D72F74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7DE78254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B77E3DA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водосбросного колодца и колодца сбросных кранов</w:t>
            </w:r>
          </w:p>
        </w:tc>
        <w:tc>
          <w:tcPr>
            <w:tcW w:w="950" w:type="dxa"/>
            <w:vAlign w:val="center"/>
          </w:tcPr>
          <w:p w14:paraId="099E278F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A200A4" w:rsidRPr="00775800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200A4" w14:paraId="5904776E" w14:textId="77777777" w:rsidTr="002A3077">
        <w:trPr>
          <w:trHeight w:val="276"/>
        </w:trPr>
        <w:tc>
          <w:tcPr>
            <w:tcW w:w="567" w:type="dxa"/>
            <w:vAlign w:val="center"/>
          </w:tcPr>
          <w:p w14:paraId="3457564F" w14:textId="0965BD8B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0" w:type="dxa"/>
            <w:vAlign w:val="center"/>
          </w:tcPr>
          <w:p w14:paraId="1596F057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8EF2B3" w14:textId="50FC121C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052B77C6" w14:textId="2A1B34BE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901A69A" w14:textId="02795E83" w:rsidR="00A200A4" w:rsidRPr="00571902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731869B" w14:textId="12059D49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61392A" w14:textId="70C3160B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1FDAC438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6A66885" w14:textId="2253C355" w:rsidR="00A200A4" w:rsidRPr="00571902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571902">
              <w:rPr>
                <w:rFonts w:ascii="Times New Roman" w:hAnsi="Times New Roman" w:cs="Times New Roman"/>
                <w:i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5719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днищем КДЦ-10-9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0,32м3/шт.</w:t>
            </w:r>
          </w:p>
        </w:tc>
      </w:tr>
      <w:tr w:rsidR="00A200A4" w14:paraId="67916846" w14:textId="77777777" w:rsidTr="002A3077">
        <w:trPr>
          <w:trHeight w:val="276"/>
        </w:trPr>
        <w:tc>
          <w:tcPr>
            <w:tcW w:w="567" w:type="dxa"/>
            <w:vAlign w:val="center"/>
          </w:tcPr>
          <w:p w14:paraId="22E94BD8" w14:textId="7321D79D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0" w:type="dxa"/>
            <w:vAlign w:val="center"/>
          </w:tcPr>
          <w:p w14:paraId="6B0F707D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A5B4F24" w14:textId="55B0E258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КДЦ-7-9</w:t>
            </w:r>
          </w:p>
        </w:tc>
        <w:tc>
          <w:tcPr>
            <w:tcW w:w="950" w:type="dxa"/>
          </w:tcPr>
          <w:p w14:paraId="31689E07" w14:textId="08D355BB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BF7E8ED" w14:textId="6F9E928A" w:rsidR="00A200A4" w:rsidRPr="00571902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60FE777B" w14:textId="1D3A9C54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0AFA58F" w14:textId="2E8C8CB3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930" w:type="dxa"/>
            <w:vAlign w:val="center"/>
          </w:tcPr>
          <w:p w14:paraId="4D6F5A81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3EFF4DC" w14:textId="1758ADF5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571902">
              <w:rPr>
                <w:rFonts w:ascii="Times New Roman" w:hAnsi="Times New Roman" w:cs="Times New Roman"/>
                <w:i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5719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днищем КДЦ-7-9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- 0,15м3/шт.</w:t>
            </w:r>
          </w:p>
        </w:tc>
      </w:tr>
      <w:tr w:rsidR="00A200A4" w14:paraId="46395E1D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2A0D3128" w14:textId="2D80F22F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0" w:type="dxa"/>
            <w:vAlign w:val="center"/>
          </w:tcPr>
          <w:p w14:paraId="57238620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8DD551E" w14:textId="5D895A39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крышки колодца круглой П-12</w:t>
            </w:r>
          </w:p>
        </w:tc>
        <w:tc>
          <w:tcPr>
            <w:tcW w:w="950" w:type="dxa"/>
            <w:vAlign w:val="center"/>
          </w:tcPr>
          <w:p w14:paraId="2E170B0F" w14:textId="35876056" w:rsidR="00A200A4" w:rsidRPr="00571902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51009E7" w14:textId="25879ECE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1358B963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DCCD5F8" w14:textId="77777777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645E3721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21DC6244" w14:textId="5B726EFF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0" w:type="dxa"/>
            <w:vAlign w:val="center"/>
          </w:tcPr>
          <w:p w14:paraId="1EB29B7A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0369D1" w14:textId="58D0A726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11AFA4BC" w14:textId="21711DB3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EFF503E" w14:textId="5110EF0D" w:rsidR="00A200A4" w:rsidRPr="00571902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76F0AF64" w14:textId="0B8D2A7B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3B621C9" w14:textId="1A4F8010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4D3AC588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2B8BE02" w14:textId="7C5283C5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5D3">
              <w:rPr>
                <w:rFonts w:ascii="Times New Roman" w:hAnsi="Times New Roman" w:cs="Times New Roman"/>
                <w:i/>
                <w:sz w:val="20"/>
                <w:szCs w:val="20"/>
              </w:rPr>
              <w:t>Плита перекрытия ОП1к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0,41м3/шт.</w:t>
            </w:r>
          </w:p>
        </w:tc>
      </w:tr>
      <w:tr w:rsidR="00A200A4" w14:paraId="02166C5A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0D75D61E" w14:textId="6BB58102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0" w:type="dxa"/>
            <w:vAlign w:val="center"/>
          </w:tcPr>
          <w:p w14:paraId="7CA3EA4D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11618631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</w:t>
            </w:r>
          </w:p>
        </w:tc>
        <w:tc>
          <w:tcPr>
            <w:tcW w:w="950" w:type="dxa"/>
            <w:vAlign w:val="center"/>
          </w:tcPr>
          <w:p w14:paraId="0E5BA72F" w14:textId="34B9AABA" w:rsidR="00A200A4" w:rsidRPr="00571902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D296CEB" w14:textId="51D770D8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9447213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1D922BD" w14:textId="77777777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14E89C3D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505A22CA" w14:textId="34609702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0" w:type="dxa"/>
            <w:vAlign w:val="center"/>
          </w:tcPr>
          <w:p w14:paraId="2CF585A9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34BF234C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КП-12</w:t>
            </w:r>
          </w:p>
        </w:tc>
        <w:tc>
          <w:tcPr>
            <w:tcW w:w="950" w:type="dxa"/>
            <w:vAlign w:val="center"/>
          </w:tcPr>
          <w:p w14:paraId="1AC6CCCE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D3F797A" w14:textId="57ABAAA4" w:rsidR="00A200A4" w:rsidRPr="00571902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6FBE2B12" w14:textId="2F70B6A0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7242360" w14:textId="6D87350B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006DDCA4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1B62CFD" w14:textId="67106DE7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5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Плита перекрытия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КП-12 – 0,17м3/шт.</w:t>
            </w:r>
          </w:p>
        </w:tc>
      </w:tr>
      <w:tr w:rsidR="00A200A4" w14:paraId="21142872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402A0A59" w14:textId="7A0D12C9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0" w:type="dxa"/>
            <w:vAlign w:val="center"/>
          </w:tcPr>
          <w:p w14:paraId="27DBBFD1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133144AF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колец горловин колодцев К-7-10</w:t>
            </w:r>
          </w:p>
        </w:tc>
        <w:tc>
          <w:tcPr>
            <w:tcW w:w="950" w:type="dxa"/>
            <w:vAlign w:val="center"/>
          </w:tcPr>
          <w:p w14:paraId="23773CE6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D07B636" w14:textId="30680485" w:rsidR="00A200A4" w:rsidRPr="00571902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182284D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BE5F4C7" w14:textId="4D96C012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930" w:type="dxa"/>
            <w:vAlign w:val="center"/>
          </w:tcPr>
          <w:p w14:paraId="3FEC7B37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E3FCFCF" w14:textId="0770F3ED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5D3">
              <w:rPr>
                <w:rFonts w:ascii="Times New Roman" w:hAnsi="Times New Roman" w:cs="Times New Roman"/>
                <w:i/>
                <w:sz w:val="20"/>
                <w:szCs w:val="20"/>
              </w:rPr>
              <w:t>Кольцо горловин колодцев К-7-10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 0,17м3/шт.</w:t>
            </w:r>
          </w:p>
        </w:tc>
      </w:tr>
      <w:tr w:rsidR="00A200A4" w14:paraId="30FC4C1D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1D6054CA" w14:textId="47EF8C93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0" w:type="dxa"/>
            <w:vAlign w:val="center"/>
          </w:tcPr>
          <w:p w14:paraId="13A185C7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65E8976E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колец горловин колодцев К-7-5</w:t>
            </w:r>
          </w:p>
        </w:tc>
        <w:tc>
          <w:tcPr>
            <w:tcW w:w="950" w:type="dxa"/>
            <w:vAlign w:val="center"/>
          </w:tcPr>
          <w:p w14:paraId="7AB87F38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FAD3A99" w14:textId="12F57411" w:rsidR="00A200A4" w:rsidRPr="00571902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6D72793A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3ADD407" w14:textId="03CB5E8A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1930" w:type="dxa"/>
            <w:vAlign w:val="center"/>
          </w:tcPr>
          <w:p w14:paraId="5EABDF37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140BBC9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5D3">
              <w:rPr>
                <w:rFonts w:ascii="Times New Roman" w:hAnsi="Times New Roman" w:cs="Times New Roman"/>
                <w:i/>
                <w:sz w:val="20"/>
                <w:szCs w:val="20"/>
              </w:rPr>
              <w:t>Кольцо горловин колодцев К-7-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5– 0,084м3/шт.</w:t>
            </w:r>
          </w:p>
        </w:tc>
      </w:tr>
      <w:tr w:rsidR="00A200A4" w14:paraId="61D11489" w14:textId="77777777" w:rsidTr="00436545">
        <w:trPr>
          <w:trHeight w:val="276"/>
        </w:trPr>
        <w:tc>
          <w:tcPr>
            <w:tcW w:w="567" w:type="dxa"/>
            <w:vAlign w:val="center"/>
          </w:tcPr>
          <w:p w14:paraId="5A00B14E" w14:textId="6FF18A2A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0" w:type="dxa"/>
            <w:vAlign w:val="center"/>
          </w:tcPr>
          <w:p w14:paraId="679ED3BA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2D70F8" w14:textId="4DAAAA8E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</w:t>
            </w:r>
          </w:p>
        </w:tc>
        <w:tc>
          <w:tcPr>
            <w:tcW w:w="950" w:type="dxa"/>
            <w:vAlign w:val="center"/>
          </w:tcPr>
          <w:p w14:paraId="1153B13D" w14:textId="3FF2E5FE" w:rsidR="00A200A4" w:rsidRPr="00571902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2C32E27" w14:textId="646E05D5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4CE6277" w14:textId="77777777" w:rsidR="00A200A4" w:rsidRPr="0064408C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CA42FF9" w14:textId="77777777" w:rsidR="00A200A4" w:rsidRPr="00571902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6A7EF594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0364EB8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E76E1A0" w14:textId="6D01C7F1" w:rsidR="00A200A4" w:rsidRPr="00440BFC" w:rsidRDefault="00A200A4" w:rsidP="00A2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51F87032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F504A2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CBF85DB" w14:textId="77777777" w:rsidR="00A200A4" w:rsidRPr="00775800" w:rsidRDefault="00A200A4" w:rsidP="00A200A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00A4" w14:paraId="08F8BDAC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63D14A5A" w14:textId="7920D856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0" w:type="dxa"/>
            <w:vAlign w:val="center"/>
          </w:tcPr>
          <w:p w14:paraId="6F1E48B7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7D89581" w14:textId="1F351FA4" w:rsidR="00A200A4" w:rsidRPr="00846EFC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опоры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скользящей ж/б С-225</w:t>
            </w:r>
          </w:p>
        </w:tc>
        <w:tc>
          <w:tcPr>
            <w:tcW w:w="950" w:type="dxa"/>
            <w:vAlign w:val="center"/>
          </w:tcPr>
          <w:p w14:paraId="4AEC6DF9" w14:textId="0275CB1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6B43C9E3" w14:textId="7BFCE42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22A500E7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F206613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3428FE57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5CD153E" w14:textId="6BDD23CD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0" w:type="dxa"/>
            <w:vAlign w:val="center"/>
          </w:tcPr>
          <w:p w14:paraId="47B4ADFC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37ACE" w14:textId="156A8E27" w:rsidR="00A200A4" w:rsidRPr="00846EFC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17393">
              <w:rPr>
                <w:rFonts w:ascii="Times New Roman" w:hAnsi="Times New Roman" w:cs="Times New Roman"/>
                <w:bCs/>
                <w:sz w:val="20"/>
                <w:szCs w:val="20"/>
              </w:rPr>
              <w:t>Ст</w:t>
            </w:r>
            <w:proofErr w:type="spellEnd"/>
            <w:r w:rsidRPr="009173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108х5-1-ППУ-ОЦ оболочке (ГОСТ 10705-80/гр. В 20 ГОСТ 1050-2013) ГОСТ 30732-2020</w:t>
            </w:r>
          </w:p>
        </w:tc>
        <w:tc>
          <w:tcPr>
            <w:tcW w:w="950" w:type="dxa"/>
            <w:vAlign w:val="center"/>
          </w:tcPr>
          <w:p w14:paraId="440B1E02" w14:textId="4AB96B21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798AFF3A" w14:textId="78EDA8D0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1930" w:type="dxa"/>
            <w:vAlign w:val="center"/>
          </w:tcPr>
          <w:p w14:paraId="646E3F5E" w14:textId="7D2F153E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481D72E" w14:textId="19DEB631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5FAD7292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82D63BC" w14:textId="062F446D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0" w:type="dxa"/>
            <w:vAlign w:val="center"/>
          </w:tcPr>
          <w:p w14:paraId="7057EA40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7C299F9" w14:textId="64603498" w:rsidR="00A200A4" w:rsidRPr="00846EFC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5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205734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205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45х5,0 ГОСТ 8732-78 В20 ГОСТ 1050-2013 ППУ-ОЦ </w:t>
            </w:r>
          </w:p>
        </w:tc>
        <w:tc>
          <w:tcPr>
            <w:tcW w:w="950" w:type="dxa"/>
            <w:vAlign w:val="center"/>
          </w:tcPr>
          <w:p w14:paraId="7F99E80E" w14:textId="59CE8BA6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E685201" w14:textId="63D056BD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131EC004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DB91027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38D0EF05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5B0A5634" w14:textId="3FD7F85C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700" w:type="dxa"/>
            <w:vAlign w:val="center"/>
          </w:tcPr>
          <w:p w14:paraId="3699F670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B8FEF98" w14:textId="1277B30A" w:rsidR="00A200A4" w:rsidRPr="00FC674F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5734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теплоизолированной трубы с МЗИ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45х4-1-ППУ-ПЭ-215,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FC674F">
              <w:rPr>
                <w:rFonts w:ascii="Times New Roman" w:hAnsi="Times New Roman" w:cs="Times New Roman"/>
                <w:bCs/>
                <w:sz w:val="20"/>
                <w:szCs w:val="20"/>
              </w:rPr>
              <w:t>=1000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 ГОСТ 30732-2006</w:t>
            </w:r>
          </w:p>
        </w:tc>
        <w:tc>
          <w:tcPr>
            <w:tcW w:w="950" w:type="dxa"/>
            <w:vAlign w:val="center"/>
          </w:tcPr>
          <w:p w14:paraId="6BE769F1" w14:textId="76DA607F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7D82695" w14:textId="32B4E4AB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A4CE87D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37FCC63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3E756CA6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1019A59A" w14:textId="18022F8F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0" w:type="dxa"/>
            <w:vAlign w:val="center"/>
          </w:tcPr>
          <w:p w14:paraId="42F2B473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4017FC2" w14:textId="74F9F0C4" w:rsidR="00A200A4" w:rsidRPr="00055B9E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стыков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17393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917393">
              <w:rPr>
                <w:rFonts w:ascii="Times New Roman" w:hAnsi="Times New Roman" w:cs="Times New Roman"/>
                <w:bCs/>
                <w:sz w:val="20"/>
                <w:szCs w:val="20"/>
              </w:rPr>
              <w:t>108/180 ГОСТ 30732-2020 ППУ ОЦ/ПЭ</w:t>
            </w:r>
          </w:p>
        </w:tc>
        <w:tc>
          <w:tcPr>
            <w:tcW w:w="950" w:type="dxa"/>
            <w:vAlign w:val="center"/>
          </w:tcPr>
          <w:p w14:paraId="788F2976" w14:textId="2210B3B1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7369AF7" w14:textId="48EAEFEE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30" w:type="dxa"/>
          </w:tcPr>
          <w:p w14:paraId="74E3BC63" w14:textId="28563AA5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FBF06D1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6C17D92D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0508A990" w14:textId="11C44064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0" w:type="dxa"/>
            <w:vAlign w:val="center"/>
          </w:tcPr>
          <w:p w14:paraId="385DAD3D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CBD246" w14:textId="451A897A" w:rsid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отводов 90°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х6 ГОСТ 17375-2001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(ППУ ОЦ)</w:t>
            </w:r>
          </w:p>
        </w:tc>
        <w:tc>
          <w:tcPr>
            <w:tcW w:w="950" w:type="dxa"/>
            <w:vAlign w:val="center"/>
          </w:tcPr>
          <w:p w14:paraId="324ED4D2" w14:textId="082E9939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15474CD7" w14:textId="7EB8DFB1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30" w:type="dxa"/>
          </w:tcPr>
          <w:p w14:paraId="6B5B91B2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2F13F58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5FAABBAB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3A676173" w14:textId="2A087B4A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0" w:type="dxa"/>
            <w:vAlign w:val="center"/>
          </w:tcPr>
          <w:p w14:paraId="2B124BB9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7EFD4F7" w14:textId="70A59DD6" w:rsidR="00A200A4" w:rsidRPr="0020573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отводов 90°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ГОСТ 17375-200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ГОСТ 30732-2006</w:t>
            </w:r>
          </w:p>
        </w:tc>
        <w:tc>
          <w:tcPr>
            <w:tcW w:w="950" w:type="dxa"/>
            <w:vAlign w:val="center"/>
          </w:tcPr>
          <w:p w14:paraId="46CA02FD" w14:textId="0775CCC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EE1761B" w14:textId="780864EB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</w:tcPr>
          <w:p w14:paraId="3A7CCD9D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0E8D7C6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2B5A7A4E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479DEDCC" w14:textId="068849B0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0" w:type="dxa"/>
            <w:vAlign w:val="center"/>
          </w:tcPr>
          <w:p w14:paraId="10B887F3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442AC7" w14:textId="6F71421C" w:rsidR="00A200A4" w:rsidRPr="00846EFC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тройника 273х8/108х6,0 ГОСТ 17375-2001</w:t>
            </w:r>
          </w:p>
        </w:tc>
        <w:tc>
          <w:tcPr>
            <w:tcW w:w="950" w:type="dxa"/>
            <w:vAlign w:val="center"/>
          </w:tcPr>
          <w:p w14:paraId="5C29E24B" w14:textId="67021E83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DDB3475" w14:textId="5759689F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</w:tcPr>
          <w:p w14:paraId="6D7844D8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9F5F23A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322E0144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3AB48467" w14:textId="7B82869E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0" w:type="dxa"/>
            <w:vAlign w:val="center"/>
          </w:tcPr>
          <w:p w14:paraId="3A4844AD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17F71D9" w14:textId="1C0F7E38" w:rsidR="00A200A4" w:rsidRPr="00846EFC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тройникового ответвления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108х5 / 45х4-1-ППУ-ОЦ,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205734">
              <w:rPr>
                <w:rFonts w:ascii="Times New Roman" w:hAnsi="Times New Roman" w:cs="Times New Roman"/>
                <w:bCs/>
                <w:sz w:val="20"/>
                <w:szCs w:val="20"/>
              </w:rPr>
              <w:t>=1300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205734">
              <w:rPr>
                <w:rFonts w:ascii="Times New Roman" w:hAnsi="Times New Roman" w:cs="Times New Roman"/>
                <w:bCs/>
                <w:sz w:val="20"/>
                <w:szCs w:val="20"/>
              </w:rPr>
              <w:t>=1020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мм, ГОСТ 30732-2006</w:t>
            </w:r>
          </w:p>
        </w:tc>
        <w:tc>
          <w:tcPr>
            <w:tcW w:w="950" w:type="dxa"/>
            <w:vAlign w:val="center"/>
          </w:tcPr>
          <w:p w14:paraId="113F52DF" w14:textId="1969F7BF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55B01F7" w14:textId="11522638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</w:tcPr>
          <w:p w14:paraId="4F67349D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55A3EF4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18FD4E85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10E2DC7F" w14:textId="35ED7E64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0" w:type="dxa"/>
            <w:vAlign w:val="center"/>
          </w:tcPr>
          <w:p w14:paraId="6A31B339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FB58FAA" w14:textId="1790DEEE" w:rsidR="00A200A4" w:rsidRPr="00846EFC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тройникового ответвления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108х5 / 45х4-1-ППУ-ОЦ,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205734">
              <w:rPr>
                <w:rFonts w:ascii="Times New Roman" w:hAnsi="Times New Roman" w:cs="Times New Roman"/>
                <w:bCs/>
                <w:sz w:val="20"/>
                <w:szCs w:val="20"/>
              </w:rPr>
              <w:t>=1300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205734">
              <w:rPr>
                <w:rFonts w:ascii="Times New Roman" w:hAnsi="Times New Roman" w:cs="Times New Roman"/>
                <w:bCs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Pr="0020573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мм, ГОСТ 30732-2006</w:t>
            </w:r>
          </w:p>
        </w:tc>
        <w:tc>
          <w:tcPr>
            <w:tcW w:w="950" w:type="dxa"/>
            <w:vAlign w:val="center"/>
          </w:tcPr>
          <w:p w14:paraId="43552D32" w14:textId="2BC506DC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5B3B919" w14:textId="40A4FAD1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</w:tcPr>
          <w:p w14:paraId="4AD0B711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40BEFDA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6305AA62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0D73E768" w14:textId="43A3241D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0" w:type="dxa"/>
            <w:vAlign w:val="center"/>
          </w:tcPr>
          <w:p w14:paraId="32814784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4A1586A" w14:textId="6BF93949" w:rsidR="00A200A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тройника 108х6/45х5,0 ГОСТ 17376-2001 ГОСТ 30732-2006</w:t>
            </w:r>
          </w:p>
        </w:tc>
        <w:tc>
          <w:tcPr>
            <w:tcW w:w="950" w:type="dxa"/>
            <w:vAlign w:val="center"/>
          </w:tcPr>
          <w:p w14:paraId="5CC99C98" w14:textId="53179DA1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D895500" w14:textId="4C0709EC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</w:tcPr>
          <w:p w14:paraId="588EBC69" w14:textId="77777777" w:rsidR="00A200A4" w:rsidRPr="0095583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6DEF90F" w14:textId="77777777" w:rsidR="00A200A4" w:rsidRPr="00055B9E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0A4" w14:paraId="3CF47C9B" w14:textId="77777777" w:rsidTr="00436545">
        <w:trPr>
          <w:trHeight w:val="314"/>
        </w:trPr>
        <w:tc>
          <w:tcPr>
            <w:tcW w:w="567" w:type="dxa"/>
            <w:vAlign w:val="center"/>
          </w:tcPr>
          <w:p w14:paraId="7CA1A284" w14:textId="149E124A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0" w:type="dxa"/>
            <w:vAlign w:val="center"/>
          </w:tcPr>
          <w:p w14:paraId="5FE49079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E8748CC" w14:textId="026BC176" w:rsidR="00A200A4" w:rsidRPr="006A0995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0700A7F5" w14:textId="662088A9" w:rsidR="00A200A4" w:rsidRPr="006A0995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F38206B" w14:textId="286BAB34" w:rsidR="00A200A4" w:rsidRPr="00DF6FAF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930" w:type="dxa"/>
            <w:vAlign w:val="center"/>
          </w:tcPr>
          <w:p w14:paraId="67408E79" w14:textId="77777777" w:rsidR="00A200A4" w:rsidRPr="00AA7620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2A69D7C" w14:textId="77777777" w:rsidR="00A200A4" w:rsidRPr="00775800" w:rsidRDefault="00A200A4" w:rsidP="00A200A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00A4" w14:paraId="421A4B04" w14:textId="77777777" w:rsidTr="00436545">
        <w:trPr>
          <w:trHeight w:val="314"/>
        </w:trPr>
        <w:tc>
          <w:tcPr>
            <w:tcW w:w="567" w:type="dxa"/>
            <w:vAlign w:val="center"/>
          </w:tcPr>
          <w:p w14:paraId="7C031BC0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E4CA1B2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E3E754" w14:textId="0736BEE4" w:rsidR="00A200A4" w:rsidRPr="00846EFC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Установка запорной арматуры</w:t>
            </w:r>
          </w:p>
        </w:tc>
        <w:tc>
          <w:tcPr>
            <w:tcW w:w="950" w:type="dxa"/>
            <w:vAlign w:val="center"/>
          </w:tcPr>
          <w:p w14:paraId="4E2E6E29" w14:textId="77777777" w:rsidR="00A200A4" w:rsidRPr="007005C8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645036B" w14:textId="77777777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0A108A0" w14:textId="77777777" w:rsidR="00A200A4" w:rsidRPr="00AA7620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CD4930E" w14:textId="77777777" w:rsidR="00A200A4" w:rsidRPr="00775800" w:rsidRDefault="00A200A4" w:rsidP="00A200A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00A4" w14:paraId="0E9C514A" w14:textId="77777777" w:rsidTr="00436545">
        <w:trPr>
          <w:trHeight w:val="314"/>
        </w:trPr>
        <w:tc>
          <w:tcPr>
            <w:tcW w:w="567" w:type="dxa"/>
            <w:vAlign w:val="center"/>
          </w:tcPr>
          <w:p w14:paraId="1F0A01F2" w14:textId="5106C438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0" w:type="dxa"/>
            <w:vAlign w:val="center"/>
          </w:tcPr>
          <w:p w14:paraId="5DF959DC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1F9288F" w14:textId="6B81EE36" w:rsidR="00A200A4" w:rsidRPr="00846EFC" w:rsidRDefault="00A200A4" w:rsidP="00A200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шарового крана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Балло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макс» Д45, Ст45-1-ППУ-ПЭ, А=1950 мм 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длина штока) ГОСТ 30732-2006 </w:t>
            </w:r>
          </w:p>
        </w:tc>
        <w:tc>
          <w:tcPr>
            <w:tcW w:w="950" w:type="dxa"/>
            <w:vAlign w:val="center"/>
          </w:tcPr>
          <w:p w14:paraId="0E95D569" w14:textId="5181C7C8" w:rsidR="00A200A4" w:rsidRPr="007005C8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528E05B" w14:textId="7ADA1540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C33DA47" w14:textId="77777777" w:rsidR="00A200A4" w:rsidRPr="00AA7620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C4999C0" w14:textId="77777777" w:rsidR="00A200A4" w:rsidRPr="00775800" w:rsidRDefault="00A200A4" w:rsidP="00A200A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00A4" w14:paraId="764A0070" w14:textId="77777777" w:rsidTr="00436545">
        <w:trPr>
          <w:trHeight w:val="314"/>
        </w:trPr>
        <w:tc>
          <w:tcPr>
            <w:tcW w:w="567" w:type="dxa"/>
            <w:vAlign w:val="center"/>
          </w:tcPr>
          <w:p w14:paraId="71D5AF98" w14:textId="6EC01548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0" w:type="dxa"/>
            <w:vAlign w:val="center"/>
          </w:tcPr>
          <w:p w14:paraId="2DBE5BFF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ADC1030" w14:textId="6F6EDC97" w:rsidR="00A200A4" w:rsidRPr="00205734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6765F75F" w14:textId="22EBCB6B" w:rsidR="00A200A4" w:rsidRPr="007005C8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DCFF41E" w14:textId="38EEDF28" w:rsidR="00A200A4" w:rsidRPr="00DF6FAF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30" w:type="dxa"/>
            <w:vAlign w:val="center"/>
          </w:tcPr>
          <w:p w14:paraId="3DD4FF5C" w14:textId="77777777" w:rsidR="00A200A4" w:rsidRPr="00AA7620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F554BCF" w14:textId="77777777" w:rsidR="00A200A4" w:rsidRPr="00775800" w:rsidRDefault="00A200A4" w:rsidP="00A200A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200A4" w14:paraId="7F5F7C41" w14:textId="77777777" w:rsidTr="00436545">
        <w:trPr>
          <w:trHeight w:val="314"/>
        </w:trPr>
        <w:tc>
          <w:tcPr>
            <w:tcW w:w="567" w:type="dxa"/>
            <w:vAlign w:val="center"/>
          </w:tcPr>
          <w:p w14:paraId="09408715" w14:textId="65CDEB0D" w:rsidR="00A200A4" w:rsidRDefault="007D3FCE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0" w:type="dxa"/>
            <w:vAlign w:val="center"/>
          </w:tcPr>
          <w:p w14:paraId="0B8AE2D6" w14:textId="77777777" w:rsidR="00A200A4" w:rsidRPr="00955835" w:rsidRDefault="00A200A4" w:rsidP="00A2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A2CD3AD" w14:textId="2375B204" w:rsidR="00A200A4" w:rsidRPr="00846EFC" w:rsidRDefault="00A200A4" w:rsidP="00A200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54C18CEE" w14:textId="4375ED7B" w:rsidR="00A200A4" w:rsidRPr="007005C8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04874AF" w14:textId="1E246B6A" w:rsidR="00A200A4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30" w:type="dxa"/>
            <w:vAlign w:val="center"/>
          </w:tcPr>
          <w:p w14:paraId="16B11879" w14:textId="77777777" w:rsidR="00A200A4" w:rsidRPr="00AA7620" w:rsidRDefault="00A200A4" w:rsidP="00A2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3048498" w14:textId="77777777" w:rsidR="00A200A4" w:rsidRPr="00775800" w:rsidRDefault="00A200A4" w:rsidP="00A200A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1440C7" w:rsidRDefault="001440C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1440C7" w:rsidRDefault="001440C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1440C7" w:rsidRDefault="001440C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1440C7" w:rsidRDefault="001440C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5584D"/>
    <w:rsid w:val="00055B9E"/>
    <w:rsid w:val="0007519F"/>
    <w:rsid w:val="00075267"/>
    <w:rsid w:val="000A2590"/>
    <w:rsid w:val="000D0BF4"/>
    <w:rsid w:val="000D1D3F"/>
    <w:rsid w:val="000E27A2"/>
    <w:rsid w:val="001059B7"/>
    <w:rsid w:val="001440C7"/>
    <w:rsid w:val="00162EE6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872BA"/>
    <w:rsid w:val="00436545"/>
    <w:rsid w:val="00440BFC"/>
    <w:rsid w:val="004505B5"/>
    <w:rsid w:val="00457FB1"/>
    <w:rsid w:val="00490121"/>
    <w:rsid w:val="004B4AD3"/>
    <w:rsid w:val="004D1250"/>
    <w:rsid w:val="004D4DE8"/>
    <w:rsid w:val="004F2F3C"/>
    <w:rsid w:val="004F5FC1"/>
    <w:rsid w:val="00515E75"/>
    <w:rsid w:val="00530BFA"/>
    <w:rsid w:val="00531D6B"/>
    <w:rsid w:val="00536042"/>
    <w:rsid w:val="00557F9F"/>
    <w:rsid w:val="00563BE6"/>
    <w:rsid w:val="00571902"/>
    <w:rsid w:val="00590455"/>
    <w:rsid w:val="005B11C8"/>
    <w:rsid w:val="005D498D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46EB1"/>
    <w:rsid w:val="00A9225E"/>
    <w:rsid w:val="00AA7620"/>
    <w:rsid w:val="00AD0FF5"/>
    <w:rsid w:val="00AD229D"/>
    <w:rsid w:val="00B1155A"/>
    <w:rsid w:val="00B217C3"/>
    <w:rsid w:val="00B351BC"/>
    <w:rsid w:val="00B4564B"/>
    <w:rsid w:val="00B930C0"/>
    <w:rsid w:val="00BE48A1"/>
    <w:rsid w:val="00BF522E"/>
    <w:rsid w:val="00C5053D"/>
    <w:rsid w:val="00C6169C"/>
    <w:rsid w:val="00C63F8B"/>
    <w:rsid w:val="00C6778B"/>
    <w:rsid w:val="00C86CAD"/>
    <w:rsid w:val="00CE18F2"/>
    <w:rsid w:val="00CE2857"/>
    <w:rsid w:val="00D033D0"/>
    <w:rsid w:val="00D170B4"/>
    <w:rsid w:val="00D252B7"/>
    <w:rsid w:val="00D816AF"/>
    <w:rsid w:val="00D81E88"/>
    <w:rsid w:val="00DA0570"/>
    <w:rsid w:val="00DF6FAF"/>
    <w:rsid w:val="00E16292"/>
    <w:rsid w:val="00E238E8"/>
    <w:rsid w:val="00EA6E48"/>
    <w:rsid w:val="00EE70E5"/>
    <w:rsid w:val="00F1249B"/>
    <w:rsid w:val="00F506A9"/>
    <w:rsid w:val="00F85598"/>
    <w:rsid w:val="00FA5FFD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2F5D9-2810-42AC-BDEF-D3A1CDD9A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1424</TotalTime>
  <Pages>4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2023-12-15T11:46:00Z</dcterms:created>
  <dcterms:modified xsi:type="dcterms:W3CDTF">2023-12-28T08:14:00Z</dcterms:modified>
</cp:coreProperties>
</file>