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9825A" w14:textId="77777777" w:rsidR="0078308B" w:rsidRDefault="0078308B" w:rsidP="0078308B">
      <w:pPr>
        <w:pStyle w:val="a5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CB5A3B6" wp14:editId="2F56286D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6A738F43" w14:textId="77777777" w:rsidR="00BB0B10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22BCC190" w14:textId="6E4BF273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7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6A738F43" w14:textId="77777777" w:rsidR="00BB0B10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22BCC190" w14:textId="6E4BF273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759B6FD" wp14:editId="67CDD622">
                <wp:extent cx="5605145" cy="41275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5145" cy="41275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C41C59" id="Полилиния: фигура 1" o:spid="_x0000_s1026" style="width:441.35pt;height: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" path="m8826,l,,,64r8826,l8826,xe" fillcolor="black" stroked="f">
                <v:path arrowok="t" o:connecttype="custom" o:connectlocs="5604510,0;0,0;0,40640;5604510,40640;5604510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645901" w:rsidRDefault="0078308B" w:rsidP="0078308B">
      <w:pPr>
        <w:jc w:val="both"/>
      </w:pPr>
    </w:p>
    <w:p w14:paraId="012984C4" w14:textId="05188207" w:rsidR="0078308B" w:rsidRPr="00645901" w:rsidRDefault="0078308B" w:rsidP="0078308B">
      <w:pPr>
        <w:spacing w:after="0" w:line="20" w:lineRule="atLeast"/>
        <w:rPr>
          <w:rFonts w:ascii="Times New Roman" w:hAnsi="Times New Roman" w:cs="Times New Roman"/>
        </w:rPr>
      </w:pPr>
      <w:proofErr w:type="spellStart"/>
      <w:proofErr w:type="gramStart"/>
      <w:r w:rsidRPr="00645901">
        <w:rPr>
          <w:rFonts w:ascii="Times New Roman" w:hAnsi="Times New Roman" w:cs="Times New Roman"/>
        </w:rPr>
        <w:t>Исх</w:t>
      </w:r>
      <w:proofErr w:type="spellEnd"/>
      <w:proofErr w:type="gramEnd"/>
      <w:r w:rsidRPr="00645901">
        <w:rPr>
          <w:rFonts w:ascii="Times New Roman" w:hAnsi="Times New Roman" w:cs="Times New Roman"/>
        </w:rPr>
        <w:t xml:space="preserve"> №</w:t>
      </w:r>
      <w:r w:rsidRPr="00645901">
        <w:rPr>
          <w:rFonts w:ascii="Times New Roman" w:hAnsi="Times New Roman" w:cs="Times New Roman"/>
        </w:rPr>
        <w:tab/>
      </w:r>
      <w:r w:rsidR="00BB0B10">
        <w:rPr>
          <w:rFonts w:ascii="Times New Roman" w:hAnsi="Times New Roman" w:cs="Times New Roman"/>
        </w:rPr>
        <w:t>_________</w:t>
      </w:r>
      <w:r w:rsidRPr="00645901">
        <w:rPr>
          <w:rFonts w:ascii="Times New Roman" w:hAnsi="Times New Roman" w:cs="Times New Roman"/>
        </w:rPr>
        <w:t xml:space="preserve"> от </w:t>
      </w:r>
      <w:r w:rsidR="00BB0B10">
        <w:rPr>
          <w:rFonts w:ascii="Times New Roman" w:hAnsi="Times New Roman" w:cs="Times New Roman"/>
        </w:rPr>
        <w:t>__________</w:t>
      </w:r>
      <w:r w:rsidRPr="00645901">
        <w:rPr>
          <w:rFonts w:ascii="Times New Roman" w:hAnsi="Times New Roman" w:cs="Times New Roman"/>
        </w:rPr>
        <w:t>г.</w:t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</w:p>
    <w:p w14:paraId="086C0571" w14:textId="77777777" w:rsidR="00645901" w:rsidRPr="00645901" w:rsidRDefault="00645901" w:rsidP="00645901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645901">
        <w:rPr>
          <w:rFonts w:ascii="Times New Roman" w:hAnsi="Times New Roman" w:cs="Times New Roman"/>
        </w:rPr>
        <w:t>Техническому директору</w:t>
      </w:r>
      <w:r w:rsidRPr="00645901">
        <w:rPr>
          <w:rFonts w:ascii="Times New Roman" w:hAnsi="Times New Roman" w:cs="Times New Roman"/>
        </w:rPr>
        <w:br/>
        <w:t>АО «МЕТРОВАГОНМАШ»</w:t>
      </w:r>
    </w:p>
    <w:p w14:paraId="33198450" w14:textId="77777777" w:rsidR="00645901" w:rsidRPr="00645901" w:rsidRDefault="00645901" w:rsidP="00645901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645901">
        <w:rPr>
          <w:rFonts w:ascii="Times New Roman" w:hAnsi="Times New Roman" w:cs="Times New Roman"/>
        </w:rPr>
        <w:t>Гафурову А.А.</w:t>
      </w:r>
    </w:p>
    <w:p w14:paraId="27417496" w14:textId="77777777" w:rsidR="0078308B" w:rsidRPr="00645901" w:rsidRDefault="0078308B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1F74F7FC" w14:textId="40CBA8DA" w:rsidR="0078308B" w:rsidRPr="00645901" w:rsidRDefault="00BB0B10" w:rsidP="0078308B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письма</w:t>
      </w:r>
    </w:p>
    <w:p w14:paraId="567248F1" w14:textId="77777777" w:rsidR="00645901" w:rsidRDefault="00645901" w:rsidP="0078308B">
      <w:pPr>
        <w:jc w:val="center"/>
        <w:rPr>
          <w:rFonts w:ascii="Times New Roman" w:hAnsi="Times New Roman" w:cs="Times New Roman"/>
        </w:rPr>
      </w:pPr>
    </w:p>
    <w:p w14:paraId="50F2F9B4" w14:textId="37AF2D86" w:rsidR="0078308B" w:rsidRPr="00645901" w:rsidRDefault="0078308B" w:rsidP="0078308B">
      <w:pPr>
        <w:jc w:val="center"/>
        <w:rPr>
          <w:rFonts w:ascii="Times New Roman" w:hAnsi="Times New Roman" w:cs="Times New Roman"/>
        </w:rPr>
      </w:pPr>
      <w:r w:rsidRPr="00645901">
        <w:rPr>
          <w:rFonts w:ascii="Times New Roman" w:hAnsi="Times New Roman" w:cs="Times New Roman"/>
        </w:rPr>
        <w:t xml:space="preserve">Уважаемый </w:t>
      </w:r>
      <w:proofErr w:type="spellStart"/>
      <w:r w:rsidR="00645901" w:rsidRPr="00645901">
        <w:rPr>
          <w:rFonts w:ascii="Times New Roman" w:hAnsi="Times New Roman" w:cs="Times New Roman"/>
        </w:rPr>
        <w:t>Абдулкадир</w:t>
      </w:r>
      <w:proofErr w:type="spellEnd"/>
      <w:r w:rsidR="00645901" w:rsidRPr="00645901">
        <w:rPr>
          <w:rFonts w:ascii="Times New Roman" w:hAnsi="Times New Roman" w:cs="Times New Roman"/>
        </w:rPr>
        <w:t xml:space="preserve"> </w:t>
      </w:r>
      <w:proofErr w:type="spellStart"/>
      <w:r w:rsidR="00645901" w:rsidRPr="00645901">
        <w:rPr>
          <w:rFonts w:ascii="Times New Roman" w:hAnsi="Times New Roman" w:cs="Times New Roman"/>
        </w:rPr>
        <w:t>Абдурахманович</w:t>
      </w:r>
      <w:proofErr w:type="spellEnd"/>
    </w:p>
    <w:p w14:paraId="1597B28C" w14:textId="77777777" w:rsidR="00EB4117" w:rsidRDefault="00EB4117" w:rsidP="003120C6">
      <w:pPr>
        <w:pStyle w:val="a4"/>
        <w:ind w:left="284" w:hanging="284"/>
        <w:jc w:val="both"/>
        <w:rPr>
          <w:rFonts w:ascii="Times New Roman" w:hAnsi="Times New Roman" w:cs="Times New Roman"/>
        </w:rPr>
      </w:pPr>
    </w:p>
    <w:p w14:paraId="1FDCC62D" w14:textId="77777777" w:rsidR="003120C6" w:rsidRPr="007A674C" w:rsidRDefault="003120C6" w:rsidP="00645901">
      <w:pPr>
        <w:pStyle w:val="a4"/>
        <w:ind w:left="284" w:hanging="284"/>
        <w:jc w:val="both"/>
        <w:rPr>
          <w:rFonts w:ascii="Times New Roman" w:hAnsi="Times New Roman" w:cs="Times New Roman"/>
        </w:rPr>
      </w:pPr>
    </w:p>
    <w:p w14:paraId="3DBB572B" w14:textId="77777777" w:rsidR="00645901" w:rsidRDefault="00645901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7AD5F9" w14:textId="77777777" w:rsidR="00BB0B10" w:rsidRDefault="00BB0B10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</w:p>
    <w:p w14:paraId="136F9A23" w14:textId="77777777" w:rsidR="00BB0B10" w:rsidRDefault="00BB0B10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</w:p>
    <w:p w14:paraId="71A1B00D" w14:textId="77777777" w:rsidR="0078308B" w:rsidRPr="00645901" w:rsidRDefault="0078308B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1623E0A" w14:textId="45113E4C" w:rsidR="00CA30BF" w:rsidRDefault="0078308B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901">
        <w:rPr>
          <w:rFonts w:ascii="Times New Roman" w:hAnsi="Times New Roman" w:cs="Times New Roman"/>
        </w:rPr>
        <w:t>Руководитель проекта</w:t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Pr="00645901">
        <w:rPr>
          <w:rFonts w:ascii="Times New Roman" w:hAnsi="Times New Roman" w:cs="Times New Roman"/>
        </w:rPr>
        <w:tab/>
      </w:r>
      <w:r w:rsidR="00EB4117">
        <w:rPr>
          <w:rFonts w:ascii="Times New Roman" w:hAnsi="Times New Roman" w:cs="Times New Roman"/>
        </w:rPr>
        <w:tab/>
      </w:r>
      <w:r w:rsidR="00EB4117">
        <w:rPr>
          <w:rFonts w:ascii="Times New Roman" w:hAnsi="Times New Roman" w:cs="Times New Roman"/>
        </w:rPr>
        <w:tab/>
      </w:r>
      <w:r w:rsidR="00BB0B10">
        <w:rPr>
          <w:rFonts w:ascii="Times New Roman" w:hAnsi="Times New Roman" w:cs="Times New Roman"/>
        </w:rPr>
        <w:t xml:space="preserve">            </w:t>
      </w:r>
      <w:r w:rsidRPr="00645901">
        <w:rPr>
          <w:rFonts w:ascii="Times New Roman" w:hAnsi="Times New Roman" w:cs="Times New Roman"/>
        </w:rPr>
        <w:t>Липатов</w:t>
      </w:r>
      <w:r w:rsidR="00BB0B10">
        <w:rPr>
          <w:rFonts w:ascii="Times New Roman" w:hAnsi="Times New Roman" w:cs="Times New Roman"/>
        </w:rPr>
        <w:t xml:space="preserve"> В.Е.</w:t>
      </w:r>
    </w:p>
    <w:p w14:paraId="48D85C3B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F572ECF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EAB79D7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6E0140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E32CD6A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FF3B31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8E9EEC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73683A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723E28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C74A24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874171B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8A719FC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8FC7DF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F37CD2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0850B7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0D60D0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547C76D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BAA5D2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C7841A1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D9CB4B5" w14:textId="77777777" w:rsid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CD6DA0" w14:textId="3AAB24B9" w:rsidR="00BB0B10" w:rsidRP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0B10">
        <w:rPr>
          <w:rFonts w:ascii="Times New Roman" w:hAnsi="Times New Roman" w:cs="Times New Roman"/>
          <w:sz w:val="20"/>
          <w:szCs w:val="20"/>
        </w:rPr>
        <w:t>Исполнитель:</w:t>
      </w:r>
    </w:p>
    <w:p w14:paraId="52ACA2D9" w14:textId="7038C1C5" w:rsidR="00BB0B10" w:rsidRP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0B10">
        <w:rPr>
          <w:rFonts w:ascii="Times New Roman" w:hAnsi="Times New Roman" w:cs="Times New Roman"/>
          <w:sz w:val="20"/>
          <w:szCs w:val="20"/>
        </w:rPr>
        <w:t>Иванов И.И.</w:t>
      </w:r>
    </w:p>
    <w:p w14:paraId="731B0FC4" w14:textId="752A14F9" w:rsidR="00BB0B10" w:rsidRP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0B10">
        <w:rPr>
          <w:rFonts w:ascii="Times New Roman" w:hAnsi="Times New Roman" w:cs="Times New Roman"/>
          <w:sz w:val="20"/>
          <w:szCs w:val="20"/>
        </w:rPr>
        <w:t>тел:</w:t>
      </w:r>
    </w:p>
    <w:p w14:paraId="570BFDCA" w14:textId="5F35A602" w:rsidR="00BB0B10" w:rsidRPr="00BB0B10" w:rsidRDefault="00BB0B10" w:rsidP="006A6FA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n-US"/>
        </w:rPr>
      </w:pPr>
      <w:proofErr w:type="gramStart"/>
      <w:r w:rsidRPr="00BB0B10">
        <w:rPr>
          <w:rFonts w:ascii="Times New Roman" w:hAnsi="Times New Roman" w:cs="Times New Roman"/>
          <w:sz w:val="20"/>
          <w:szCs w:val="20"/>
          <w:lang w:val="en-US"/>
        </w:rPr>
        <w:t>email</w:t>
      </w:r>
      <w:proofErr w:type="gramEnd"/>
      <w:r w:rsidRPr="00BB0B10">
        <w:rPr>
          <w:rFonts w:ascii="Times New Roman" w:hAnsi="Times New Roman" w:cs="Times New Roman"/>
          <w:sz w:val="20"/>
          <w:szCs w:val="20"/>
        </w:rPr>
        <w:t>:</w:t>
      </w:r>
    </w:p>
    <w:sectPr w:rsidR="00BB0B10" w:rsidRPr="00BB0B10" w:rsidSect="006B59E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EC529E"/>
    <w:multiLevelType w:val="hybridMultilevel"/>
    <w:tmpl w:val="1A1CEA6A"/>
    <w:lvl w:ilvl="0" w:tplc="6F56D9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E"/>
    <w:rsid w:val="0011442C"/>
    <w:rsid w:val="001538FE"/>
    <w:rsid w:val="001558C7"/>
    <w:rsid w:val="001D75AE"/>
    <w:rsid w:val="0020437F"/>
    <w:rsid w:val="002B1613"/>
    <w:rsid w:val="002F742A"/>
    <w:rsid w:val="003120C6"/>
    <w:rsid w:val="0033022C"/>
    <w:rsid w:val="00367C3D"/>
    <w:rsid w:val="00371EB1"/>
    <w:rsid w:val="003E1873"/>
    <w:rsid w:val="004854BF"/>
    <w:rsid w:val="004973A3"/>
    <w:rsid w:val="004C5200"/>
    <w:rsid w:val="00593359"/>
    <w:rsid w:val="00607FB9"/>
    <w:rsid w:val="00645901"/>
    <w:rsid w:val="006A6FAB"/>
    <w:rsid w:val="006B59EC"/>
    <w:rsid w:val="0078308B"/>
    <w:rsid w:val="0079181E"/>
    <w:rsid w:val="007A674C"/>
    <w:rsid w:val="007C2733"/>
    <w:rsid w:val="007C6FD0"/>
    <w:rsid w:val="007E47CC"/>
    <w:rsid w:val="007F131E"/>
    <w:rsid w:val="008B6DD5"/>
    <w:rsid w:val="00934960"/>
    <w:rsid w:val="00A37D26"/>
    <w:rsid w:val="00A51C5C"/>
    <w:rsid w:val="00A763B1"/>
    <w:rsid w:val="00AB15EE"/>
    <w:rsid w:val="00B077E0"/>
    <w:rsid w:val="00BB0B10"/>
    <w:rsid w:val="00C46F19"/>
    <w:rsid w:val="00CA30BF"/>
    <w:rsid w:val="00D86534"/>
    <w:rsid w:val="00DF68EA"/>
    <w:rsid w:val="00E91BAF"/>
    <w:rsid w:val="00EA340E"/>
    <w:rsid w:val="00EB4117"/>
    <w:rsid w:val="00F33864"/>
    <w:rsid w:val="00F3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Елена Филонова</cp:lastModifiedBy>
  <cp:revision>4</cp:revision>
  <dcterms:created xsi:type="dcterms:W3CDTF">2023-07-10T13:53:00Z</dcterms:created>
  <dcterms:modified xsi:type="dcterms:W3CDTF">2023-07-26T14:21:00Z</dcterms:modified>
</cp:coreProperties>
</file>