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770C4" w14:textId="292994EC" w:rsidR="00E2370C" w:rsidRPr="0062182C" w:rsidRDefault="00E2370C" w:rsidP="00E2370C">
      <w:pPr>
        <w:spacing w:line="240" w:lineRule="atLeast"/>
        <w:ind w:left="720"/>
        <w:contextualSpacing/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6A7DFB9F" w14:textId="77777777" w:rsidR="00E2370C" w:rsidRPr="0062182C" w:rsidRDefault="00E2370C" w:rsidP="00E2370C">
      <w:pPr>
        <w:spacing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52293A65" w14:textId="00B59DA2" w:rsidR="00E2370C" w:rsidRDefault="0069044F" w:rsidP="003D1978">
      <w:pPr>
        <w:spacing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>КП №354</w:t>
      </w:r>
      <w:r w:rsidR="00E2370C" w:rsidRPr="0062182C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="000130F1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="00594875">
        <w:rPr>
          <w:rFonts w:ascii="Times New Roman" w:eastAsia="Times New Roman" w:hAnsi="Times New Roman" w:cs="Times New Roman"/>
          <w:lang w:val="ru-RU" w:eastAsia="ru-RU"/>
        </w:rPr>
        <w:t xml:space="preserve">от </w:t>
      </w:r>
      <w:r w:rsidR="008B1A10">
        <w:rPr>
          <w:rFonts w:ascii="Times New Roman" w:eastAsia="Times New Roman" w:hAnsi="Times New Roman" w:cs="Times New Roman"/>
          <w:lang w:val="ru-RU" w:eastAsia="ru-RU"/>
        </w:rPr>
        <w:t>17.0</w:t>
      </w:r>
      <w:r>
        <w:rPr>
          <w:rFonts w:ascii="Times New Roman" w:eastAsia="Times New Roman" w:hAnsi="Times New Roman" w:cs="Times New Roman"/>
          <w:lang w:val="ru-RU" w:eastAsia="ru-RU"/>
        </w:rPr>
        <w:t>6</w:t>
      </w:r>
      <w:r w:rsidR="008B1A10">
        <w:rPr>
          <w:rFonts w:ascii="Times New Roman" w:eastAsia="Times New Roman" w:hAnsi="Times New Roman" w:cs="Times New Roman"/>
          <w:lang w:val="ru-RU" w:eastAsia="ru-RU"/>
        </w:rPr>
        <w:t>.202</w:t>
      </w:r>
      <w:r>
        <w:rPr>
          <w:rFonts w:ascii="Times New Roman" w:eastAsia="Times New Roman" w:hAnsi="Times New Roman" w:cs="Times New Roman"/>
          <w:lang w:val="ru-RU" w:eastAsia="ru-RU"/>
        </w:rPr>
        <w:t xml:space="preserve">4  </w:t>
      </w:r>
      <w:r w:rsidR="00C31396">
        <w:rPr>
          <w:rFonts w:ascii="Times New Roman" w:eastAsia="Times New Roman" w:hAnsi="Times New Roman" w:cs="Times New Roman"/>
          <w:lang w:val="ru-RU" w:eastAsia="ru-RU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lang w:val="ru-RU" w:eastAsia="ru-RU"/>
        </w:rPr>
        <w:t xml:space="preserve">  </w:t>
      </w:r>
      <w:r w:rsidR="0002569B">
        <w:rPr>
          <w:rFonts w:ascii="Times New Roman" w:eastAsia="Times New Roman" w:hAnsi="Times New Roman" w:cs="Times New Roman"/>
          <w:lang w:val="ru-RU" w:eastAsia="ru-RU"/>
        </w:rPr>
        <w:t xml:space="preserve">          для ООО «</w:t>
      </w:r>
      <w:proofErr w:type="spellStart"/>
      <w:r w:rsidR="0002569B">
        <w:rPr>
          <w:rFonts w:ascii="Times New Roman" w:eastAsia="Times New Roman" w:hAnsi="Times New Roman" w:cs="Times New Roman"/>
          <w:lang w:val="ru-RU" w:eastAsia="ru-RU"/>
        </w:rPr>
        <w:t>КиКГЕОСТРОЙ</w:t>
      </w:r>
      <w:proofErr w:type="spellEnd"/>
      <w:r w:rsidR="0002569B">
        <w:rPr>
          <w:rFonts w:ascii="Times New Roman" w:eastAsia="Times New Roman" w:hAnsi="Times New Roman" w:cs="Times New Roman"/>
          <w:lang w:val="ru-RU" w:eastAsia="ru-RU"/>
        </w:rPr>
        <w:t>»</w:t>
      </w:r>
    </w:p>
    <w:p w14:paraId="28414E51" w14:textId="6C66337E" w:rsidR="0069044F" w:rsidRDefault="0069044F" w:rsidP="003D1978">
      <w:pPr>
        <w:spacing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27D26036" w14:textId="4CC1BFC6" w:rsidR="0069044F" w:rsidRDefault="0069044F" w:rsidP="003D1978">
      <w:pPr>
        <w:spacing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1"/>
        <w:gridCol w:w="3413"/>
        <w:gridCol w:w="859"/>
        <w:gridCol w:w="850"/>
        <w:gridCol w:w="2419"/>
        <w:gridCol w:w="1987"/>
      </w:tblGrid>
      <w:tr w:rsidR="0069044F" w:rsidRPr="0069044F" w14:paraId="6E27585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EAC0CD4" w14:textId="77777777" w:rsidR="0069044F" w:rsidRPr="0069044F" w:rsidRDefault="0069044F" w:rsidP="0069044F">
            <w:pPr>
              <w:spacing w:after="0"/>
              <w:rPr>
                <w:rFonts w:ascii="Courier New" w:eastAsia="Times New Roman" w:hAnsi="Courier New" w:cs="Courier New"/>
                <w:lang w:val="ru-RU" w:eastAsia="ru-RU"/>
              </w:rPr>
            </w:pPr>
            <w:r w:rsidRPr="006904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№ п/п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974DBFD" w14:textId="77777777" w:rsidR="0069044F" w:rsidRPr="0069044F" w:rsidRDefault="0069044F" w:rsidP="0069044F">
            <w:pPr>
              <w:spacing w:after="0"/>
              <w:rPr>
                <w:rFonts w:ascii="Courier New" w:eastAsia="Times New Roman" w:hAnsi="Courier New" w:cs="Courier New"/>
                <w:lang w:val="ru-RU" w:eastAsia="ru-RU"/>
              </w:rPr>
            </w:pPr>
            <w:r w:rsidRPr="006904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Наименование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3282A84" w14:textId="77777777" w:rsidR="0069044F" w:rsidRPr="0069044F" w:rsidRDefault="0069044F" w:rsidP="0069044F">
            <w:pPr>
              <w:spacing w:after="0"/>
              <w:rPr>
                <w:rFonts w:ascii="Courier New" w:eastAsia="Times New Roman" w:hAnsi="Courier New" w:cs="Courier New"/>
                <w:lang w:val="ru-RU" w:eastAsia="ru-RU"/>
              </w:rPr>
            </w:pPr>
            <w:proofErr w:type="spellStart"/>
            <w:r w:rsidRPr="006904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Ед.из</w:t>
            </w:r>
            <w:proofErr w:type="spellEnd"/>
            <w:r w:rsidRPr="006904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 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6F3C6DF" w14:textId="77777777" w:rsidR="0069044F" w:rsidRPr="0069044F" w:rsidRDefault="0069044F" w:rsidP="0069044F">
            <w:pPr>
              <w:spacing w:after="0"/>
              <w:rPr>
                <w:rFonts w:ascii="Courier New" w:eastAsia="Times New Roman" w:hAnsi="Courier New" w:cs="Courier New"/>
                <w:lang w:val="ru-RU" w:eastAsia="ru-RU"/>
              </w:rPr>
            </w:pPr>
            <w:r w:rsidRPr="006904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Кол- во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1212656" w14:textId="77777777" w:rsidR="0069044F" w:rsidRPr="0069044F" w:rsidRDefault="0069044F" w:rsidP="0069044F">
            <w:pPr>
              <w:spacing w:after="0"/>
              <w:rPr>
                <w:rFonts w:ascii="Courier New" w:eastAsia="Times New Roman" w:hAnsi="Courier New" w:cs="Courier New"/>
                <w:lang w:val="ru-RU" w:eastAsia="ru-RU"/>
              </w:rPr>
            </w:pPr>
            <w:r w:rsidRPr="006904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Цена с НДС, руб.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C89C78" w14:textId="1FD3590F" w:rsidR="0069044F" w:rsidRPr="0069044F" w:rsidRDefault="0069044F" w:rsidP="0069044F">
            <w:pPr>
              <w:spacing w:after="0"/>
              <w:rPr>
                <w:rFonts w:ascii="Courier New" w:eastAsia="Times New Roman" w:hAnsi="Courier New" w:cs="Courier New"/>
                <w:lang w:val="ru-RU" w:eastAsia="ru-RU"/>
              </w:rPr>
            </w:pPr>
            <w:r w:rsidRPr="006904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Сумма</w:t>
            </w:r>
            <w:r w:rsidR="00C313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 руб. с НДС</w:t>
            </w:r>
          </w:p>
        </w:tc>
      </w:tr>
      <w:tr w:rsidR="0069044F" w:rsidRPr="0069044F" w14:paraId="7C811FC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67617DD" w14:textId="4080BA23" w:rsidR="0069044F" w:rsidRPr="0069044F" w:rsidRDefault="0069044F" w:rsidP="0069044F">
            <w:pPr>
              <w:spacing w:after="0"/>
              <w:rPr>
                <w:rFonts w:ascii="Courier New" w:eastAsia="Times New Roman" w:hAnsi="Courier New" w:cs="Courier New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   </w:t>
            </w:r>
            <w:r w:rsidRPr="006904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  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2B7E7418" w14:textId="77777777" w:rsidR="0069044F" w:rsidRPr="0069044F" w:rsidRDefault="0069044F" w:rsidP="0069044F">
            <w:pPr>
              <w:spacing w:after="0"/>
              <w:rPr>
                <w:rFonts w:ascii="Courier New" w:eastAsia="Times New Roman" w:hAnsi="Courier New" w:cs="Courier New"/>
                <w:lang w:val="ru-RU" w:eastAsia="ru-RU"/>
              </w:rPr>
            </w:pPr>
            <w:proofErr w:type="spellStart"/>
            <w:r w:rsidRPr="006904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Резиножелезобетонный</w:t>
            </w:r>
            <w:proofErr w:type="spellEnd"/>
            <w:r w:rsidRPr="006904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 6,5м. настил для ж/д переезда на ж/б шпалы, для скрепления КБ, рельс Р-65 (А1.РБ.000)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D388B78" w14:textId="583D6F57" w:rsidR="0069044F" w:rsidRPr="0069044F" w:rsidRDefault="0002569B" w:rsidP="0069044F">
            <w:pPr>
              <w:spacing w:after="0"/>
              <w:rPr>
                <w:rFonts w:ascii="Courier New" w:eastAsia="Times New Roman" w:hAnsi="Courier New" w:cs="Courier New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  </w:t>
            </w:r>
            <w:proofErr w:type="spellStart"/>
            <w:r w:rsidR="0069044F" w:rsidRPr="006904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компл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D4B50C2" w14:textId="1839A321" w:rsidR="0069044F" w:rsidRPr="0069044F" w:rsidRDefault="003A7100" w:rsidP="0069044F">
            <w:pPr>
              <w:spacing w:after="0"/>
              <w:rPr>
                <w:rFonts w:ascii="Courier New" w:eastAsia="Times New Roman" w:hAnsi="Courier New" w:cs="Courier New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     </w:t>
            </w:r>
            <w:r w:rsidR="0069044F" w:rsidRPr="006904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D661E54" w14:textId="393558DC" w:rsidR="0069044F" w:rsidRPr="0069044F" w:rsidRDefault="0002569B" w:rsidP="0069044F">
            <w:pPr>
              <w:spacing w:after="0"/>
              <w:rPr>
                <w:rFonts w:ascii="Courier New" w:eastAsia="Times New Roman" w:hAnsi="Courier New" w:cs="Courier New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     </w:t>
            </w:r>
            <w:r w:rsidR="003A71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1 028</w:t>
            </w:r>
            <w:r w:rsidR="00C313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 560,00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A68675" w14:textId="4D3AE90C" w:rsidR="0069044F" w:rsidRPr="0069044F" w:rsidRDefault="0002569B" w:rsidP="0069044F">
            <w:pPr>
              <w:spacing w:after="0"/>
              <w:rPr>
                <w:rFonts w:ascii="Courier New" w:eastAsia="Times New Roman" w:hAnsi="Courier New" w:cs="Courier New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     </w:t>
            </w:r>
            <w:r w:rsidR="00C313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3</w:t>
            </w:r>
            <w:r w:rsidR="0069044F" w:rsidRPr="006904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r w:rsidR="00C313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085</w:t>
            </w:r>
            <w:r w:rsidR="0069044F" w:rsidRPr="006904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r w:rsidR="00C313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680</w:t>
            </w:r>
            <w:r w:rsidR="0069044F" w:rsidRPr="006904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,00</w:t>
            </w:r>
          </w:p>
        </w:tc>
      </w:tr>
      <w:tr w:rsidR="0069044F" w:rsidRPr="0069044F" w14:paraId="03B7E5B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0ACF701" w14:textId="79C98B35" w:rsidR="0069044F" w:rsidRPr="0069044F" w:rsidRDefault="0069044F" w:rsidP="0069044F">
            <w:pPr>
              <w:spacing w:after="0"/>
              <w:rPr>
                <w:rFonts w:ascii="Courier New" w:eastAsia="Times New Roman" w:hAnsi="Courier New" w:cs="Courier New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   </w:t>
            </w:r>
            <w:r w:rsidRPr="006904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68C8F73" w14:textId="77777777" w:rsidR="0069044F" w:rsidRPr="0069044F" w:rsidRDefault="0069044F" w:rsidP="0069044F">
            <w:pPr>
              <w:spacing w:after="0"/>
              <w:rPr>
                <w:rFonts w:ascii="Courier New" w:eastAsia="Times New Roman" w:hAnsi="Courier New" w:cs="Courier New"/>
                <w:lang w:val="ru-RU" w:eastAsia="ru-RU"/>
              </w:rPr>
            </w:pPr>
            <w:r w:rsidRPr="006904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Упоры для фиксации </w:t>
            </w:r>
            <w:proofErr w:type="spellStart"/>
            <w:r w:rsidRPr="006904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резиножелезобетонных</w:t>
            </w:r>
            <w:proofErr w:type="spellEnd"/>
            <w:r w:rsidRPr="006904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 плит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967D717" w14:textId="75EB297D" w:rsidR="0069044F" w:rsidRPr="0069044F" w:rsidRDefault="0002569B" w:rsidP="0069044F">
            <w:pPr>
              <w:spacing w:after="0"/>
              <w:rPr>
                <w:rFonts w:ascii="Courier New" w:eastAsia="Times New Roman" w:hAnsi="Courier New" w:cs="Courier New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   </w:t>
            </w:r>
            <w:proofErr w:type="spellStart"/>
            <w:r w:rsidR="0069044F" w:rsidRPr="006904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FB3680C" w14:textId="7633DD23" w:rsidR="0069044F" w:rsidRPr="0069044F" w:rsidRDefault="003A7100" w:rsidP="0069044F">
            <w:pPr>
              <w:spacing w:after="0"/>
              <w:rPr>
                <w:rFonts w:ascii="Courier New" w:eastAsia="Times New Roman" w:hAnsi="Courier New" w:cs="Courier New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      </w:t>
            </w:r>
            <w:r w:rsidR="0069044F" w:rsidRPr="006904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6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0AB9B62" w14:textId="40E99017" w:rsidR="0069044F" w:rsidRPr="0069044F" w:rsidRDefault="0002569B" w:rsidP="0069044F">
            <w:pPr>
              <w:spacing w:after="0"/>
              <w:rPr>
                <w:rFonts w:ascii="Courier New" w:eastAsia="Times New Roman" w:hAnsi="Courier New" w:cs="Courier New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     </w:t>
            </w:r>
            <w:r w:rsidR="0069044F" w:rsidRPr="006904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13 000,00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74BE5D" w14:textId="1FE4FF42" w:rsidR="0069044F" w:rsidRPr="0069044F" w:rsidRDefault="0002569B" w:rsidP="0069044F">
            <w:pPr>
              <w:spacing w:after="0"/>
              <w:rPr>
                <w:rFonts w:ascii="Courier New" w:eastAsia="Times New Roman" w:hAnsi="Courier New" w:cs="Courier New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     </w:t>
            </w:r>
            <w:r w:rsidR="0069044F" w:rsidRPr="006904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78 000,00</w:t>
            </w:r>
          </w:p>
        </w:tc>
      </w:tr>
      <w:tr w:rsidR="0069044F" w:rsidRPr="0069044F" w14:paraId="76813D5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D7FF04E" w14:textId="59A387A9" w:rsidR="0069044F" w:rsidRPr="0069044F" w:rsidRDefault="0069044F" w:rsidP="0069044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   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032959D" w14:textId="6F78E770" w:rsidR="0069044F" w:rsidRPr="0069044F" w:rsidRDefault="0069044F" w:rsidP="0069044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Доставка до объекта М.О. </w:t>
            </w:r>
            <w:r w:rsidR="00C313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. Коломна, ул. Партизан, 42  входит в стоимость.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FA26122" w14:textId="77777777" w:rsidR="0069044F" w:rsidRPr="0069044F" w:rsidRDefault="0069044F" w:rsidP="0069044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3751891" w14:textId="77777777" w:rsidR="0069044F" w:rsidRPr="0069044F" w:rsidRDefault="0069044F" w:rsidP="0069044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E3C31EA" w14:textId="77777777" w:rsidR="0069044F" w:rsidRPr="0069044F" w:rsidRDefault="0069044F" w:rsidP="0069044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53C38A" w14:textId="77777777" w:rsidR="0069044F" w:rsidRPr="0069044F" w:rsidRDefault="0069044F" w:rsidP="0069044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</w:p>
        </w:tc>
      </w:tr>
      <w:tr w:rsidR="0069044F" w:rsidRPr="0069044F" w14:paraId="46505A2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0F4F8CC" w14:textId="77777777" w:rsidR="0069044F" w:rsidRPr="0069044F" w:rsidRDefault="0069044F" w:rsidP="0069044F">
            <w:pPr>
              <w:spacing w:after="0"/>
              <w:rPr>
                <w:rFonts w:ascii="Courier New" w:eastAsia="Times New Roman" w:hAnsi="Courier New" w:cs="Courier New"/>
                <w:lang w:val="ru-RU" w:eastAsia="ru-RU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F976FD" w14:textId="77777777" w:rsidR="0069044F" w:rsidRPr="0069044F" w:rsidRDefault="0069044F" w:rsidP="0069044F">
            <w:pPr>
              <w:spacing w:after="0"/>
              <w:rPr>
                <w:rFonts w:ascii="Courier New" w:eastAsia="Times New Roman" w:hAnsi="Courier New" w:cs="Courier New"/>
                <w:lang w:val="ru-RU"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D568952" w14:textId="77777777" w:rsidR="0069044F" w:rsidRPr="0069044F" w:rsidRDefault="0069044F" w:rsidP="0069044F">
            <w:pPr>
              <w:spacing w:after="0"/>
              <w:rPr>
                <w:rFonts w:ascii="Courier New" w:eastAsia="Times New Roman" w:hAnsi="Courier New" w:cs="Courier New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BDEFE96" w14:textId="77777777" w:rsidR="0069044F" w:rsidRPr="0069044F" w:rsidRDefault="0069044F" w:rsidP="0069044F">
            <w:pPr>
              <w:spacing w:after="0"/>
              <w:rPr>
                <w:rFonts w:ascii="Courier New" w:eastAsia="Times New Roman" w:hAnsi="Courier New" w:cs="Courier New"/>
                <w:lang w:val="ru-RU" w:eastAsia="ru-RU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4D97446" w14:textId="77777777" w:rsidR="0069044F" w:rsidRPr="0069044F" w:rsidRDefault="0069044F" w:rsidP="0069044F">
            <w:pPr>
              <w:spacing w:after="0"/>
              <w:rPr>
                <w:rFonts w:ascii="Courier New" w:eastAsia="Times New Roman" w:hAnsi="Courier New" w:cs="Courier New"/>
                <w:lang w:val="ru-RU" w:eastAsia="ru-RU"/>
              </w:rPr>
            </w:pPr>
            <w:r w:rsidRPr="006904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Итого: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4E4240" w14:textId="5CE8E005" w:rsidR="0069044F" w:rsidRPr="0069044F" w:rsidRDefault="0002569B" w:rsidP="0069044F">
            <w:pPr>
              <w:spacing w:after="0"/>
              <w:rPr>
                <w:rFonts w:ascii="Courier New" w:eastAsia="Times New Roman" w:hAnsi="Courier New" w:cs="Courier New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ru-RU" w:eastAsia="ru-RU"/>
              </w:rPr>
              <w:t xml:space="preserve">     </w:t>
            </w:r>
            <w:r w:rsidR="00C3139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ru-RU" w:eastAsia="ru-RU"/>
              </w:rPr>
              <w:t>3 163</w:t>
            </w:r>
            <w:r w:rsidR="0069044F" w:rsidRPr="0069044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r w:rsidR="00C3139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ru-RU" w:eastAsia="ru-RU"/>
              </w:rPr>
              <w:t>680</w:t>
            </w:r>
            <w:r w:rsidR="0069044F" w:rsidRPr="0069044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ru-RU" w:eastAsia="ru-RU"/>
              </w:rPr>
              <w:t>,00</w:t>
            </w:r>
          </w:p>
        </w:tc>
      </w:tr>
      <w:tr w:rsidR="0069044F" w:rsidRPr="0069044F" w14:paraId="2F546A7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9F8042" w14:textId="77777777" w:rsidR="0069044F" w:rsidRPr="0069044F" w:rsidRDefault="0069044F" w:rsidP="0069044F">
            <w:pPr>
              <w:spacing w:after="0"/>
              <w:rPr>
                <w:rFonts w:ascii="Courier New" w:eastAsia="Times New Roman" w:hAnsi="Courier New" w:cs="Courier New"/>
                <w:lang w:val="ru-RU" w:eastAsia="ru-RU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0821A4" w14:textId="77777777" w:rsidR="0069044F" w:rsidRPr="0069044F" w:rsidRDefault="0069044F" w:rsidP="0069044F">
            <w:pPr>
              <w:spacing w:after="0"/>
              <w:rPr>
                <w:rFonts w:ascii="Courier New" w:eastAsia="Times New Roman" w:hAnsi="Courier New" w:cs="Courier New"/>
                <w:lang w:val="ru-RU"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FF7D39" w14:textId="77777777" w:rsidR="0069044F" w:rsidRPr="0069044F" w:rsidRDefault="0069044F" w:rsidP="0069044F">
            <w:pPr>
              <w:spacing w:after="0"/>
              <w:rPr>
                <w:rFonts w:ascii="Courier New" w:eastAsia="Times New Roman" w:hAnsi="Courier New" w:cs="Courier New"/>
                <w:lang w:val="ru-RU" w:eastAsia="ru-RU"/>
              </w:rPr>
            </w:pP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73DC16" w14:textId="77777777" w:rsidR="0069044F" w:rsidRPr="0069044F" w:rsidRDefault="0069044F" w:rsidP="0069044F">
            <w:pPr>
              <w:spacing w:after="0"/>
              <w:rPr>
                <w:rFonts w:ascii="Courier New" w:eastAsia="Times New Roman" w:hAnsi="Courier New" w:cs="Courier New"/>
                <w:lang w:val="ru-RU" w:eastAsia="ru-RU"/>
              </w:rPr>
            </w:pPr>
            <w:r w:rsidRPr="006904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В том числе НДС 20%: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EEC84" w14:textId="3B260F92" w:rsidR="0069044F" w:rsidRPr="0069044F" w:rsidRDefault="0002569B" w:rsidP="0069044F">
            <w:pPr>
              <w:spacing w:after="0"/>
              <w:rPr>
                <w:rFonts w:ascii="Courier New" w:eastAsia="Times New Roman" w:hAnsi="Courier New" w:cs="Courier New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     </w:t>
            </w:r>
            <w:r w:rsidR="00C313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527</w:t>
            </w:r>
            <w:r w:rsidR="0069044F" w:rsidRPr="006904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r w:rsidR="00C313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280</w:t>
            </w:r>
            <w:r w:rsidR="0069044F" w:rsidRPr="006904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,00</w:t>
            </w:r>
          </w:p>
        </w:tc>
      </w:tr>
    </w:tbl>
    <w:p w14:paraId="3FE6E5B2" w14:textId="77777777" w:rsidR="0069044F" w:rsidRPr="0062182C" w:rsidRDefault="0069044F" w:rsidP="003D1978">
      <w:pPr>
        <w:spacing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759530D3" w14:textId="77777777" w:rsidR="00E2370C" w:rsidRPr="0062182C" w:rsidRDefault="00E2370C" w:rsidP="00E2370C">
      <w:pPr>
        <w:spacing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62BDC8B0" w14:textId="672B004A" w:rsidR="00594875" w:rsidRDefault="00C31396" w:rsidP="0059487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>Всего наименований 2, на сумму 3 163 680,00 (Три миллиона сто шестьдесят три тысячи шестьсот восемьдесят руб</w:t>
      </w:r>
      <w:r w:rsidR="0002569B">
        <w:rPr>
          <w:rFonts w:ascii="Times New Roman" w:eastAsia="Times New Roman" w:hAnsi="Times New Roman" w:cs="Times New Roman"/>
          <w:lang w:val="ru-RU" w:eastAsia="ru-RU"/>
        </w:rPr>
        <w:t>лей</w:t>
      </w:r>
      <w:r>
        <w:rPr>
          <w:rFonts w:ascii="Times New Roman" w:eastAsia="Times New Roman" w:hAnsi="Times New Roman" w:cs="Times New Roman"/>
          <w:lang w:val="ru-RU" w:eastAsia="ru-RU"/>
        </w:rPr>
        <w:t xml:space="preserve"> 00 коп</w:t>
      </w:r>
      <w:r w:rsidR="0002569B">
        <w:rPr>
          <w:rFonts w:ascii="Times New Roman" w:eastAsia="Times New Roman" w:hAnsi="Times New Roman" w:cs="Times New Roman"/>
          <w:lang w:val="ru-RU" w:eastAsia="ru-RU"/>
        </w:rPr>
        <w:t>еек</w:t>
      </w:r>
      <w:r>
        <w:rPr>
          <w:rFonts w:ascii="Times New Roman" w:eastAsia="Times New Roman" w:hAnsi="Times New Roman" w:cs="Times New Roman"/>
          <w:lang w:val="ru-RU" w:eastAsia="ru-RU"/>
        </w:rPr>
        <w:t xml:space="preserve">). </w:t>
      </w:r>
    </w:p>
    <w:p w14:paraId="35452152" w14:textId="195C1D14" w:rsidR="00C31396" w:rsidRDefault="00C31396" w:rsidP="0059487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>Срок отгрузки 10</w:t>
      </w:r>
      <w:r w:rsidR="0002569B">
        <w:rPr>
          <w:rFonts w:ascii="Times New Roman" w:eastAsia="Times New Roman" w:hAnsi="Times New Roman" w:cs="Times New Roman"/>
          <w:lang w:val="ru-RU" w:eastAsia="ru-RU"/>
        </w:rPr>
        <w:t>-15</w:t>
      </w:r>
      <w:r>
        <w:rPr>
          <w:rFonts w:ascii="Times New Roman" w:eastAsia="Times New Roman" w:hAnsi="Times New Roman" w:cs="Times New Roman"/>
          <w:lang w:val="ru-RU" w:eastAsia="ru-RU"/>
        </w:rPr>
        <w:t xml:space="preserve"> раб. </w:t>
      </w:r>
      <w:r w:rsidR="0002569B">
        <w:rPr>
          <w:rFonts w:ascii="Times New Roman" w:eastAsia="Times New Roman" w:hAnsi="Times New Roman" w:cs="Times New Roman"/>
          <w:lang w:val="ru-RU" w:eastAsia="ru-RU"/>
        </w:rPr>
        <w:t>д</w:t>
      </w:r>
      <w:r>
        <w:rPr>
          <w:rFonts w:ascii="Times New Roman" w:eastAsia="Times New Roman" w:hAnsi="Times New Roman" w:cs="Times New Roman"/>
          <w:lang w:val="ru-RU" w:eastAsia="ru-RU"/>
        </w:rPr>
        <w:t>ней</w:t>
      </w:r>
      <w:r w:rsidR="0002569B">
        <w:rPr>
          <w:rFonts w:ascii="Times New Roman" w:eastAsia="Times New Roman" w:hAnsi="Times New Roman" w:cs="Times New Roman"/>
          <w:lang w:val="ru-RU" w:eastAsia="ru-RU"/>
        </w:rPr>
        <w:t>.</w:t>
      </w:r>
    </w:p>
    <w:p w14:paraId="7DD441E2" w14:textId="24256820" w:rsidR="0002569B" w:rsidRDefault="0002569B" w:rsidP="0059487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 xml:space="preserve">Срок поставки 3 раб. дня. </w:t>
      </w:r>
    </w:p>
    <w:p w14:paraId="34700276" w14:textId="790B5467" w:rsidR="00C31396" w:rsidRDefault="00C31396" w:rsidP="0059487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>Условия оплаты 100%</w:t>
      </w:r>
    </w:p>
    <w:p w14:paraId="42B1F319" w14:textId="77777777" w:rsidR="00C31396" w:rsidRDefault="00C31396" w:rsidP="0059487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</w:p>
    <w:p w14:paraId="02241607" w14:textId="77777777" w:rsidR="00C31396" w:rsidRDefault="00C31396" w:rsidP="0059487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</w:p>
    <w:p w14:paraId="45C7C0B8" w14:textId="07A5D2D3" w:rsidR="00A306E6" w:rsidRPr="006430EC" w:rsidRDefault="000130F1" w:rsidP="00594875">
      <w:pPr>
        <w:spacing w:after="0"/>
        <w:ind w:firstLine="708"/>
        <w:rPr>
          <w:rFonts w:ascii="Times New Roman" w:eastAsia="Times New Roman" w:hAnsi="Times New Roman" w:cs="Times New Roman"/>
          <w:b/>
          <w:lang w:val="ru-RU" w:eastAsia="ru-RU"/>
        </w:rPr>
      </w:pPr>
      <w:r w:rsidRPr="006430EC">
        <w:rPr>
          <w:rFonts w:ascii="Times New Roman" w:eastAsia="Times New Roman" w:hAnsi="Times New Roman" w:cs="Times New Roman"/>
          <w:b/>
          <w:lang w:val="ru-RU" w:eastAsia="ru-RU"/>
        </w:rPr>
        <w:t>Генеральный</w:t>
      </w:r>
      <w:r w:rsidR="00C86AB3" w:rsidRPr="006430EC">
        <w:rPr>
          <w:rFonts w:ascii="Times New Roman" w:eastAsia="Times New Roman" w:hAnsi="Times New Roman" w:cs="Times New Roman"/>
          <w:b/>
          <w:lang w:val="ru-RU" w:eastAsia="ru-RU"/>
        </w:rPr>
        <w:t xml:space="preserve"> директор</w:t>
      </w:r>
      <w:r w:rsidR="00C86AB3" w:rsidRPr="006430EC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A306E6" w:rsidRPr="006430EC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A306E6" w:rsidRPr="006430EC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A306E6" w:rsidRPr="006430EC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A306E6" w:rsidRPr="006430EC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6430EC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6430EC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6430EC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2A3913" w:rsidRPr="006430EC">
        <w:rPr>
          <w:rFonts w:ascii="Times New Roman" w:eastAsia="Times New Roman" w:hAnsi="Times New Roman" w:cs="Times New Roman"/>
          <w:b/>
          <w:lang w:val="ru-RU" w:eastAsia="ru-RU"/>
        </w:rPr>
        <w:t>Бусел Е.А.</w:t>
      </w:r>
    </w:p>
    <w:sectPr w:rsidR="00A306E6" w:rsidRPr="006430EC" w:rsidSect="00CB5D52">
      <w:headerReference w:type="default" r:id="rId7"/>
      <w:pgSz w:w="11900" w:h="16840"/>
      <w:pgMar w:top="847" w:right="567" w:bottom="1134" w:left="992" w:header="3402" w:footer="11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3BC91" w14:textId="77777777" w:rsidR="004132CC" w:rsidRDefault="004132CC" w:rsidP="00B2060E">
      <w:pPr>
        <w:framePr w:wrap="around" w:hAnchor="margin" w:x="1" w:y="1"/>
        <w:spacing w:after="0"/>
      </w:pPr>
      <w:r>
        <w:separator/>
      </w:r>
    </w:p>
  </w:endnote>
  <w:endnote w:type="continuationSeparator" w:id="0">
    <w:p w14:paraId="0403D15B" w14:textId="77777777" w:rsidR="004132CC" w:rsidRDefault="004132CC" w:rsidP="00B2060E">
      <w:pPr>
        <w:framePr w:wrap="around" w:hAnchor="margin" w:x="1" w:y="1"/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45400" w14:textId="77777777" w:rsidR="004132CC" w:rsidRDefault="004132CC" w:rsidP="00B2060E">
      <w:pPr>
        <w:spacing w:after="0"/>
      </w:pPr>
      <w:r>
        <w:separator/>
      </w:r>
    </w:p>
  </w:footnote>
  <w:footnote w:type="continuationSeparator" w:id="0">
    <w:p w14:paraId="5285121D" w14:textId="77777777" w:rsidR="004132CC" w:rsidRDefault="004132CC" w:rsidP="00B2060E">
      <w:pPr>
        <w:framePr w:wrap="around" w:hAnchor="margin" w:x="1" w:y="1"/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9"/>
      <w:tblpPr w:horzAnchor="margin" w:tblpX="1" w:tblpY="1"/>
      <w:tblW w:w="102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493"/>
      <w:gridCol w:w="576"/>
      <w:gridCol w:w="5203"/>
    </w:tblGrid>
    <w:tr w:rsidR="00CB5D52" w:rsidRPr="00D04A0C" w14:paraId="33B783C6" w14:textId="77777777" w:rsidTr="00CB5D52">
      <w:trPr>
        <w:trHeight w:val="1872"/>
      </w:trPr>
      <w:tc>
        <w:tcPr>
          <w:tcW w:w="4493" w:type="dxa"/>
          <w:tcMar>
            <w:left w:w="0" w:type="dxa"/>
            <w:right w:w="0" w:type="dxa"/>
          </w:tcMar>
        </w:tcPr>
        <w:p w14:paraId="43E853FA" w14:textId="246D0A98" w:rsidR="00DA0CCF" w:rsidRPr="00FF6FBF" w:rsidRDefault="000130F1" w:rsidP="00BB55F8">
          <w:pPr>
            <w:pStyle w:val="a5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ru-RU" w:eastAsia="ru-RU"/>
            </w:rPr>
            <w:drawing>
              <wp:inline distT="0" distB="0" distL="0" distR="0" wp14:anchorId="063C3E0B" wp14:editId="2622454F">
                <wp:extent cx="2853055" cy="819150"/>
                <wp:effectExtent l="0" t="0" r="4445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hellrock  - Logo - Color - Black - RGB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305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2EA8765" w14:textId="77777777" w:rsidR="00DA0CCF" w:rsidRPr="00FF6FBF" w:rsidRDefault="00DA0CCF" w:rsidP="00DA0CCF">
          <w:pPr>
            <w:tabs>
              <w:tab w:val="center" w:pos="4320"/>
            </w:tabs>
            <w:jc w:val="center"/>
            <w:rPr>
              <w:rFonts w:ascii="Arial" w:hAnsi="Arial" w:cs="Arial"/>
              <w:b/>
              <w:bCs/>
              <w:color w:val="000000"/>
            </w:rPr>
          </w:pPr>
        </w:p>
        <w:p w14:paraId="7FF7D607" w14:textId="271F10D6" w:rsidR="00BB55F8" w:rsidRPr="006A373A" w:rsidRDefault="00BB55F8" w:rsidP="00CB5D52">
          <w:pPr>
            <w:widowControl w:val="0"/>
            <w:autoSpaceDE w:val="0"/>
            <w:autoSpaceDN w:val="0"/>
            <w:adjustRightInd w:val="0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576" w:type="dxa"/>
          <w:tcMar>
            <w:left w:w="0" w:type="dxa"/>
            <w:right w:w="0" w:type="dxa"/>
          </w:tcMar>
        </w:tcPr>
        <w:p w14:paraId="61DACD71" w14:textId="77777777" w:rsidR="00DA0CCF" w:rsidRPr="006A373A" w:rsidRDefault="00DA0CCF" w:rsidP="00CB5D52">
          <w:pPr>
            <w:pStyle w:val="a5"/>
            <w:rPr>
              <w:rFonts w:ascii="Arial" w:hAnsi="Arial" w:cs="Arial"/>
            </w:rPr>
          </w:pPr>
        </w:p>
      </w:tc>
      <w:tc>
        <w:tcPr>
          <w:tcW w:w="5203" w:type="dxa"/>
          <w:tcMar>
            <w:left w:w="0" w:type="dxa"/>
            <w:right w:w="0" w:type="dxa"/>
          </w:tcMar>
        </w:tcPr>
        <w:p w14:paraId="49AEFB26" w14:textId="360B16DC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ООО «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ШЕЛ</w:t>
          </w:r>
          <w:r w:rsidR="00494E8E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Л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РОКК</w:t>
          </w: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»</w:t>
          </w:r>
        </w:p>
        <w:p w14:paraId="58E5CE20" w14:textId="77777777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</w:p>
        <w:p w14:paraId="03217BFE" w14:textId="0AC4A7B8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ОГРН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1237700462427</w:t>
          </w:r>
        </w:p>
        <w:p w14:paraId="369E74FF" w14:textId="5F32F81A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ИНН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9726048866</w:t>
          </w: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  КПП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772601001</w:t>
          </w:r>
        </w:p>
        <w:p w14:paraId="77FB3D8B" w14:textId="5F9011F1" w:rsidR="00CB5D52" w:rsidRPr="000130F1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117535, </w:t>
          </w:r>
          <w:proofErr w:type="spellStart"/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г.Москва</w:t>
          </w:r>
          <w:proofErr w:type="spellEnd"/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, 3-ий Дорожный проезд, д.6, к.2, кв.54</w:t>
          </w:r>
        </w:p>
        <w:p w14:paraId="7C74E558" w14:textId="70B77EE4" w:rsidR="00CB5D52" w:rsidRPr="000130F1" w:rsidRDefault="00494A59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Телефон 8 800 101 24 13</w:t>
          </w:r>
        </w:p>
        <w:p w14:paraId="2573F61D" w14:textId="7B214247" w:rsidR="00FC765A" w:rsidRPr="0075191F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Почта</w:t>
          </w:r>
          <w:r w:rsidR="008B1A10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</w:t>
          </w:r>
          <w:r w:rsidR="0075191F">
            <w:rPr>
              <w:rFonts w:ascii="Times New Roman" w:hAnsi="Times New Roman" w:cs="Times New Roman"/>
              <w:sz w:val="20"/>
              <w:szCs w:val="20"/>
            </w:rPr>
            <w:t>info@shellrockk.ru</w:t>
          </w:r>
        </w:p>
        <w:p w14:paraId="14B6AE1A" w14:textId="77777777" w:rsidR="00CB5D52" w:rsidRPr="003B7226" w:rsidRDefault="00CB5D52" w:rsidP="00CB5D52">
          <w:pPr>
            <w:pStyle w:val="a5"/>
            <w:rPr>
              <w:rFonts w:ascii="Arial" w:hAnsi="Arial" w:cs="Arial"/>
              <w:lang w:val="ru-RU"/>
            </w:rPr>
          </w:pPr>
        </w:p>
        <w:p w14:paraId="22084E7B" w14:textId="0B4E00E1" w:rsidR="00DA0CCF" w:rsidRPr="003B7226" w:rsidRDefault="00DA0CCF" w:rsidP="00CB5D52">
          <w:pPr>
            <w:pStyle w:val="a5"/>
            <w:spacing w:line="480" w:lineRule="auto"/>
            <w:rPr>
              <w:rFonts w:ascii="Arial" w:hAnsi="Arial" w:cs="Arial"/>
              <w:lang w:val="ru-RU"/>
            </w:rPr>
          </w:pPr>
        </w:p>
      </w:tc>
    </w:tr>
  </w:tbl>
  <w:p w14:paraId="4E0F62D9" w14:textId="51AD7498" w:rsidR="00DA0CCF" w:rsidRPr="003B7226" w:rsidRDefault="00DA0CCF">
    <w:pPr>
      <w:pStyle w:val="a5"/>
      <w:rPr>
        <w:rFonts w:ascii="Arial" w:hAnsi="Arial" w:cs="Arial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31089"/>
    <w:multiLevelType w:val="hybridMultilevel"/>
    <w:tmpl w:val="11123A14"/>
    <w:lvl w:ilvl="0" w:tplc="286AE1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3621C00"/>
    <w:multiLevelType w:val="hybridMultilevel"/>
    <w:tmpl w:val="CA2C8A14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A1199"/>
    <w:multiLevelType w:val="hybridMultilevel"/>
    <w:tmpl w:val="836064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3416CB"/>
    <w:multiLevelType w:val="hybridMultilevel"/>
    <w:tmpl w:val="4CD85A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47CA48D1"/>
    <w:multiLevelType w:val="hybridMultilevel"/>
    <w:tmpl w:val="92CAFDBE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17394E"/>
    <w:multiLevelType w:val="hybridMultilevel"/>
    <w:tmpl w:val="ED9AC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20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60E"/>
    <w:rsid w:val="000130F1"/>
    <w:rsid w:val="0002417B"/>
    <w:rsid w:val="0002569B"/>
    <w:rsid w:val="00060D36"/>
    <w:rsid w:val="000D0969"/>
    <w:rsid w:val="00115E8B"/>
    <w:rsid w:val="00134A97"/>
    <w:rsid w:val="001646C8"/>
    <w:rsid w:val="0019070E"/>
    <w:rsid w:val="001A19AB"/>
    <w:rsid w:val="001A7099"/>
    <w:rsid w:val="001B63FB"/>
    <w:rsid w:val="001D6512"/>
    <w:rsid w:val="002253EB"/>
    <w:rsid w:val="00257062"/>
    <w:rsid w:val="002A23FE"/>
    <w:rsid w:val="002A3913"/>
    <w:rsid w:val="002B0C86"/>
    <w:rsid w:val="002D0564"/>
    <w:rsid w:val="002F2038"/>
    <w:rsid w:val="002F5FE7"/>
    <w:rsid w:val="003024F9"/>
    <w:rsid w:val="00312F3D"/>
    <w:rsid w:val="00363208"/>
    <w:rsid w:val="0038592C"/>
    <w:rsid w:val="00386EE8"/>
    <w:rsid w:val="0039136C"/>
    <w:rsid w:val="003A08DA"/>
    <w:rsid w:val="003A7100"/>
    <w:rsid w:val="003B58A1"/>
    <w:rsid w:val="003B7226"/>
    <w:rsid w:val="003D1978"/>
    <w:rsid w:val="003D2BD5"/>
    <w:rsid w:val="003D3F7F"/>
    <w:rsid w:val="004035A8"/>
    <w:rsid w:val="004132CC"/>
    <w:rsid w:val="00434522"/>
    <w:rsid w:val="004418C7"/>
    <w:rsid w:val="00446179"/>
    <w:rsid w:val="00455DDE"/>
    <w:rsid w:val="00494A59"/>
    <w:rsid w:val="00494E8E"/>
    <w:rsid w:val="004B6F7F"/>
    <w:rsid w:val="004C4BA6"/>
    <w:rsid w:val="004C73B9"/>
    <w:rsid w:val="004D1656"/>
    <w:rsid w:val="004D322B"/>
    <w:rsid w:val="004D38D5"/>
    <w:rsid w:val="004E4837"/>
    <w:rsid w:val="00531290"/>
    <w:rsid w:val="0055754C"/>
    <w:rsid w:val="00560960"/>
    <w:rsid w:val="00593710"/>
    <w:rsid w:val="00594875"/>
    <w:rsid w:val="005A3A58"/>
    <w:rsid w:val="005D0E8F"/>
    <w:rsid w:val="005E0BF1"/>
    <w:rsid w:val="005E5953"/>
    <w:rsid w:val="005E7B54"/>
    <w:rsid w:val="005F1516"/>
    <w:rsid w:val="006017FC"/>
    <w:rsid w:val="0062182C"/>
    <w:rsid w:val="006430EC"/>
    <w:rsid w:val="00643119"/>
    <w:rsid w:val="00652E6B"/>
    <w:rsid w:val="0067025D"/>
    <w:rsid w:val="00681586"/>
    <w:rsid w:val="0069044F"/>
    <w:rsid w:val="006A373A"/>
    <w:rsid w:val="006A57CC"/>
    <w:rsid w:val="006B4419"/>
    <w:rsid w:val="006B4889"/>
    <w:rsid w:val="006B4908"/>
    <w:rsid w:val="006C40FE"/>
    <w:rsid w:val="006D3EEC"/>
    <w:rsid w:val="007022A1"/>
    <w:rsid w:val="00707D04"/>
    <w:rsid w:val="007144A5"/>
    <w:rsid w:val="00716005"/>
    <w:rsid w:val="00741B7F"/>
    <w:rsid w:val="00744D12"/>
    <w:rsid w:val="0075191F"/>
    <w:rsid w:val="0076734E"/>
    <w:rsid w:val="00791F28"/>
    <w:rsid w:val="007948A0"/>
    <w:rsid w:val="00795F96"/>
    <w:rsid w:val="00803479"/>
    <w:rsid w:val="008A7711"/>
    <w:rsid w:val="008B1A10"/>
    <w:rsid w:val="008C04BA"/>
    <w:rsid w:val="008F51C8"/>
    <w:rsid w:val="0091779D"/>
    <w:rsid w:val="00930606"/>
    <w:rsid w:val="00987B95"/>
    <w:rsid w:val="00992C2B"/>
    <w:rsid w:val="009A64B6"/>
    <w:rsid w:val="009D1483"/>
    <w:rsid w:val="009E7AD2"/>
    <w:rsid w:val="00A306E6"/>
    <w:rsid w:val="00A47676"/>
    <w:rsid w:val="00A521D4"/>
    <w:rsid w:val="00AB1DA7"/>
    <w:rsid w:val="00AC4726"/>
    <w:rsid w:val="00AD6260"/>
    <w:rsid w:val="00AF1DFE"/>
    <w:rsid w:val="00B1044D"/>
    <w:rsid w:val="00B17DAD"/>
    <w:rsid w:val="00B2060E"/>
    <w:rsid w:val="00B83181"/>
    <w:rsid w:val="00B92938"/>
    <w:rsid w:val="00BB55F8"/>
    <w:rsid w:val="00BC0A68"/>
    <w:rsid w:val="00BC6C12"/>
    <w:rsid w:val="00BF2FDF"/>
    <w:rsid w:val="00C250DE"/>
    <w:rsid w:val="00C31396"/>
    <w:rsid w:val="00C770B2"/>
    <w:rsid w:val="00C849DA"/>
    <w:rsid w:val="00C86AB3"/>
    <w:rsid w:val="00CB5D52"/>
    <w:rsid w:val="00CC3A6C"/>
    <w:rsid w:val="00CE28AA"/>
    <w:rsid w:val="00D005BE"/>
    <w:rsid w:val="00D04A0C"/>
    <w:rsid w:val="00D07F0D"/>
    <w:rsid w:val="00D17363"/>
    <w:rsid w:val="00D44735"/>
    <w:rsid w:val="00DA0CCF"/>
    <w:rsid w:val="00DA415C"/>
    <w:rsid w:val="00DD42CC"/>
    <w:rsid w:val="00E2370C"/>
    <w:rsid w:val="00E2393C"/>
    <w:rsid w:val="00E27D1D"/>
    <w:rsid w:val="00E33373"/>
    <w:rsid w:val="00E80F86"/>
    <w:rsid w:val="00E818E1"/>
    <w:rsid w:val="00E94D76"/>
    <w:rsid w:val="00EA3964"/>
    <w:rsid w:val="00EB24AD"/>
    <w:rsid w:val="00EE1D68"/>
    <w:rsid w:val="00EF6FEE"/>
    <w:rsid w:val="00F0091D"/>
    <w:rsid w:val="00F043DF"/>
    <w:rsid w:val="00F43FD6"/>
    <w:rsid w:val="00F53D3D"/>
    <w:rsid w:val="00F6295D"/>
    <w:rsid w:val="00FC2CD0"/>
    <w:rsid w:val="00FC765A"/>
    <w:rsid w:val="00FE296B"/>
    <w:rsid w:val="00FF6FB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EF1E705"/>
  <w15:docId w15:val="{894914C0-1A84-43B0-B405-BAD1A605D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726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FC765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60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060E"/>
    <w:rPr>
      <w:rFonts w:ascii="Lucida Grande" w:hAnsi="Lucida Grande" w:cs="Lucida Grande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B2060E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B2060E"/>
    <w:rPr>
      <w:sz w:val="24"/>
      <w:szCs w:val="24"/>
    </w:rPr>
  </w:style>
  <w:style w:type="table" w:styleId="a9">
    <w:name w:val="Table Grid"/>
    <w:basedOn w:val="a1"/>
    <w:uiPriority w:val="59"/>
    <w:rsid w:val="00B2060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BB55F8"/>
    <w:rPr>
      <w:color w:val="0000FF" w:themeColor="hyperlink"/>
      <w:u w:val="single"/>
    </w:rPr>
  </w:style>
  <w:style w:type="paragraph" w:customStyle="1" w:styleId="1">
    <w:name w:val="çàãîëîâîê 1"/>
    <w:basedOn w:val="a"/>
    <w:next w:val="a"/>
    <w:rsid w:val="001646C8"/>
    <w:pPr>
      <w:keepNext/>
      <w:spacing w:after="0"/>
      <w:ind w:firstLine="567"/>
      <w:jc w:val="both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customStyle="1" w:styleId="21">
    <w:name w:val="Основной текст 21"/>
    <w:basedOn w:val="a"/>
    <w:rsid w:val="001646C8"/>
    <w:pPr>
      <w:spacing w:after="0" w:line="360" w:lineRule="auto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styleId="ab">
    <w:name w:val="List Paragraph"/>
    <w:basedOn w:val="a"/>
    <w:uiPriority w:val="99"/>
    <w:qFormat/>
    <w:rsid w:val="001646C8"/>
    <w:pPr>
      <w:widowControl w:val="0"/>
      <w:autoSpaceDE w:val="0"/>
      <w:autoSpaceDN w:val="0"/>
      <w:adjustRightInd w:val="0"/>
      <w:spacing w:after="0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FC765A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copytarget">
    <w:name w:val="copy_target"/>
    <w:basedOn w:val="a0"/>
    <w:rsid w:val="000D0969"/>
  </w:style>
  <w:style w:type="character" w:customStyle="1" w:styleId="FontStyle90">
    <w:name w:val="Font Style90"/>
    <w:uiPriority w:val="99"/>
    <w:rsid w:val="005E0BF1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28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965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8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8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058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37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pd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macpro macprovich</dc:creator>
  <cp:lastModifiedBy>Admin</cp:lastModifiedBy>
  <cp:revision>3</cp:revision>
  <cp:lastPrinted>2023-07-17T17:29:00Z</cp:lastPrinted>
  <dcterms:created xsi:type="dcterms:W3CDTF">2024-06-26T07:26:00Z</dcterms:created>
  <dcterms:modified xsi:type="dcterms:W3CDTF">2024-06-26T07:42:00Z</dcterms:modified>
</cp:coreProperties>
</file>