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8F7FAC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9"/>
        <w:gridCol w:w="8722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8F7FAC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2ED36048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>02.07.25 по 05.07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8F7FAC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19BABF38" w:rsidR="00480A85" w:rsidRPr="00703510" w:rsidRDefault="005A1D08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5A1D08">
              <w:rPr>
                <w:rFonts w:ascii="Franklin Gothic Book" w:hAnsi="Franklin Gothic Book"/>
                <w:lang w:val="ru-RU"/>
              </w:rPr>
              <w:t>Решение производственных вопросов, касающихся сроков поставки давальческих материалов</w:t>
            </w:r>
          </w:p>
        </w:tc>
      </w:tr>
      <w:tr w:rsidR="00480A85" w:rsidRPr="008F7FAC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498D606E" w:rsidR="00480A85" w:rsidRPr="008F7FAC" w:rsidRDefault="005A1D08" w:rsidP="005A1D08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5A1D08">
              <w:rPr>
                <w:rFonts w:ascii="Franklin Gothic Book" w:hAnsi="Franklin Gothic Book"/>
                <w:lang w:val="ru-RU"/>
              </w:rPr>
              <w:t xml:space="preserve">Проведена встреча с руководителем направления Минеральные грузы </w:t>
            </w:r>
            <w:proofErr w:type="spellStart"/>
            <w:r w:rsidRPr="005A1D08">
              <w:rPr>
                <w:rFonts w:ascii="Franklin Gothic Book" w:hAnsi="Franklin Gothic Book"/>
                <w:lang w:val="ru-RU"/>
              </w:rPr>
              <w:t>Ахматенко</w:t>
            </w:r>
            <w:proofErr w:type="spellEnd"/>
            <w:r w:rsidRPr="005A1D08">
              <w:rPr>
                <w:rFonts w:ascii="Franklin Gothic Book" w:hAnsi="Franklin Gothic Book"/>
                <w:lang w:val="ru-RU"/>
              </w:rPr>
              <w:t xml:space="preserve"> Д.А., начальником отдела снабжения Рыжковым М.В., главным специалистом группы по сооружению береговых </w:t>
            </w:r>
            <w:r>
              <w:rPr>
                <w:rFonts w:ascii="Franklin Gothic Book" w:hAnsi="Franklin Gothic Book"/>
                <w:lang w:val="ru-RU"/>
              </w:rPr>
              <w:t xml:space="preserve">объектов </w:t>
            </w:r>
            <w:proofErr w:type="spellStart"/>
            <w:r>
              <w:rPr>
                <w:rFonts w:ascii="Franklin Gothic Book" w:hAnsi="Franklin Gothic Book"/>
                <w:lang w:val="ru-RU"/>
              </w:rPr>
              <w:t>Уемовым</w:t>
            </w:r>
            <w:proofErr w:type="spellEnd"/>
            <w:r>
              <w:rPr>
                <w:rFonts w:ascii="Franklin Gothic Book" w:hAnsi="Franklin Gothic Book"/>
                <w:lang w:val="ru-RU"/>
              </w:rPr>
              <w:t xml:space="preserve"> И.С. Осмотрена.</w:t>
            </w:r>
          </w:p>
        </w:tc>
      </w:tr>
      <w:tr w:rsidR="00480A85" w:rsidRPr="008F7FAC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51AF7899" w:rsidR="00480A85" w:rsidRPr="00183820" w:rsidRDefault="005A1D08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Посетили цех покраски металлоконструкций на предмет анализа сроков производства работ и уточнения графика отгрузки на объект</w:t>
            </w: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287EE9E7" w:rsidR="00480A85" w:rsidRDefault="004705A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  <w:bookmarkStart w:id="0" w:name="_GoBack"/>
            <w:bookmarkEnd w:id="0"/>
            <w:proofErr w:type="spellEnd"/>
          </w:p>
          <w:p w14:paraId="02E45D58" w14:textId="6A4D6712" w:rsidR="002674EB" w:rsidRDefault="004705AB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 w:rsidRPr="004705AB">
              <w:rPr>
                <w:rFonts w:ascii="Franklin Gothic Book" w:hAnsi="Franklin Gothic Book"/>
                <w:b/>
                <w:bCs/>
                <w:noProof/>
                <w:lang w:val="ru-RU" w:eastAsia="ru-RU"/>
              </w:rPr>
              <w:lastRenderedPageBreak/>
              <w:drawing>
                <wp:inline distT="0" distB="0" distL="0" distR="0" wp14:anchorId="677965DA" wp14:editId="6F957DCD">
                  <wp:extent cx="6442953" cy="2880000"/>
                  <wp:effectExtent l="0" t="0" r="0" b="0"/>
                  <wp:docPr id="4" name="Рисунок 4" descr="C:\Users\Admin\Desktop\Объекты\Усть Улуг\Галерея №3\Договор\Отчёты\WhatsApp Image 2025-07-10 at 11.39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Объекты\Усть Улуг\Галерея №3\Договор\Отчёты\WhatsApp Image 2025-07-10 at 11.39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2953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B740D44" w14:textId="1166AF90" w:rsidR="00A61153" w:rsidRPr="008F7FAC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2E01AB6F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4705AB">
        <w:rPr>
          <w:rFonts w:ascii="Franklin Gothic Book" w:hAnsi="Franklin Gothic Book"/>
          <w:b/>
          <w:bCs/>
          <w:lang w:val="ru-RU"/>
        </w:rPr>
        <w:t>06</w:t>
      </w:r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4705AB">
        <w:rPr>
          <w:rFonts w:ascii="Franklin Gothic Book" w:hAnsi="Franklin Gothic Book"/>
          <w:b/>
          <w:bCs/>
          <w:lang w:val="ru-RU"/>
        </w:rPr>
        <w:t>июл</w:t>
      </w:r>
      <w:r w:rsidR="008F7FAC">
        <w:rPr>
          <w:rFonts w:ascii="Franklin Gothic Book" w:hAnsi="Franklin Gothic Book"/>
          <w:b/>
          <w:bCs/>
          <w:lang w:val="ru-RU"/>
        </w:rPr>
        <w:t>я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</w:p>
    <w:sectPr w:rsidR="00FB2D3E" w:rsidRPr="00FB2D3E" w:rsidSect="002674EB">
      <w:headerReference w:type="default" r:id="rId8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46321" w14:textId="77777777" w:rsidR="009D233C" w:rsidRDefault="009D233C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AC6C0DB" w14:textId="77777777" w:rsidR="009D233C" w:rsidRDefault="009D233C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312A" w14:textId="77777777" w:rsidR="009D233C" w:rsidRDefault="009D233C" w:rsidP="00B2060E">
      <w:pPr>
        <w:spacing w:after="0"/>
      </w:pPr>
      <w:r>
        <w:separator/>
      </w:r>
    </w:p>
  </w:footnote>
  <w:footnote w:type="continuationSeparator" w:id="0">
    <w:p w14:paraId="6344C493" w14:textId="77777777" w:rsidR="009D233C" w:rsidRDefault="009D233C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92B95"/>
    <w:rsid w:val="000A5C4B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12F3D"/>
    <w:rsid w:val="00323506"/>
    <w:rsid w:val="00363208"/>
    <w:rsid w:val="0038592C"/>
    <w:rsid w:val="00386EE8"/>
    <w:rsid w:val="0039136C"/>
    <w:rsid w:val="003A08DA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705AB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1D08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D233C"/>
    <w:rsid w:val="009E7AD2"/>
    <w:rsid w:val="00A11DA5"/>
    <w:rsid w:val="00A306E6"/>
    <w:rsid w:val="00A47676"/>
    <w:rsid w:val="00A521D4"/>
    <w:rsid w:val="00A54AC1"/>
    <w:rsid w:val="00A61153"/>
    <w:rsid w:val="00AB1DA7"/>
    <w:rsid w:val="00AC4726"/>
    <w:rsid w:val="00AD6260"/>
    <w:rsid w:val="00AF1DFE"/>
    <w:rsid w:val="00B0791A"/>
    <w:rsid w:val="00B1044D"/>
    <w:rsid w:val="00B17DAD"/>
    <w:rsid w:val="00B2060E"/>
    <w:rsid w:val="00B55FE5"/>
    <w:rsid w:val="00B83181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235E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2024-12-26T06:59:00Z</cp:lastPrinted>
  <dcterms:created xsi:type="dcterms:W3CDTF">2025-07-10T08:41:00Z</dcterms:created>
  <dcterms:modified xsi:type="dcterms:W3CDTF">2025-07-10T08:41:00Z</dcterms:modified>
</cp:coreProperties>
</file>