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6EE5" w14:textId="77777777" w:rsidR="00517ABA" w:rsidRPr="005D2E40" w:rsidRDefault="00517ABA" w:rsidP="00517ABA">
      <w:pPr>
        <w:jc w:val="center"/>
        <w:rPr>
          <w:rFonts w:ascii="MS Mincho" w:eastAsia="MS Mincho" w:hAnsi="MS Mincho"/>
          <w:b/>
          <w:sz w:val="72"/>
          <w:szCs w:val="72"/>
        </w:rPr>
      </w:pPr>
      <w:r>
        <w:rPr>
          <w:rFonts w:ascii="Century Gothic" w:hAnsi="Century Gothic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6094E6D8" wp14:editId="1E9951DC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907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CE5C61" w14:textId="77777777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7ABAB7EC" w14:textId="5D30E2AD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="005829A6"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3774E02A" wp14:editId="19C87284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82ECB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651176F" w14:textId="7528A324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4FFCF835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6CADE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FD5E8A3" w14:textId="0566F74E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6C4A68D7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7DA4DFB6" w14:textId="4B09A267" w:rsidR="00517ABA" w:rsidRDefault="00517ABA" w:rsidP="00517ABA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19327" y="219073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E72F8A" w14:textId="77777777" w:rsidR="00517ABA" w:rsidRDefault="00517ABA" w:rsidP="00517ABA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D178CD0" w14:textId="77777777" w:rsidR="00517ABA" w:rsidRDefault="00517ABA" w:rsidP="00517ABA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5B81CC92" w14:textId="77777777" w:rsidR="00517ABA" w:rsidRDefault="00517ABA" w:rsidP="00517AB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1ED5023F" w14:textId="77777777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6CC3E435" w14:textId="5851DDCE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829A6">
                                <w:rPr>
                                  <w:sz w:val="20"/>
                                  <w:szCs w:val="20"/>
                                </w:rPr>
                                <w:t xml:space="preserve">+7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094E6D8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2190;width:26292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0FCE5C61" w14:textId="77777777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7ABAB7EC" w14:textId="5D30E2AD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="005829A6"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3774E02A" wp14:editId="19C87284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82ECB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651176F" w14:textId="7528A324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4FFCF835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6CADE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FD5E8A3" w14:textId="0566F74E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6C4A68D7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7DA4DFB6" w14:textId="4B09A267" w:rsidR="00517ABA" w:rsidRDefault="00517ABA" w:rsidP="00517ABA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193;top:2190;width:26435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1E72F8A" w14:textId="77777777" w:rsidR="00517ABA" w:rsidRDefault="00517ABA" w:rsidP="00517A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D178CD0" w14:textId="77777777" w:rsidR="00517ABA" w:rsidRDefault="00517ABA" w:rsidP="00517ABA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5B81CC92" w14:textId="77777777" w:rsidR="00517ABA" w:rsidRDefault="00517ABA" w:rsidP="00517AB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1ED5023F" w14:textId="77777777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6CC3E435" w14:textId="5851DDCE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5829A6">
                          <w:rPr>
                            <w:sz w:val="20"/>
                            <w:szCs w:val="20"/>
                          </w:rPr>
                          <w:t xml:space="preserve">+7 </w:t>
                        </w:r>
                        <w:r>
                          <w:rPr>
                            <w:sz w:val="20"/>
                            <w:szCs w:val="20"/>
                          </w:rPr>
                          <w:t>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CC1E62" w14:textId="223BA8F9" w:rsidR="00670C71" w:rsidRDefault="005829A6" w:rsidP="00670C71">
      <w:pPr>
        <w:jc w:val="both"/>
        <w:rPr>
          <w:rFonts w:eastAsia="MS Mincho"/>
        </w:rPr>
      </w:pPr>
      <w:r>
        <w:rPr>
          <w:rFonts w:eastAsia="MS Mincho"/>
        </w:rPr>
        <w:t xml:space="preserve">                                </w:t>
      </w:r>
      <w:r w:rsidRPr="005829A6">
        <w:rPr>
          <w:rFonts w:eastAsia="MS Mincho"/>
          <w:b/>
          <w:bCs/>
        </w:rPr>
        <w:t>ОГРН 1127747247704 ИНН 7709918820 КПП</w:t>
      </w:r>
      <w:r>
        <w:rPr>
          <w:rFonts w:eastAsia="MS Mincho"/>
        </w:rPr>
        <w:t xml:space="preserve"> </w:t>
      </w:r>
      <w:r w:rsidRPr="005829A6">
        <w:rPr>
          <w:rFonts w:eastAsia="MS Mincho"/>
          <w:b/>
          <w:bCs/>
        </w:rPr>
        <w:t>770901001</w:t>
      </w:r>
    </w:p>
    <w:p w14:paraId="381DF45F" w14:textId="1224423D" w:rsidR="008E60C0" w:rsidRDefault="008E60C0" w:rsidP="00670C71">
      <w:pPr>
        <w:jc w:val="both"/>
        <w:rPr>
          <w:rFonts w:eastAsia="MS Mincho"/>
        </w:rPr>
      </w:pPr>
      <w:r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C9C4F9" wp14:editId="3C7AC5A2">
                <wp:simplePos x="0" y="0"/>
                <wp:positionH relativeFrom="margin">
                  <wp:posOffset>492125</wp:posOffset>
                </wp:positionH>
                <wp:positionV relativeFrom="paragraph">
                  <wp:posOffset>51027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7C3864" id="Прямая соединительная линия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.75pt,4pt" to="456.4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7CA266A4" w14:textId="77777777" w:rsidR="00BC4368" w:rsidRDefault="00BC4368" w:rsidP="00BC4368">
      <w:pPr>
        <w:pStyle w:val="228bf8a64b8551e1msonormal"/>
        <w:shd w:val="clear" w:color="auto" w:fill="FFFFFF"/>
        <w:spacing w:before="0" w:beforeAutospacing="0" w:after="0" w:afterAutospacing="0"/>
        <w:rPr>
          <w:rFonts w:eastAsia="MS Mincho"/>
        </w:rPr>
      </w:pPr>
    </w:p>
    <w:p w14:paraId="2AE66B6F" w14:textId="77777777" w:rsidR="00650AA7" w:rsidRDefault="00650AA7" w:rsidP="005F6460">
      <w:pPr>
        <w:ind w:left="5040"/>
        <w:jc w:val="right"/>
        <w:rPr>
          <w:b/>
        </w:rPr>
      </w:pPr>
    </w:p>
    <w:p w14:paraId="7C2819A2" w14:textId="22DE7B49" w:rsidR="005F6460" w:rsidRPr="00666966" w:rsidRDefault="00650AA7" w:rsidP="005F6460">
      <w:pPr>
        <w:ind w:left="5040"/>
        <w:jc w:val="right"/>
        <w:rPr>
          <w:bCs/>
        </w:rPr>
      </w:pPr>
      <w:r w:rsidRPr="00666966">
        <w:rPr>
          <w:bCs/>
        </w:rPr>
        <w:t xml:space="preserve">в </w:t>
      </w:r>
      <w:r w:rsidR="00666966" w:rsidRPr="00FC6B5E">
        <w:rPr>
          <w:bCs/>
        </w:rPr>
        <w:t>АО «Коломенский завод»</w:t>
      </w:r>
    </w:p>
    <w:p w14:paraId="1DE1EB26" w14:textId="7F06C331" w:rsidR="00666966" w:rsidRDefault="00666966" w:rsidP="005F6460">
      <w:pPr>
        <w:ind w:left="5040"/>
        <w:jc w:val="right"/>
        <w:rPr>
          <w:bCs/>
        </w:rPr>
      </w:pPr>
      <w:r w:rsidRPr="00FC6B5E">
        <w:rPr>
          <w:bCs/>
        </w:rPr>
        <w:t>Московская область, г.Коломна,</w:t>
      </w:r>
    </w:p>
    <w:p w14:paraId="33857DCF" w14:textId="552FC704" w:rsidR="00240829" w:rsidRDefault="00666966" w:rsidP="005F6460">
      <w:pPr>
        <w:ind w:left="5040"/>
        <w:jc w:val="right"/>
        <w:rPr>
          <w:bCs/>
        </w:rPr>
      </w:pPr>
      <w:r w:rsidRPr="00FC6B5E">
        <w:rPr>
          <w:bCs/>
        </w:rPr>
        <w:t>ул.Партизан, 42</w:t>
      </w:r>
    </w:p>
    <w:p w14:paraId="24F2C9FC" w14:textId="113B80BF" w:rsidR="00C92FC6" w:rsidRDefault="00C92FC6" w:rsidP="005F6460">
      <w:pPr>
        <w:ind w:left="5040"/>
        <w:jc w:val="right"/>
        <w:rPr>
          <w:bCs/>
        </w:rPr>
      </w:pPr>
    </w:p>
    <w:p w14:paraId="32C6DBB5" w14:textId="77777777" w:rsidR="00C92FC6" w:rsidRPr="00666966" w:rsidRDefault="00C92FC6" w:rsidP="005F6460">
      <w:pPr>
        <w:ind w:left="5040"/>
        <w:jc w:val="right"/>
        <w:rPr>
          <w:bCs/>
        </w:rPr>
      </w:pPr>
    </w:p>
    <w:p w14:paraId="296C5011" w14:textId="77777777" w:rsidR="005F6460" w:rsidRPr="003E4EB0" w:rsidRDefault="005F6460" w:rsidP="005F6460">
      <w:pPr>
        <w:rPr>
          <w:rFonts w:cstheme="minorHAnsi"/>
        </w:rPr>
      </w:pPr>
    </w:p>
    <w:p w14:paraId="14FCDF55" w14:textId="00A9AB3C" w:rsidR="006350EE" w:rsidRPr="007700E8" w:rsidRDefault="006350EE" w:rsidP="006350EE">
      <w:r w:rsidRPr="007700E8">
        <w:t xml:space="preserve">от </w:t>
      </w:r>
      <w:r>
        <w:t>«</w:t>
      </w:r>
      <w:r w:rsidR="00183E10">
        <w:t>2</w:t>
      </w:r>
      <w:r w:rsidR="00C92FC6">
        <w:t>5</w:t>
      </w:r>
      <w:r>
        <w:t>»</w:t>
      </w:r>
      <w:r w:rsidR="0035070B">
        <w:t xml:space="preserve"> </w:t>
      </w:r>
      <w:r w:rsidR="00183E10">
        <w:t>декабря</w:t>
      </w:r>
      <w:r w:rsidR="0041708F">
        <w:t xml:space="preserve"> </w:t>
      </w:r>
      <w:r w:rsidRPr="007700E8">
        <w:t>202</w:t>
      </w:r>
      <w:r w:rsidR="00C92FC6">
        <w:t>5</w:t>
      </w:r>
      <w:r w:rsidRPr="007700E8">
        <w:t xml:space="preserve"> №</w:t>
      </w:r>
      <w:r w:rsidR="008E1295">
        <w:t xml:space="preserve"> </w:t>
      </w:r>
      <w:r w:rsidR="00183E10">
        <w:t>524</w:t>
      </w:r>
      <w:r w:rsidR="008E1295">
        <w:t>-К/1</w:t>
      </w:r>
    </w:p>
    <w:p w14:paraId="6451DB3B" w14:textId="0D62BFA4" w:rsidR="005F6460" w:rsidRPr="00C92FC6" w:rsidRDefault="005F6460" w:rsidP="005F6460"/>
    <w:p w14:paraId="13950F11" w14:textId="77777777" w:rsidR="00650AA7" w:rsidRDefault="00650AA7" w:rsidP="00DB3C6D">
      <w:pPr>
        <w:jc w:val="both"/>
        <w:rPr>
          <w:b/>
          <w:bCs/>
        </w:rPr>
      </w:pPr>
    </w:p>
    <w:p w14:paraId="0FFDDBCE" w14:textId="77777777" w:rsidR="00AE1996" w:rsidRDefault="00AE1996" w:rsidP="00DB3C6D">
      <w:pPr>
        <w:jc w:val="both"/>
        <w:rPr>
          <w:b/>
          <w:bCs/>
        </w:rPr>
      </w:pPr>
    </w:p>
    <w:p w14:paraId="18E62356" w14:textId="77777777" w:rsidR="00AE1996" w:rsidRPr="0041708F" w:rsidRDefault="00AE1996" w:rsidP="00DB3C6D">
      <w:pPr>
        <w:jc w:val="both"/>
        <w:rPr>
          <w:bCs/>
        </w:rPr>
      </w:pPr>
    </w:p>
    <w:p w14:paraId="76A432AB" w14:textId="73F08DD2" w:rsidR="00100A98" w:rsidRPr="00100A98" w:rsidRDefault="00650AA7" w:rsidP="00100A98">
      <w:pPr>
        <w:ind w:firstLine="360"/>
        <w:jc w:val="both"/>
        <w:rPr>
          <w:bCs/>
        </w:rPr>
      </w:pPr>
      <w:r w:rsidRPr="00650AA7">
        <w:rPr>
          <w:bCs/>
        </w:rPr>
        <w:t xml:space="preserve">Настоящим ООО «КиКГЕОСТРОЙ» направляет </w:t>
      </w:r>
      <w:r w:rsidR="00C92FC6">
        <w:rPr>
          <w:bCs/>
        </w:rPr>
        <w:t xml:space="preserve">предложение для участия в процедуре конкурентного отбора </w:t>
      </w:r>
      <w:bookmarkStart w:id="0" w:name="_Hlk202773698"/>
      <w:r w:rsidR="00C92FC6">
        <w:rPr>
          <w:bCs/>
        </w:rPr>
        <w:t xml:space="preserve">на </w:t>
      </w:r>
      <w:bookmarkEnd w:id="0"/>
      <w:r w:rsidR="00183E10" w:rsidRPr="001B2F56">
        <w:rPr>
          <w:iCs/>
        </w:rPr>
        <w:t>право заключения договора по объекту «Ремонт покрытия здания РМЦ СГМех» на территории АО «Коломенский завод», расположенного по адресу: Московская область, г.Коломна, ул.Партизан, 42</w:t>
      </w:r>
      <w:r w:rsidR="000557BE">
        <w:rPr>
          <w:bCs/>
        </w:rPr>
        <w:t>.</w:t>
      </w:r>
    </w:p>
    <w:p w14:paraId="1C64D1FD" w14:textId="014F7AB1" w:rsidR="00650AA7" w:rsidRDefault="00650AA7" w:rsidP="00C92FC6">
      <w:pPr>
        <w:autoSpaceDE w:val="0"/>
        <w:autoSpaceDN w:val="0"/>
        <w:adjustRightInd w:val="0"/>
        <w:ind w:firstLine="360"/>
        <w:jc w:val="both"/>
        <w:rPr>
          <w:bCs/>
        </w:rPr>
      </w:pPr>
    </w:p>
    <w:p w14:paraId="569B1203" w14:textId="77777777" w:rsidR="00240829" w:rsidRDefault="00240829" w:rsidP="009D6CF0">
      <w:pPr>
        <w:ind w:firstLine="360"/>
        <w:jc w:val="both"/>
        <w:rPr>
          <w:bCs/>
        </w:rPr>
      </w:pPr>
    </w:p>
    <w:p w14:paraId="4FE6683E" w14:textId="63BAA1D8" w:rsidR="00AE1996" w:rsidRDefault="00240829" w:rsidP="00C92FC6">
      <w:pPr>
        <w:ind w:firstLine="360"/>
        <w:jc w:val="both"/>
      </w:pPr>
      <w:r>
        <w:rPr>
          <w:bCs/>
        </w:rPr>
        <w:t>Приложение: запечатанный конверт ООО «КиКГЕОСТРОЙ» с предложением</w:t>
      </w:r>
      <w:r w:rsidR="00C92FC6">
        <w:rPr>
          <w:bCs/>
        </w:rPr>
        <w:t>.</w:t>
      </w:r>
    </w:p>
    <w:p w14:paraId="5539EFBC" w14:textId="77777777" w:rsidR="00AE1996" w:rsidRPr="00DB3C6D" w:rsidRDefault="00AE1996" w:rsidP="00650AA7">
      <w:pPr>
        <w:jc w:val="both"/>
      </w:pPr>
    </w:p>
    <w:p w14:paraId="21D8BAB2" w14:textId="77777777" w:rsidR="00DB3C6D" w:rsidRPr="00DB3C6D" w:rsidRDefault="00DB3C6D" w:rsidP="00DB3C6D"/>
    <w:p w14:paraId="127F150F" w14:textId="07B596A7" w:rsidR="00DB3C6D" w:rsidRPr="00DB3C6D" w:rsidRDefault="00DB3C6D" w:rsidP="00DB3C6D">
      <w:r w:rsidRPr="00DB3C6D">
        <w:t>Генеральный директор</w:t>
      </w:r>
      <w:r w:rsidR="00666966">
        <w:tab/>
      </w:r>
      <w:r w:rsidR="00666966">
        <w:tab/>
      </w:r>
      <w:r w:rsidR="00666966">
        <w:tab/>
      </w:r>
      <w:r w:rsidR="00666966">
        <w:tab/>
      </w:r>
      <w:r w:rsidR="00666966">
        <w:tab/>
      </w:r>
      <w:r w:rsidR="00666966">
        <w:tab/>
      </w:r>
      <w:r w:rsidR="00666966">
        <w:tab/>
      </w:r>
      <w:r w:rsidR="00666966">
        <w:tab/>
      </w:r>
      <w:r w:rsidRPr="00DB3C6D">
        <w:t>Кесслер Ю.Ф.</w:t>
      </w:r>
    </w:p>
    <w:p w14:paraId="3057A47C" w14:textId="77777777" w:rsidR="00DB3C6D" w:rsidRPr="00DB3C6D" w:rsidRDefault="00DB3C6D" w:rsidP="00DB3C6D">
      <w:r w:rsidRPr="00DB3C6D">
        <w:tab/>
        <w:t>М.П.</w:t>
      </w:r>
    </w:p>
    <w:p w14:paraId="689688E9" w14:textId="77777777" w:rsidR="00DB3C6D" w:rsidRDefault="00DB3C6D" w:rsidP="005F6460">
      <w:pPr>
        <w:jc w:val="center"/>
        <w:rPr>
          <w:rFonts w:cstheme="minorHAnsi"/>
          <w:b/>
          <w:bCs/>
        </w:rPr>
      </w:pPr>
    </w:p>
    <w:p w14:paraId="720F497A" w14:textId="77777777" w:rsidR="00DB3C6D" w:rsidRDefault="00DB3C6D" w:rsidP="005F6460">
      <w:pPr>
        <w:jc w:val="center"/>
        <w:rPr>
          <w:rFonts w:cstheme="minorHAnsi"/>
          <w:b/>
          <w:bCs/>
        </w:rPr>
      </w:pPr>
    </w:p>
    <w:p w14:paraId="4F82D0AB" w14:textId="5C573CAF" w:rsidR="00DB3C6D" w:rsidRDefault="00DB3C6D" w:rsidP="005F6460">
      <w:pPr>
        <w:jc w:val="center"/>
        <w:rPr>
          <w:rFonts w:cstheme="minorHAnsi"/>
          <w:b/>
          <w:bCs/>
        </w:rPr>
      </w:pPr>
    </w:p>
    <w:p w14:paraId="19BFEB41" w14:textId="72B0E2BE" w:rsidR="00183E10" w:rsidRDefault="00183E10" w:rsidP="005F6460">
      <w:pPr>
        <w:jc w:val="center"/>
        <w:rPr>
          <w:rFonts w:cstheme="minorHAnsi"/>
          <w:b/>
          <w:bCs/>
        </w:rPr>
      </w:pPr>
    </w:p>
    <w:p w14:paraId="06F793D4" w14:textId="62EEE8C8" w:rsidR="00183E10" w:rsidRDefault="00183E10" w:rsidP="005F6460">
      <w:pPr>
        <w:jc w:val="center"/>
        <w:rPr>
          <w:rFonts w:cstheme="minorHAnsi"/>
          <w:b/>
          <w:bCs/>
        </w:rPr>
      </w:pPr>
    </w:p>
    <w:p w14:paraId="0265266A" w14:textId="7D7F573E" w:rsidR="00183E10" w:rsidRDefault="00183E10" w:rsidP="005F6460">
      <w:pPr>
        <w:jc w:val="center"/>
        <w:rPr>
          <w:rFonts w:cstheme="minorHAnsi"/>
          <w:b/>
          <w:bCs/>
        </w:rPr>
      </w:pPr>
    </w:p>
    <w:p w14:paraId="1942E236" w14:textId="35ECDF66" w:rsidR="00183E10" w:rsidRDefault="00183E10" w:rsidP="005F6460">
      <w:pPr>
        <w:jc w:val="center"/>
        <w:rPr>
          <w:rFonts w:cstheme="minorHAnsi"/>
          <w:b/>
          <w:bCs/>
        </w:rPr>
      </w:pPr>
    </w:p>
    <w:p w14:paraId="5B432538" w14:textId="39F7B507" w:rsidR="00183E10" w:rsidRDefault="00183E10" w:rsidP="005F6460">
      <w:pPr>
        <w:jc w:val="center"/>
        <w:rPr>
          <w:rFonts w:cstheme="minorHAnsi"/>
          <w:b/>
          <w:bCs/>
        </w:rPr>
      </w:pPr>
    </w:p>
    <w:p w14:paraId="6EE8A5A8" w14:textId="6E280F3F" w:rsidR="00183E10" w:rsidRDefault="00183E10" w:rsidP="005F6460">
      <w:pPr>
        <w:jc w:val="center"/>
        <w:rPr>
          <w:rFonts w:cstheme="minorHAnsi"/>
          <w:b/>
          <w:bCs/>
        </w:rPr>
      </w:pPr>
    </w:p>
    <w:p w14:paraId="11DDCF69" w14:textId="056ABBCD" w:rsidR="00183E10" w:rsidRDefault="00183E10" w:rsidP="005F6460">
      <w:pPr>
        <w:jc w:val="center"/>
        <w:rPr>
          <w:rFonts w:cstheme="minorHAnsi"/>
          <w:b/>
          <w:bCs/>
        </w:rPr>
      </w:pPr>
    </w:p>
    <w:p w14:paraId="6AB353FA" w14:textId="7CA999F9" w:rsidR="00183E10" w:rsidRDefault="00183E10" w:rsidP="005F6460">
      <w:pPr>
        <w:jc w:val="center"/>
        <w:rPr>
          <w:rFonts w:cstheme="minorHAnsi"/>
          <w:b/>
          <w:bCs/>
        </w:rPr>
      </w:pPr>
    </w:p>
    <w:p w14:paraId="1184E4D7" w14:textId="324BB77D" w:rsidR="00183E10" w:rsidRDefault="00183E10" w:rsidP="005F6460">
      <w:pPr>
        <w:jc w:val="center"/>
        <w:rPr>
          <w:rFonts w:cstheme="minorHAnsi"/>
          <w:b/>
          <w:bCs/>
        </w:rPr>
      </w:pPr>
    </w:p>
    <w:p w14:paraId="1DCB16C5" w14:textId="13354DAC" w:rsidR="00183E10" w:rsidRDefault="00183E10" w:rsidP="005F6460">
      <w:pPr>
        <w:jc w:val="center"/>
        <w:rPr>
          <w:rFonts w:cstheme="minorHAnsi"/>
          <w:b/>
          <w:bCs/>
        </w:rPr>
      </w:pPr>
    </w:p>
    <w:p w14:paraId="1385CE7E" w14:textId="77777777" w:rsidR="00183E10" w:rsidRDefault="00183E10" w:rsidP="00183E10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Конверт принял:</w:t>
      </w:r>
    </w:p>
    <w:p w14:paraId="0F4F8421" w14:textId="77777777" w:rsidR="00183E10" w:rsidRDefault="00183E10" w:rsidP="00183E10">
      <w:pPr>
        <w:rPr>
          <w:rFonts w:cstheme="minorHAnsi"/>
          <w:b/>
          <w:bCs/>
        </w:rPr>
      </w:pPr>
    </w:p>
    <w:p w14:paraId="788C9CFC" w14:textId="77777777" w:rsidR="00183E10" w:rsidRDefault="00183E10" w:rsidP="00183E10">
      <w:pPr>
        <w:ind w:left="284"/>
        <w:contextualSpacing/>
        <w:rPr>
          <w:sz w:val="23"/>
          <w:szCs w:val="23"/>
        </w:rPr>
      </w:pPr>
    </w:p>
    <w:p w14:paraId="456F55D3" w14:textId="77777777" w:rsidR="00183E10" w:rsidRPr="00966700" w:rsidRDefault="00183E10" w:rsidP="00183E10">
      <w:pPr>
        <w:ind w:left="284"/>
        <w:contextualSpacing/>
        <w:rPr>
          <w:sz w:val="23"/>
          <w:szCs w:val="23"/>
        </w:rPr>
      </w:pPr>
    </w:p>
    <w:p w14:paraId="5B3C573E" w14:textId="77777777" w:rsidR="00183E10" w:rsidRPr="00966700" w:rsidRDefault="00183E10" w:rsidP="00183E10">
      <w:pPr>
        <w:ind w:left="284"/>
        <w:contextualSpacing/>
        <w:rPr>
          <w:sz w:val="23"/>
          <w:szCs w:val="23"/>
        </w:rPr>
      </w:pPr>
      <w:r w:rsidRPr="00966700">
        <w:rPr>
          <w:sz w:val="23"/>
          <w:szCs w:val="23"/>
        </w:rPr>
        <w:t>_____________________  _____________________ ___________________   ______________</w:t>
      </w:r>
    </w:p>
    <w:p w14:paraId="34EBCC53" w14:textId="77777777" w:rsidR="00183E10" w:rsidRPr="00966700" w:rsidRDefault="00183E10" w:rsidP="00183E10">
      <w:pPr>
        <w:ind w:left="284"/>
        <w:contextualSpacing/>
        <w:rPr>
          <w:sz w:val="23"/>
          <w:szCs w:val="23"/>
        </w:rPr>
      </w:pPr>
      <w:r w:rsidRPr="00966700">
        <w:rPr>
          <w:sz w:val="23"/>
          <w:szCs w:val="23"/>
        </w:rPr>
        <w:t>Должность</w:t>
      </w:r>
      <w:r w:rsidRPr="00966700">
        <w:rPr>
          <w:sz w:val="23"/>
          <w:szCs w:val="23"/>
        </w:rPr>
        <w:tab/>
      </w:r>
      <w:r w:rsidRPr="00966700"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 w:rsidRPr="00966700">
        <w:rPr>
          <w:sz w:val="23"/>
          <w:szCs w:val="23"/>
        </w:rPr>
        <w:t>Ф.И.О.</w:t>
      </w:r>
      <w:r w:rsidRPr="00966700">
        <w:rPr>
          <w:sz w:val="23"/>
          <w:szCs w:val="23"/>
        </w:rPr>
        <w:tab/>
      </w:r>
      <w:r w:rsidRPr="00966700">
        <w:rPr>
          <w:sz w:val="23"/>
          <w:szCs w:val="23"/>
        </w:rPr>
        <w:tab/>
      </w:r>
      <w:r w:rsidRPr="00966700">
        <w:rPr>
          <w:sz w:val="23"/>
          <w:szCs w:val="23"/>
        </w:rPr>
        <w:tab/>
        <w:t>Подпись</w:t>
      </w:r>
      <w:r w:rsidRPr="00966700">
        <w:rPr>
          <w:sz w:val="23"/>
          <w:szCs w:val="23"/>
        </w:rPr>
        <w:tab/>
      </w:r>
      <w:r w:rsidRPr="00966700">
        <w:rPr>
          <w:sz w:val="23"/>
          <w:szCs w:val="23"/>
        </w:rPr>
        <w:tab/>
      </w:r>
      <w:r w:rsidRPr="00966700">
        <w:rPr>
          <w:sz w:val="23"/>
          <w:szCs w:val="23"/>
        </w:rPr>
        <w:tab/>
        <w:t>Дата</w:t>
      </w:r>
    </w:p>
    <w:p w14:paraId="550A6E15" w14:textId="77777777" w:rsidR="00183E10" w:rsidRDefault="00183E10" w:rsidP="00183E10">
      <w:pPr>
        <w:jc w:val="center"/>
        <w:rPr>
          <w:rFonts w:cstheme="minorHAnsi"/>
          <w:b/>
          <w:bCs/>
        </w:rPr>
      </w:pPr>
    </w:p>
    <w:p w14:paraId="7EF18B9C" w14:textId="77777777" w:rsidR="00183E10" w:rsidRDefault="00183E10" w:rsidP="005F6460">
      <w:pPr>
        <w:jc w:val="center"/>
        <w:rPr>
          <w:rFonts w:cstheme="minorHAnsi"/>
          <w:b/>
          <w:bCs/>
        </w:rPr>
      </w:pPr>
    </w:p>
    <w:sectPr w:rsidR="00183E10" w:rsidSect="009D23F8">
      <w:pgSz w:w="11906" w:h="16838"/>
      <w:pgMar w:top="142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A5787B"/>
    <w:multiLevelType w:val="hybridMultilevel"/>
    <w:tmpl w:val="D4DE0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20D9"/>
    <w:rsid w:val="00024FD0"/>
    <w:rsid w:val="00026FBF"/>
    <w:rsid w:val="000557BE"/>
    <w:rsid w:val="000A1379"/>
    <w:rsid w:val="000C6FF8"/>
    <w:rsid w:val="00100A98"/>
    <w:rsid w:val="0012142F"/>
    <w:rsid w:val="001725EC"/>
    <w:rsid w:val="00183E10"/>
    <w:rsid w:val="001C59F9"/>
    <w:rsid w:val="00214A68"/>
    <w:rsid w:val="00240829"/>
    <w:rsid w:val="00261FC2"/>
    <w:rsid w:val="00333D58"/>
    <w:rsid w:val="003455B8"/>
    <w:rsid w:val="0035070B"/>
    <w:rsid w:val="0035267A"/>
    <w:rsid w:val="003A20D9"/>
    <w:rsid w:val="003B3EAD"/>
    <w:rsid w:val="0041708F"/>
    <w:rsid w:val="00473814"/>
    <w:rsid w:val="004E74AD"/>
    <w:rsid w:val="00501F54"/>
    <w:rsid w:val="00517ABA"/>
    <w:rsid w:val="00527AB9"/>
    <w:rsid w:val="005829A6"/>
    <w:rsid w:val="005963C0"/>
    <w:rsid w:val="005A0081"/>
    <w:rsid w:val="005B7B88"/>
    <w:rsid w:val="005F6460"/>
    <w:rsid w:val="006350EE"/>
    <w:rsid w:val="00650AA7"/>
    <w:rsid w:val="00666966"/>
    <w:rsid w:val="00670C71"/>
    <w:rsid w:val="00684C7B"/>
    <w:rsid w:val="006F0D96"/>
    <w:rsid w:val="00727188"/>
    <w:rsid w:val="00762BE6"/>
    <w:rsid w:val="0079205C"/>
    <w:rsid w:val="00792746"/>
    <w:rsid w:val="007C0FEA"/>
    <w:rsid w:val="007C2138"/>
    <w:rsid w:val="007D55CB"/>
    <w:rsid w:val="008534B5"/>
    <w:rsid w:val="00895B0C"/>
    <w:rsid w:val="008E1295"/>
    <w:rsid w:val="008E60C0"/>
    <w:rsid w:val="008F3AC2"/>
    <w:rsid w:val="009348BF"/>
    <w:rsid w:val="009360A0"/>
    <w:rsid w:val="00977FE2"/>
    <w:rsid w:val="009B283B"/>
    <w:rsid w:val="009D23F8"/>
    <w:rsid w:val="009D6CF0"/>
    <w:rsid w:val="009F27AA"/>
    <w:rsid w:val="00A513BB"/>
    <w:rsid w:val="00A73E0C"/>
    <w:rsid w:val="00A77488"/>
    <w:rsid w:val="00AA255F"/>
    <w:rsid w:val="00AA5845"/>
    <w:rsid w:val="00AE1996"/>
    <w:rsid w:val="00B04DF7"/>
    <w:rsid w:val="00B54143"/>
    <w:rsid w:val="00B542CD"/>
    <w:rsid w:val="00B72BE0"/>
    <w:rsid w:val="00BC4368"/>
    <w:rsid w:val="00C91FCE"/>
    <w:rsid w:val="00C92FC6"/>
    <w:rsid w:val="00D01DD7"/>
    <w:rsid w:val="00D41044"/>
    <w:rsid w:val="00D9119D"/>
    <w:rsid w:val="00DB3C6D"/>
    <w:rsid w:val="00DD50F9"/>
    <w:rsid w:val="00E9595F"/>
    <w:rsid w:val="00EE7F06"/>
    <w:rsid w:val="00F35B92"/>
    <w:rsid w:val="00F37FE0"/>
    <w:rsid w:val="00FC6B5E"/>
    <w:rsid w:val="00FD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A75968A0-12F3-4071-A4C0-0B5AE0173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4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">
    <w:name w:val="Body Text Indent 2"/>
    <w:basedOn w:val="a"/>
    <w:link w:val="20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0">
    <w:name w:val="Основной текст с отступом 2 Знак"/>
    <w:basedOn w:val="a0"/>
    <w:link w:val="2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9">
    <w:name w:val="Body Text Indent"/>
    <w:basedOn w:val="a"/>
    <w:link w:val="aa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a">
    <w:name w:val="Основной текст с отступом Знак"/>
    <w:basedOn w:val="a0"/>
    <w:link w:val="a9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Default">
    <w:name w:val="Default"/>
    <w:rsid w:val="00100A9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Елена Филонова</cp:lastModifiedBy>
  <cp:revision>6</cp:revision>
  <cp:lastPrinted>2025-06-25T08:45:00Z</cp:lastPrinted>
  <dcterms:created xsi:type="dcterms:W3CDTF">2023-06-13T16:15:00Z</dcterms:created>
  <dcterms:modified xsi:type="dcterms:W3CDTF">2025-12-25T08:17:00Z</dcterms:modified>
</cp:coreProperties>
</file>