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28CB" w14:textId="008BDA5F" w:rsidR="00CF2E0B" w:rsidRPr="00F96AAC" w:rsidRDefault="00CF2E0B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commentRangeStart w:id="4"/>
      <w:r w:rsidRPr="00F96AAC">
        <w:rPr>
          <w:rFonts w:asciiTheme="minorHAnsi" w:hAnsiTheme="minorHAnsi" w:cstheme="minorHAnsi"/>
          <w:i w:val="0"/>
          <w:sz w:val="24"/>
          <w:szCs w:val="24"/>
        </w:rPr>
        <w:t>Опыт аналогичных работ</w:t>
      </w:r>
      <w:r w:rsidRPr="00F96AAC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  <w:commentRangeEnd w:id="4"/>
      <w:r w:rsidR="0009181F">
        <w:rPr>
          <w:rStyle w:val="afffb"/>
          <w:rFonts w:ascii="Times New Roman" w:hAnsi="Times New Roman" w:cs="Times New Roman"/>
          <w:b w:val="0"/>
          <w:bCs w:val="0"/>
          <w:i w:val="0"/>
          <w:iCs w:val="0"/>
          <w:szCs w:val="20"/>
        </w:rPr>
        <w:commentReference w:id="4"/>
      </w:r>
    </w:p>
    <w:p w14:paraId="7064BD9F" w14:textId="77777777" w:rsidR="00CF2E0B" w:rsidRPr="00F96AAC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12B69701" w:rsidR="00CF2E0B" w:rsidRPr="00F96AAC" w:rsidRDefault="00CF2E0B" w:rsidP="00631AB8">
      <w:pPr>
        <w:pStyle w:val="affffffff5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В </w:t>
      </w:r>
      <w:r w:rsidR="00F24D61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F96AAC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71B6BA1B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ООО «КиКГЕОСТРОЙ»</w:t>
      </w:r>
    </w:p>
    <w:p w14:paraId="0A0E8031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E89437" w14:textId="397B7C1B" w:rsidR="00CF2E0B" w:rsidRPr="00F96AAC" w:rsidRDefault="000D5926" w:rsidP="002449A1">
      <w:pPr>
        <w:pStyle w:val="affffffff5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Предмет конкурентного отбора: </w:t>
      </w:r>
      <w:r w:rsidR="002449A1" w:rsidRPr="002449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Право </w:t>
      </w:r>
      <w:r w:rsidR="0009181F" w:rsidRPr="0009181F">
        <w:rPr>
          <w:rFonts w:ascii="Times New Roman" w:hAnsi="Times New Roman" w:cs="Times New Roman"/>
          <w:b/>
          <w:color w:val="auto"/>
          <w:sz w:val="24"/>
          <w:szCs w:val="24"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</w:p>
    <w:p w14:paraId="751ED947" w14:textId="77777777" w:rsidR="000D5926" w:rsidRPr="00F96AAC" w:rsidRDefault="000D5926" w:rsidP="000D5926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98AB873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F96AAC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C83A440" w:rsidR="00CF2E0B" w:rsidRPr="00F96AAC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Текущий год</w:t>
            </w:r>
            <w:r w:rsidR="00631AB8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(2025)</w:t>
            </w: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01FFF25E" w14:textId="3140F056" w:rsidR="00CF2E0B" w:rsidRPr="00F96AAC" w:rsidRDefault="00631AB8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</w:t>
            </w:r>
          </w:p>
        </w:tc>
      </w:tr>
      <w:tr w:rsidR="00C00F85" w:rsidRPr="00F96AAC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6CFD27F3" w:rsidR="00CF2E0B" w:rsidRPr="00F96AAC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A71AF5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20</w:t>
            </w:r>
            <w:r w:rsidR="00E367BD" w:rsidRPr="00A71AF5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  <w:lang w:val="en-US"/>
              </w:rPr>
              <w:t>2</w:t>
            </w:r>
            <w:r w:rsidR="0009181F" w:rsidRPr="00A71AF5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7087" w:type="dxa"/>
          </w:tcPr>
          <w:p w14:paraId="4A886995" w14:textId="731D0749" w:rsidR="00CF2E0B" w:rsidRPr="00F96AAC" w:rsidRDefault="0009181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</w:t>
            </w:r>
          </w:p>
        </w:tc>
      </w:tr>
      <w:tr w:rsidR="0009181F" w:rsidRPr="00F96AAC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06DB0FEC" w:rsidR="0009181F" w:rsidRPr="00F96AAC" w:rsidRDefault="0009181F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5B16B13E" w14:textId="095DF2D4" w:rsidR="0009181F" w:rsidRPr="00F96AAC" w:rsidRDefault="0009181F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713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809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78</w:t>
            </w:r>
          </w:p>
        </w:tc>
      </w:tr>
      <w:tr w:rsidR="0009181F" w:rsidRPr="00F96AAC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0570E7FF" w:rsidR="0009181F" w:rsidRPr="00F96AAC" w:rsidRDefault="0009181F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49CEE093" w14:textId="56B58244" w:rsidR="0009181F" w:rsidRPr="00F96AAC" w:rsidRDefault="0009181F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353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480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7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</w:tr>
    </w:tbl>
    <w:p w14:paraId="18659501" w14:textId="77777777" w:rsidR="000D5926" w:rsidRPr="00F96AAC" w:rsidRDefault="000D592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0AB5393" w14:textId="3B827F97" w:rsidR="00CF2E0B" w:rsidRPr="00F96AAC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(реконструкция цехов / строительство нового не менее 5 </w:t>
      </w:r>
      <w:proofErr w:type="spellStart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тыс</w:t>
      </w:r>
      <w:proofErr w:type="spellEnd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кв.м</w:t>
      </w:r>
      <w:proofErr w:type="spellEnd"/>
      <w:proofErr w:type="gramEnd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7"/>
        <w:gridCol w:w="2835"/>
        <w:gridCol w:w="2693"/>
        <w:gridCol w:w="1538"/>
      </w:tblGrid>
      <w:tr w:rsidR="00C00F85" w:rsidRPr="00F96AAC" w14:paraId="75D904BF" w14:textId="77777777" w:rsidTr="00FE315E">
        <w:tc>
          <w:tcPr>
            <w:tcW w:w="562" w:type="dxa"/>
          </w:tcPr>
          <w:p w14:paraId="77B22ADB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127" w:type="dxa"/>
          </w:tcPr>
          <w:p w14:paraId="09230886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Заказчик*</w:t>
            </w:r>
          </w:p>
        </w:tc>
        <w:tc>
          <w:tcPr>
            <w:tcW w:w="2835" w:type="dxa"/>
          </w:tcPr>
          <w:p w14:paraId="200AC4FD" w14:textId="77777777" w:rsidR="00CF2E0B" w:rsidRPr="00F96AAC" w:rsidRDefault="00CF2E0B" w:rsidP="00FE315E">
            <w:pPr>
              <w:pStyle w:val="affffffff5"/>
              <w:spacing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Наименование работ (описание основных условий договора)</w:t>
            </w:r>
          </w:p>
        </w:tc>
        <w:tc>
          <w:tcPr>
            <w:tcW w:w="2693" w:type="dxa"/>
          </w:tcPr>
          <w:p w14:paraId="5833DC40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Объем работ </w:t>
            </w:r>
          </w:p>
        </w:tc>
        <w:tc>
          <w:tcPr>
            <w:tcW w:w="1538" w:type="dxa"/>
          </w:tcPr>
          <w:p w14:paraId="589561E2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Срок исполнения</w:t>
            </w:r>
          </w:p>
        </w:tc>
      </w:tr>
      <w:tr w:rsidR="000D5926" w:rsidRPr="00F96AAC" w14:paraId="3461DB46" w14:textId="77777777" w:rsidTr="006D6519">
        <w:tc>
          <w:tcPr>
            <w:tcW w:w="562" w:type="dxa"/>
          </w:tcPr>
          <w:p w14:paraId="1DF2FCB7" w14:textId="223BD10D" w:rsidR="000D5926" w:rsidRPr="00F96AAC" w:rsidRDefault="00F96AAC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14:paraId="0DD5AFEE" w14:textId="594A6F59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АО «Метровагонмаш», ИНН 5029006702</w:t>
            </w:r>
          </w:p>
        </w:tc>
        <w:tc>
          <w:tcPr>
            <w:tcW w:w="2835" w:type="dxa"/>
          </w:tcPr>
          <w:p w14:paraId="518B6FC5" w14:textId="38FA8986" w:rsidR="000D5926" w:rsidRPr="00F96AAC" w:rsidRDefault="000D5926" w:rsidP="00FE315E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Договор МВМ/19-07 от 19.07.2023</w:t>
            </w:r>
          </w:p>
          <w:p w14:paraId="43C46CCF" w14:textId="77777777" w:rsidR="00631AB8" w:rsidRPr="00F96AAC" w:rsidRDefault="00631AB8" w:rsidP="00631AB8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503 202 966,88 руб.</w:t>
            </w:r>
          </w:p>
          <w:p w14:paraId="7E7AB025" w14:textId="77777777" w:rsidR="00631AB8" w:rsidRPr="00F96AAC" w:rsidRDefault="00631AB8" w:rsidP="00FE315E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59CB00D2" w14:textId="6D4BAD02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Выполнение полного комплекса Работ по ремонту цеха № 8 АО "МЕТРОВАГОНМАШ", по адресу: Московская область, г. Мытищи, </w:t>
            </w:r>
            <w:proofErr w:type="spellStart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ул.Колонцова</w:t>
            </w:r>
            <w:proofErr w:type="spellEnd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4</w:t>
            </w:r>
          </w:p>
        </w:tc>
        <w:tc>
          <w:tcPr>
            <w:tcW w:w="2693" w:type="dxa"/>
          </w:tcPr>
          <w:p w14:paraId="788B616C" w14:textId="490A6BF2" w:rsidR="00FE315E" w:rsidRPr="00F96AAC" w:rsidRDefault="00631AB8" w:rsidP="00FE315E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</w:t>
            </w:r>
            <w:r w:rsidR="00FE315E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емонтажные работы, строительно-монтажные работы (полы, ограждающие конструкции), кровельные работы, фасадные работы, отделочные работы, ж/б конструкции, металлоконструкции, устройство </w:t>
            </w:r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 xml:space="preserve">инженерных систем (АПС, ВК, водоснабжение, </w:t>
            </w:r>
            <w:proofErr w:type="spellStart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>воздухоснабжение</w:t>
            </w:r>
            <w:proofErr w:type="spellEnd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 xml:space="preserve">, </w:t>
            </w:r>
            <w:proofErr w:type="spellStart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>ОВиК</w:t>
            </w:r>
            <w:proofErr w:type="spellEnd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 xml:space="preserve">, электрические и слаботочные сети, освещение, СОТ, СКС), поставка и монтаж оборудования (компрессорная установка, ФВУ), строительство </w:t>
            </w:r>
            <w:proofErr w:type="spellStart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>жд</w:t>
            </w:r>
            <w:proofErr w:type="spellEnd"/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 xml:space="preserve"> путей со смотровой ямой.</w:t>
            </w:r>
            <w:r w:rsidR="00FE315E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3F299644" w14:textId="158BD536" w:rsidR="006A6C0A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Общая площадь цеха </w:t>
            </w:r>
            <w:r w:rsidR="006A6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1B43F574" w14:textId="77777777" w:rsidR="006A6C0A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9 216 </w:t>
            </w:r>
            <w:proofErr w:type="spellStart"/>
            <w:proofErr w:type="gramStart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кв.м</w:t>
            </w:r>
            <w:proofErr w:type="spellEnd"/>
            <w:proofErr w:type="gramEnd"/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; </w:t>
            </w:r>
          </w:p>
          <w:p w14:paraId="5BEB5D71" w14:textId="307F35E9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кол-во этажей - 1.</w:t>
            </w:r>
          </w:p>
        </w:tc>
        <w:tc>
          <w:tcPr>
            <w:tcW w:w="1538" w:type="dxa"/>
          </w:tcPr>
          <w:p w14:paraId="6F6C9A21" w14:textId="67404A79" w:rsidR="000D5926" w:rsidRPr="00F96AAC" w:rsidRDefault="000D5926" w:rsidP="00FE315E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07.2023 - 11.2024</w:t>
            </w:r>
          </w:p>
        </w:tc>
      </w:tr>
      <w:tr w:rsidR="00C01E97" w:rsidRPr="00F96AAC" w14:paraId="2C38B3F3" w14:textId="77777777" w:rsidTr="006D6519">
        <w:tc>
          <w:tcPr>
            <w:tcW w:w="562" w:type="dxa"/>
          </w:tcPr>
          <w:p w14:paraId="3FBECB8E" w14:textId="36DE4924" w:rsidR="00C01E97" w:rsidRPr="00847ABF" w:rsidRDefault="00847ABF" w:rsidP="00FE315E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2127" w:type="dxa"/>
          </w:tcPr>
          <w:p w14:paraId="1593E047" w14:textId="20A767A9" w:rsidR="00C01E97" w:rsidRPr="00847ABF" w:rsidRDefault="00847ABF" w:rsidP="00FE315E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</w:pPr>
            <w:r w:rsidRPr="00847ABF"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  <w:t>АО «Метровагонмаш», ИНН 5029006702</w:t>
            </w:r>
          </w:p>
        </w:tc>
        <w:tc>
          <w:tcPr>
            <w:tcW w:w="2835" w:type="dxa"/>
          </w:tcPr>
          <w:p w14:paraId="3A2585F6" w14:textId="77777777" w:rsidR="00847ABF" w:rsidRPr="00847ABF" w:rsidRDefault="00847ABF" w:rsidP="00847ABF">
            <w:pPr>
              <w:ind w:left="5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847ABF">
              <w:rPr>
                <w:rFonts w:eastAsia="Times New Roman" w:cstheme="minorHAnsi"/>
                <w:color w:val="000000"/>
                <w:lang w:eastAsia="ru-RU"/>
              </w:rPr>
              <w:t>Договор  МВМ</w:t>
            </w:r>
            <w:proofErr w:type="gramEnd"/>
            <w:r w:rsidRPr="00847ABF">
              <w:rPr>
                <w:rFonts w:eastAsia="Times New Roman" w:cstheme="minorHAnsi"/>
                <w:color w:val="000000"/>
                <w:lang w:eastAsia="ru-RU"/>
              </w:rPr>
              <w:t>/03-07 от 03.07.2023</w:t>
            </w:r>
          </w:p>
          <w:p w14:paraId="44B8FAF9" w14:textId="08A8AA98" w:rsidR="00C01E97" w:rsidRPr="00847ABF" w:rsidRDefault="00847ABF" w:rsidP="00FE315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564 087 603,48 руб</w:t>
            </w:r>
            <w:r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  <w:p w14:paraId="650FC787" w14:textId="71F317CF" w:rsidR="00847ABF" w:rsidRPr="00847ABF" w:rsidRDefault="00847ABF" w:rsidP="00FE315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Выполнение объемов демонтажных и строительно-монтажных работ по объекту «Ж/д пути от испытательного центра до обкаточной линии с удлинением трансбордера цеха № 417</w:t>
            </w:r>
            <w:proofErr w:type="gramStart"/>
            <w:r w:rsidRPr="00847ABF">
              <w:rPr>
                <w:rFonts w:eastAsia="Times New Roman" w:cstheme="minorHAnsi"/>
                <w:color w:val="000000"/>
                <w:lang w:eastAsia="ru-RU"/>
              </w:rPr>
              <w:t>» ,</w:t>
            </w:r>
            <w:proofErr w:type="gramEnd"/>
            <w:r w:rsidRPr="00847ABF">
              <w:rPr>
                <w:rFonts w:eastAsia="Times New Roman" w:cstheme="minorHAnsi"/>
                <w:color w:val="000000"/>
                <w:lang w:eastAsia="ru-RU"/>
              </w:rPr>
              <w:t xml:space="preserve"> по адресу: Московская область, г. Мытищи, </w:t>
            </w:r>
            <w:proofErr w:type="spellStart"/>
            <w:r w:rsidRPr="00847ABF">
              <w:rPr>
                <w:rFonts w:eastAsia="Times New Roman" w:cstheme="minorHAnsi"/>
                <w:color w:val="000000"/>
                <w:lang w:eastAsia="ru-RU"/>
              </w:rPr>
              <w:t>ул.Колонцова</w:t>
            </w:r>
            <w:proofErr w:type="spellEnd"/>
            <w:r w:rsidRPr="00847ABF">
              <w:rPr>
                <w:rFonts w:eastAsia="Times New Roman" w:cstheme="minorHAnsi"/>
                <w:color w:val="000000"/>
                <w:lang w:eastAsia="ru-RU"/>
              </w:rPr>
              <w:t>, 4</w:t>
            </w:r>
          </w:p>
        </w:tc>
        <w:tc>
          <w:tcPr>
            <w:tcW w:w="2693" w:type="dxa"/>
          </w:tcPr>
          <w:p w14:paraId="296667AD" w14:textId="66915046" w:rsidR="00C01E97" w:rsidRPr="00F96AAC" w:rsidRDefault="00847ABF" w:rsidP="00FE315E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Снос зданий, строительство </w:t>
            </w:r>
            <w:proofErr w:type="spellStart"/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жд</w:t>
            </w:r>
            <w:proofErr w:type="spellEnd"/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путей протяженностью 1914,52м (в том числе глухое пересечение - 1 шт., стрелочные переводы - 9 шт</w:t>
            </w:r>
            <w:r w:rsidR="000971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 с переустройством инженерных коммуникаций</w:t>
            </w:r>
          </w:p>
        </w:tc>
        <w:tc>
          <w:tcPr>
            <w:tcW w:w="1538" w:type="dxa"/>
          </w:tcPr>
          <w:p w14:paraId="58A42553" w14:textId="583048C8" w:rsidR="00C01E97" w:rsidRPr="00847ABF" w:rsidRDefault="00847ABF" w:rsidP="00FE315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07.2023 - 08.2024</w:t>
            </w:r>
          </w:p>
        </w:tc>
      </w:tr>
    </w:tbl>
    <w:p w14:paraId="1F71B49D" w14:textId="4B1FEE42" w:rsidR="00CF2E0B" w:rsidRPr="00F96AAC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2304285B" w14:textId="113F1D20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D4D10DE" w14:textId="10DD95D6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3. Количество параллельно реализуемых объектов в Москве, Московской области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7F0A9C" w:rsidRPr="00F96AAC" w14:paraId="15574E53" w14:textId="77777777" w:rsidTr="00511CB7">
        <w:tc>
          <w:tcPr>
            <w:tcW w:w="1242" w:type="dxa"/>
          </w:tcPr>
          <w:p w14:paraId="312B3751" w14:textId="77777777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61F5FC89" w14:textId="77777777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34E5F301" w14:textId="42F0E517" w:rsidR="007F0A9C" w:rsidRPr="00F96AAC" w:rsidRDefault="007F0A9C" w:rsidP="00511CB7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51" w:type="dxa"/>
          </w:tcPr>
          <w:p w14:paraId="74A84208" w14:textId="35590782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работ, м2 </w:t>
            </w:r>
          </w:p>
        </w:tc>
        <w:tc>
          <w:tcPr>
            <w:tcW w:w="1951" w:type="dxa"/>
          </w:tcPr>
          <w:p w14:paraId="75FA107C" w14:textId="70032009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Период реализации</w:t>
            </w:r>
          </w:p>
        </w:tc>
      </w:tr>
      <w:tr w:rsidR="007F0A9C" w:rsidRPr="00F96AAC" w14:paraId="077E3EE2" w14:textId="77777777" w:rsidTr="00511CB7">
        <w:tc>
          <w:tcPr>
            <w:tcW w:w="1242" w:type="dxa"/>
          </w:tcPr>
          <w:p w14:paraId="51648192" w14:textId="73292F11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17CB9974" w14:textId="18DEED83" w:rsidR="007F0A9C" w:rsidRPr="00094FDA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ООО "СТРОЙНИК"</w:t>
            </w:r>
            <w:r w:rsidR="008F6D48"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ИНН 7719478920</w:t>
            </w:r>
          </w:p>
        </w:tc>
        <w:tc>
          <w:tcPr>
            <w:tcW w:w="3051" w:type="dxa"/>
          </w:tcPr>
          <w:p w14:paraId="58ABE249" w14:textId="77777777" w:rsidR="007F0A9C" w:rsidRPr="00094FDA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Договор 10/06-2025 от 10.06.2025</w:t>
            </w:r>
          </w:p>
          <w:p w14:paraId="78CAC1B1" w14:textId="5ED350A9" w:rsidR="00631AB8" w:rsidRPr="00094FDA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Комплекс работ по устройству </w:t>
            </w:r>
            <w:proofErr w:type="spellStart"/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форшахты</w:t>
            </w:r>
            <w:proofErr w:type="spellEnd"/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 "стены в грунте" на объекте строительства Многофункциональный жилой комплекс на территории земельного участка с кадастровым номером 77:03:0003001:9, расположенный по адресу: </w:t>
            </w:r>
            <w:proofErr w:type="spellStart"/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г.Москва</w:t>
            </w:r>
            <w:proofErr w:type="spellEnd"/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ул.Сокольнический</w:t>
            </w:r>
            <w:proofErr w:type="spellEnd"/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Вал, вл.2А (Район Сокольники ВАО)</w:t>
            </w:r>
          </w:p>
        </w:tc>
        <w:tc>
          <w:tcPr>
            <w:tcW w:w="1951" w:type="dxa"/>
          </w:tcPr>
          <w:p w14:paraId="1575993E" w14:textId="6C6D0CFA" w:rsidR="007F0A9C" w:rsidRPr="00094FDA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6555,40 </w:t>
            </w:r>
            <w:proofErr w:type="spellStart"/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куб.м</w:t>
            </w:r>
            <w:proofErr w:type="spellEnd"/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51" w:type="dxa"/>
          </w:tcPr>
          <w:p w14:paraId="5B848F67" w14:textId="6F327F32" w:rsidR="007F0A9C" w:rsidRPr="00094FDA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06.2025-</w:t>
            </w:r>
            <w:r w:rsidR="008F6D48"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94FDA"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</w:t>
            </w: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.202</w:t>
            </w:r>
            <w:r w:rsidR="00094FDA"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2C1AF0" w:rsidRPr="00F96AAC" w14:paraId="0A58DBA1" w14:textId="77777777" w:rsidTr="00511CB7">
        <w:tc>
          <w:tcPr>
            <w:tcW w:w="1242" w:type="dxa"/>
          </w:tcPr>
          <w:p w14:paraId="65E6CFBD" w14:textId="0DEE5508" w:rsidR="002C1AF0" w:rsidRPr="00F96AAC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62BC74B4" w14:textId="6D323BB3" w:rsidR="002C1AF0" w:rsidRPr="006F44D2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АО "Коломенский завод", ИНН 5022013517</w:t>
            </w:r>
          </w:p>
        </w:tc>
        <w:tc>
          <w:tcPr>
            <w:tcW w:w="3051" w:type="dxa"/>
          </w:tcPr>
          <w:p w14:paraId="53ECA03F" w14:textId="1512285C" w:rsidR="002C1AF0" w:rsidRPr="006F44D2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Договор 5-КЗ-КИКГС от 08.09.2025</w:t>
            </w:r>
          </w:p>
          <w:p w14:paraId="72D5FE92" w14:textId="16AF55D1" w:rsidR="002C1AF0" w:rsidRPr="006F44D2" w:rsidRDefault="006F44D2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Выполнение работ по объекту: «Модернизация железнодорожного пути и стрелочных переводов» на территории АО «Коломенский завод», расположенного по адресу: Московская область, г. Коломна, ул. Партизан 42</w:t>
            </w:r>
          </w:p>
        </w:tc>
        <w:tc>
          <w:tcPr>
            <w:tcW w:w="1951" w:type="dxa"/>
          </w:tcPr>
          <w:p w14:paraId="1694176F" w14:textId="5122A870" w:rsidR="002C1AF0" w:rsidRPr="006F44D2" w:rsidRDefault="00DB13CB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2120 </w:t>
            </w:r>
            <w:proofErr w:type="spellStart"/>
            <w:proofErr w:type="gramStart"/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951" w:type="dxa"/>
          </w:tcPr>
          <w:p w14:paraId="4A53C27C" w14:textId="7CB33446" w:rsidR="002C1AF0" w:rsidRPr="006F44D2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09.2025 </w:t>
            </w:r>
            <w:r w:rsidR="00094FDA"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94FDA"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DB13CB"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094FDA"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.2026</w:t>
            </w:r>
          </w:p>
        </w:tc>
      </w:tr>
    </w:tbl>
    <w:p w14:paraId="682AAC5F" w14:textId="7A1F1780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0FE2F2F7" w:rsidR="00CF2E0B" w:rsidRPr="00F96AAC" w:rsidRDefault="00FE315E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Генеральный директор</w:t>
      </w:r>
      <w:r w:rsidR="00CF2E0B" w:rsidRPr="00F96AAC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</w:t>
      </w:r>
      <w:proofErr w:type="spellStart"/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Кесслер</w:t>
      </w:r>
      <w:proofErr w:type="spellEnd"/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Ю.Ф.</w:t>
      </w:r>
    </w:p>
    <w:p w14:paraId="19F13E81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601CE634" w:rsidR="00CF2E0B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4FB855CC" w14:textId="69C7C483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FCAB9EC" w14:textId="2B967523" w:rsidR="006F44D2" w:rsidRDefault="006F44D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6189129" w14:textId="77777777" w:rsidR="006F44D2" w:rsidRDefault="006F44D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bookmarkEnd w:id="2"/>
    <w:bookmarkEnd w:id="3"/>
    <w:sectPr w:rsidR="006F44D2" w:rsidSect="00631AB8">
      <w:footerReference w:type="default" r:id="rId12"/>
      <w:pgSz w:w="11906" w:h="16838" w:code="9"/>
      <w:pgMar w:top="426" w:right="851" w:bottom="1134" w:left="902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Елена Филонова" w:date="2026-01-21T11:27:00Z" w:initials="ЕФ">
    <w:p w14:paraId="4CD43E96" w14:textId="77777777" w:rsidR="0009181F" w:rsidRDefault="0009181F" w:rsidP="0009181F">
      <w:pPr>
        <w:pStyle w:val="affffffff5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>
        <w:rPr>
          <w:rStyle w:val="afffb"/>
        </w:rPr>
        <w:annotationRef/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>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 конкурентного отбора, что Претендент обладает достаточным опытом выполнения договоров, аналогичных по составу (или типу) выполняемых работ в соответствии с требованиями квалификационной документации.</w:t>
      </w:r>
    </w:p>
    <w:p w14:paraId="5F21B242" w14:textId="0571D9E3" w:rsidR="0009181F" w:rsidRDefault="0009181F">
      <w:pPr>
        <w:pStyle w:val="afffc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21B2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1B36B6" w16cex:dateUtc="2026-01-21T0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21B242" w16cid:durableId="2D1B36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1B65F" w14:textId="77777777" w:rsidR="003929E6" w:rsidRDefault="003929E6" w:rsidP="004005E8">
      <w:pPr>
        <w:spacing w:after="0" w:line="240" w:lineRule="auto"/>
      </w:pPr>
      <w:r>
        <w:separator/>
      </w:r>
    </w:p>
  </w:endnote>
  <w:endnote w:type="continuationSeparator" w:id="0">
    <w:p w14:paraId="70F5B4D7" w14:textId="77777777" w:rsidR="003929E6" w:rsidRDefault="003929E6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A240" w14:textId="77777777" w:rsidR="003929E6" w:rsidRDefault="003929E6" w:rsidP="004005E8">
      <w:pPr>
        <w:spacing w:after="0" w:line="240" w:lineRule="auto"/>
      </w:pPr>
      <w:r>
        <w:separator/>
      </w:r>
    </w:p>
  </w:footnote>
  <w:footnote w:type="continuationSeparator" w:id="0">
    <w:p w14:paraId="53B45038" w14:textId="77777777" w:rsidR="003929E6" w:rsidRDefault="003929E6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2393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181F"/>
    <w:rsid w:val="00094FDA"/>
    <w:rsid w:val="000970AC"/>
    <w:rsid w:val="000971DE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926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49A1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75FFE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1AF0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2D8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29E6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52"/>
    <w:rsid w:val="00422F6F"/>
    <w:rsid w:val="00425A00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6248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1AB8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31EA"/>
    <w:rsid w:val="00694F69"/>
    <w:rsid w:val="00695630"/>
    <w:rsid w:val="00696296"/>
    <w:rsid w:val="006A4304"/>
    <w:rsid w:val="006A5201"/>
    <w:rsid w:val="006A5D9E"/>
    <w:rsid w:val="006A60B4"/>
    <w:rsid w:val="006A6213"/>
    <w:rsid w:val="006A6C0A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D6519"/>
    <w:rsid w:val="006E0069"/>
    <w:rsid w:val="006E6C5F"/>
    <w:rsid w:val="006E703F"/>
    <w:rsid w:val="006F09C5"/>
    <w:rsid w:val="006F3E0A"/>
    <w:rsid w:val="006F44D2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49FD"/>
    <w:rsid w:val="007D53C8"/>
    <w:rsid w:val="007E1600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ABF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AA4"/>
    <w:rsid w:val="008E2C72"/>
    <w:rsid w:val="008E7932"/>
    <w:rsid w:val="008F0E47"/>
    <w:rsid w:val="008F3901"/>
    <w:rsid w:val="008F4D0F"/>
    <w:rsid w:val="008F5BC7"/>
    <w:rsid w:val="008F639F"/>
    <w:rsid w:val="008F6D48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A5D42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1AF5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61F"/>
    <w:rsid w:val="00AD0A30"/>
    <w:rsid w:val="00AD2952"/>
    <w:rsid w:val="00AD6AB1"/>
    <w:rsid w:val="00AE5336"/>
    <w:rsid w:val="00AF0322"/>
    <w:rsid w:val="00AF04D1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196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1E97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4F9F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13CB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28A8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96AAC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E315E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A287D-F758-424D-B02C-905C77CD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Елена Филонова</cp:lastModifiedBy>
  <cp:revision>31</cp:revision>
  <cp:lastPrinted>2025-12-15T08:03:00Z</cp:lastPrinted>
  <dcterms:created xsi:type="dcterms:W3CDTF">2021-10-26T10:03:00Z</dcterms:created>
  <dcterms:modified xsi:type="dcterms:W3CDTF">2026-01-21T13:21:00Z</dcterms:modified>
</cp:coreProperties>
</file>